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1A085" w14:textId="57F8B94B" w:rsidR="006523E1" w:rsidRDefault="006523E1" w:rsidP="006523E1">
      <w:pPr>
        <w:pStyle w:val="Kop1"/>
        <w:spacing w:after="0" w:line="276" w:lineRule="auto"/>
      </w:pPr>
      <w:r w:rsidRPr="006523E1">
        <w:t>PinksterChallenge 2022</w:t>
      </w:r>
      <w:r w:rsidR="004A24A5">
        <w:t>:</w:t>
      </w:r>
      <w:r w:rsidRPr="006523E1">
        <w:t xml:space="preserve"> Promotie-instructies</w:t>
      </w:r>
    </w:p>
    <w:p w14:paraId="0210C149" w14:textId="77777777" w:rsidR="004A24A5" w:rsidRPr="004A24A5" w:rsidRDefault="004A24A5" w:rsidP="004A24A5"/>
    <w:p w14:paraId="084F658C" w14:textId="57D3B24F" w:rsidR="006523E1" w:rsidRPr="006523E1" w:rsidRDefault="006523E1" w:rsidP="006523E1">
      <w:pPr>
        <w:pStyle w:val="Kop2"/>
        <w:spacing w:after="0" w:line="276" w:lineRule="auto"/>
      </w:pPr>
      <w:r w:rsidRPr="006523E1">
        <w:t>Inleiding</w:t>
      </w:r>
    </w:p>
    <w:p w14:paraId="4158A028" w14:textId="00C976B0" w:rsidR="006523E1" w:rsidRPr="006523E1" w:rsidRDefault="006523E1" w:rsidP="006523E1">
      <w:pPr>
        <w:spacing w:line="276" w:lineRule="auto"/>
      </w:pPr>
      <w:r w:rsidRPr="006523E1">
        <w:t>In dit document vind je enkele voorbeelden voor promotie, waaronder een bericht voor website en parochieblad, een persbericht, Facebook- en WhatsAppberichten. Het Bisdom ‘s-Hertogenbosch beseft dat de gemiddelde facebookgebruiker, krantlezer en parochiebladlezer niet onder de doelgroep valt. Er zijn drie redenen om deze media toch te gebruiken.</w:t>
      </w:r>
    </w:p>
    <w:p w14:paraId="0004E4F8" w14:textId="77777777" w:rsidR="006523E1" w:rsidRPr="006523E1" w:rsidRDefault="006523E1" w:rsidP="006523E1">
      <w:pPr>
        <w:pStyle w:val="western"/>
        <w:spacing w:before="0" w:beforeAutospacing="0" w:after="0"/>
      </w:pPr>
    </w:p>
    <w:p w14:paraId="56D0A7AE" w14:textId="77777777" w:rsidR="006523E1" w:rsidRPr="006523E1" w:rsidRDefault="006523E1" w:rsidP="006523E1">
      <w:pPr>
        <w:pStyle w:val="Kop1"/>
        <w:numPr>
          <w:ilvl w:val="0"/>
          <w:numId w:val="7"/>
        </w:numPr>
        <w:spacing w:after="0" w:line="276" w:lineRule="auto"/>
      </w:pPr>
      <w:r w:rsidRPr="006523E1">
        <w:t>Benut de media die je hebt</w:t>
      </w:r>
    </w:p>
    <w:p w14:paraId="1DBD90C9" w14:textId="0DE14FCA" w:rsidR="006523E1" w:rsidRPr="006523E1" w:rsidRDefault="006523E1" w:rsidP="006523E1">
      <w:pPr>
        <w:pStyle w:val="Normaalweb"/>
        <w:spacing w:before="0" w:beforeAutospacing="0" w:after="0" w:afterAutospacing="0" w:line="276" w:lineRule="auto"/>
        <w:ind w:left="720"/>
        <w:rPr>
          <w:rFonts w:ascii="Trebuchet MS" w:hAnsi="Trebuchet MS"/>
        </w:rPr>
      </w:pPr>
      <w:r w:rsidRPr="006523E1">
        <w:rPr>
          <w:rFonts w:ascii="Trebuchet MS" w:hAnsi="Trebuchet MS"/>
        </w:rPr>
        <w:t xml:space="preserve">De meeste parochies beschikken niet over de alle modernste media zoals </w:t>
      </w:r>
      <w:proofErr w:type="spellStart"/>
      <w:r w:rsidRPr="006523E1">
        <w:rPr>
          <w:rFonts w:ascii="Trebuchet MS" w:hAnsi="Trebuchet MS"/>
        </w:rPr>
        <w:t>Tiktok</w:t>
      </w:r>
      <w:proofErr w:type="spellEnd"/>
      <w:r w:rsidRPr="006523E1">
        <w:rPr>
          <w:rFonts w:ascii="Trebuchet MS" w:hAnsi="Trebuchet MS"/>
        </w:rPr>
        <w:t xml:space="preserve">, Snapchat en Instagram. Het opzetten en benutten van deze media is goed, maar vergt tijd. Dit is niet erg, maar voor de komende PinksterChallenge 2022 niet handig. Daarom leveren we producten aan voor de media die er al vaak zijn. Gebruikt jouw parochie wel deze media, met een goed bereik? En heb je hulp nodig voor een leuk bericht? Neem dan contact op met Ingrid van Meer, familiepastoraat Bisdom ‘s-Hertogenbosch via </w:t>
      </w:r>
      <w:hyperlink r:id="rId5" w:history="1">
        <w:r w:rsidR="00457F9D" w:rsidRPr="00E747CD">
          <w:rPr>
            <w:rStyle w:val="Hyperlink"/>
            <w:rFonts w:ascii="Trebuchet MS" w:eastAsia="Trebuchet MS" w:hAnsi="Trebuchet MS"/>
          </w:rPr>
          <w:t>ivmeer@bisdomdenbosch.nl</w:t>
        </w:r>
      </w:hyperlink>
    </w:p>
    <w:p w14:paraId="0C6836CE" w14:textId="77777777" w:rsidR="006523E1" w:rsidRPr="006523E1" w:rsidRDefault="006523E1" w:rsidP="006523E1">
      <w:pPr>
        <w:pStyle w:val="Normaalweb"/>
        <w:spacing w:before="0" w:beforeAutospacing="0" w:after="0" w:afterAutospacing="0" w:line="276" w:lineRule="auto"/>
        <w:ind w:left="720"/>
        <w:rPr>
          <w:rFonts w:ascii="Trebuchet MS" w:hAnsi="Trebuchet MS"/>
        </w:rPr>
      </w:pPr>
    </w:p>
    <w:p w14:paraId="150B30C4" w14:textId="77777777" w:rsidR="006523E1" w:rsidRPr="006523E1" w:rsidRDefault="006523E1" w:rsidP="006523E1">
      <w:pPr>
        <w:pStyle w:val="Kop1"/>
        <w:numPr>
          <w:ilvl w:val="0"/>
          <w:numId w:val="7"/>
        </w:numPr>
        <w:spacing w:after="0" w:line="276" w:lineRule="auto"/>
      </w:pPr>
      <w:r w:rsidRPr="006523E1">
        <w:t>Zet zo breed mogelijk in en herhaal veel</w:t>
      </w:r>
    </w:p>
    <w:p w14:paraId="4F9F0708" w14:textId="1687C328" w:rsidR="006523E1" w:rsidRDefault="006523E1" w:rsidP="006523E1">
      <w:pPr>
        <w:pStyle w:val="Normaalweb"/>
        <w:spacing w:before="0" w:beforeAutospacing="0" w:after="0" w:afterAutospacing="0" w:line="276" w:lineRule="auto"/>
        <w:ind w:left="720"/>
        <w:rPr>
          <w:rFonts w:ascii="Trebuchet MS" w:hAnsi="Trebuchet MS"/>
        </w:rPr>
      </w:pPr>
      <w:r w:rsidRPr="006523E1">
        <w:rPr>
          <w:rFonts w:ascii="Trebuchet MS" w:hAnsi="Trebuchet MS"/>
        </w:rPr>
        <w:t>Uit onderzoek blijkt dat de reactierespons op content (een uiting en promotie van de activiteit) ongeveer 3% is. Dit betekent dat van de 100 mensen die je benadert, er gemiddeld 3 mensen een actie ondernemen. Hoe meer je je content herhaalt, hoe groter de kans is dat de ontvanger van je bericht een actie onderneemt. Zo’n actie is bijvoorbeeld zichzelf inschrijven of iemand aansporen om zich in te schrijven.</w:t>
      </w:r>
    </w:p>
    <w:p w14:paraId="7156A447" w14:textId="77777777" w:rsidR="006523E1" w:rsidRPr="006523E1" w:rsidRDefault="006523E1" w:rsidP="006523E1">
      <w:pPr>
        <w:pStyle w:val="Normaalweb"/>
        <w:spacing w:before="0" w:beforeAutospacing="0" w:after="0" w:afterAutospacing="0" w:line="276" w:lineRule="auto"/>
        <w:ind w:left="720"/>
        <w:rPr>
          <w:rFonts w:ascii="Trebuchet MS" w:hAnsi="Trebuchet MS"/>
        </w:rPr>
      </w:pPr>
    </w:p>
    <w:p w14:paraId="22DD8E62" w14:textId="77777777" w:rsidR="006523E1" w:rsidRPr="006523E1" w:rsidRDefault="006523E1" w:rsidP="006523E1">
      <w:pPr>
        <w:pStyle w:val="Kop1"/>
        <w:numPr>
          <w:ilvl w:val="0"/>
          <w:numId w:val="7"/>
        </w:numPr>
        <w:spacing w:after="0" w:line="276" w:lineRule="auto"/>
      </w:pPr>
      <w:r w:rsidRPr="006523E1">
        <w:t>Bereik je doelgroep via een andere doelgroep</w:t>
      </w:r>
    </w:p>
    <w:p w14:paraId="28ABFC3A" w14:textId="77777777" w:rsidR="006523E1" w:rsidRPr="006523E1" w:rsidRDefault="006523E1" w:rsidP="006523E1">
      <w:pPr>
        <w:pStyle w:val="western"/>
        <w:spacing w:before="0" w:beforeAutospacing="0" w:after="0"/>
        <w:ind w:left="720"/>
      </w:pPr>
      <w:r w:rsidRPr="006523E1">
        <w:t>Tot slot is de reden om de genoemde media te gebruiken de doelgroep. Met de genoemde media kun je een andere doelgroep kan bereiken die contact heeft met jouw beoogde doelgroep. Je bereikt bijvoorbeeld geen kinderen, maar je bereikt wel hun ouders.</w:t>
      </w:r>
    </w:p>
    <w:p w14:paraId="68F80081" w14:textId="7F494922" w:rsidR="004A24A5" w:rsidRDefault="004A24A5">
      <w:pPr>
        <w:spacing w:after="160" w:line="259" w:lineRule="auto"/>
        <w:rPr>
          <w:rFonts w:eastAsia="Times New Roman" w:cs="Times New Roman"/>
        </w:rPr>
      </w:pPr>
      <w:r>
        <w:br w:type="page"/>
      </w:r>
    </w:p>
    <w:p w14:paraId="0D3840FD" w14:textId="78676E77" w:rsidR="006523E1" w:rsidRDefault="006523E1" w:rsidP="006523E1">
      <w:pPr>
        <w:pStyle w:val="Kop2"/>
        <w:spacing w:after="0" w:line="276" w:lineRule="auto"/>
      </w:pPr>
      <w:r w:rsidRPr="006523E1">
        <w:lastRenderedPageBreak/>
        <w:t xml:space="preserve">Voor welke media </w:t>
      </w:r>
      <w:r>
        <w:t xml:space="preserve">is </w:t>
      </w:r>
      <w:r w:rsidRPr="006523E1">
        <w:t>er promotiemateriaal?</w:t>
      </w:r>
    </w:p>
    <w:p w14:paraId="448929CC" w14:textId="77777777" w:rsidR="006523E1" w:rsidRPr="006523E1" w:rsidRDefault="006523E1" w:rsidP="006523E1"/>
    <w:p w14:paraId="4221E182" w14:textId="77777777" w:rsidR="006523E1" w:rsidRPr="006523E1" w:rsidRDefault="006523E1" w:rsidP="006523E1">
      <w:pPr>
        <w:pStyle w:val="Kop1"/>
        <w:spacing w:after="0" w:line="276" w:lineRule="auto"/>
      </w:pPr>
      <w:r w:rsidRPr="006523E1">
        <w:t>Parochieblad</w:t>
      </w:r>
    </w:p>
    <w:p w14:paraId="28D50987" w14:textId="31195947" w:rsidR="006523E1" w:rsidRPr="006523E1" w:rsidRDefault="006523E1" w:rsidP="006523E1">
      <w:pPr>
        <w:pStyle w:val="western"/>
        <w:spacing w:before="0" w:beforeAutospacing="0" w:after="0"/>
      </w:pPr>
      <w:r w:rsidRPr="006523E1">
        <w:t xml:space="preserve">Het parochieblad gebruik je om je gehele parochie te informeren wat er speelt. In </w:t>
      </w:r>
      <w:r w:rsidR="004C68CA">
        <w:t>b</w:t>
      </w:r>
      <w:r w:rsidRPr="006523E1">
        <w:t>ijlage</w:t>
      </w:r>
      <w:r w:rsidR="004C68CA">
        <w:t xml:space="preserve"> 1</w:t>
      </w:r>
      <w:r w:rsidRPr="006523E1">
        <w:t xml:space="preserve"> vind je een uitgebreid stuk voor je parochieblad. Deze is wat uitgebreider dan andere berichten, omdat je mensen ook informeert over de inhoud van de PinksterChallenge.</w:t>
      </w:r>
    </w:p>
    <w:p w14:paraId="2BEB5C86" w14:textId="77777777" w:rsidR="004A24A5" w:rsidRDefault="004A24A5" w:rsidP="006523E1">
      <w:pPr>
        <w:pStyle w:val="western"/>
        <w:spacing w:before="0" w:beforeAutospacing="0" w:after="0"/>
      </w:pPr>
    </w:p>
    <w:p w14:paraId="4C5A9ACB" w14:textId="2A61CD19" w:rsidR="004C68CA" w:rsidRPr="006523E1" w:rsidRDefault="004C68CA" w:rsidP="004C68CA">
      <w:pPr>
        <w:pStyle w:val="Kop1"/>
        <w:spacing w:after="0" w:line="276" w:lineRule="auto"/>
      </w:pPr>
      <w:r>
        <w:t>Mededeling aan het einde van een viering</w:t>
      </w:r>
    </w:p>
    <w:p w14:paraId="0D399C08" w14:textId="4A341829" w:rsidR="004C68CA" w:rsidRDefault="00BD1970" w:rsidP="006523E1">
      <w:pPr>
        <w:pStyle w:val="western"/>
        <w:spacing w:before="0" w:beforeAutospacing="0" w:after="0"/>
      </w:pPr>
      <w:r>
        <w:t>In de mededelingen weet je precies wie je bereikt: de aanwezigen bij de viering. Wanneer je viering live is, heb je hier iets minder zicht op. Meestal bereik je hier in elk geval de reguliere kerkganger. In bijlage 2 vind je een mededeling.</w:t>
      </w:r>
    </w:p>
    <w:p w14:paraId="66CEADD3" w14:textId="77777777" w:rsidR="00BD1970" w:rsidRPr="006523E1" w:rsidRDefault="00BD1970" w:rsidP="006523E1">
      <w:pPr>
        <w:pStyle w:val="western"/>
        <w:spacing w:before="0" w:beforeAutospacing="0" w:after="0"/>
      </w:pPr>
    </w:p>
    <w:p w14:paraId="67CA21AF" w14:textId="77777777" w:rsidR="006523E1" w:rsidRPr="006523E1" w:rsidRDefault="006523E1" w:rsidP="006523E1">
      <w:pPr>
        <w:pStyle w:val="Kop1"/>
        <w:spacing w:after="0" w:line="276" w:lineRule="auto"/>
      </w:pPr>
      <w:r w:rsidRPr="006523E1">
        <w:t>Website</w:t>
      </w:r>
    </w:p>
    <w:p w14:paraId="507B26D1" w14:textId="0EC6410E" w:rsidR="006523E1" w:rsidRPr="006523E1" w:rsidRDefault="006523E1" w:rsidP="006523E1">
      <w:pPr>
        <w:pStyle w:val="western"/>
        <w:spacing w:before="0" w:beforeAutospacing="0" w:after="0"/>
      </w:pPr>
      <w:r w:rsidRPr="006523E1">
        <w:t xml:space="preserve">Je website is een algemeen medium om je parochie én mensen daarbuiten te bereiken. Het stuk voor de website vind je in </w:t>
      </w:r>
      <w:r w:rsidR="00BD1970">
        <w:t>b</w:t>
      </w:r>
      <w:r w:rsidRPr="006523E1">
        <w:t>ijlage</w:t>
      </w:r>
      <w:r w:rsidR="00BD1970">
        <w:t xml:space="preserve"> 3</w:t>
      </w:r>
      <w:r w:rsidRPr="006523E1">
        <w:t>.</w:t>
      </w:r>
    </w:p>
    <w:p w14:paraId="1F8CFD83" w14:textId="77777777" w:rsidR="006523E1" w:rsidRPr="006523E1" w:rsidRDefault="006523E1" w:rsidP="006523E1">
      <w:pPr>
        <w:pStyle w:val="Normaalweb"/>
        <w:spacing w:before="0" w:beforeAutospacing="0" w:after="0" w:afterAutospacing="0" w:line="276" w:lineRule="auto"/>
        <w:rPr>
          <w:rFonts w:ascii="Trebuchet MS" w:hAnsi="Trebuchet MS"/>
        </w:rPr>
      </w:pPr>
    </w:p>
    <w:p w14:paraId="7EE65F68" w14:textId="77777777" w:rsidR="006523E1" w:rsidRPr="006523E1" w:rsidRDefault="006523E1" w:rsidP="006523E1">
      <w:pPr>
        <w:pStyle w:val="Kop1"/>
        <w:spacing w:after="0" w:line="276" w:lineRule="auto"/>
        <w:rPr>
          <w:sz w:val="24"/>
          <w:szCs w:val="24"/>
        </w:rPr>
      </w:pPr>
      <w:r w:rsidRPr="006523E1">
        <w:rPr>
          <w:sz w:val="24"/>
          <w:szCs w:val="24"/>
        </w:rPr>
        <w:t>E-mails</w:t>
      </w:r>
    </w:p>
    <w:p w14:paraId="66E70A4C" w14:textId="4655E360" w:rsidR="006523E1" w:rsidRPr="006523E1" w:rsidRDefault="006523E1" w:rsidP="006523E1">
      <w:pPr>
        <w:pStyle w:val="western"/>
        <w:spacing w:before="0" w:beforeAutospacing="0" w:after="0"/>
      </w:pPr>
      <w:r w:rsidRPr="006523E1">
        <w:t>Met e-mail schrijf je je doelgroep direct aan. Je vindt voorbeelden van e-mails voor verschillende doelgroepen in bijlage</w:t>
      </w:r>
      <w:r w:rsidR="00BD1970">
        <w:t xml:space="preserve"> 4</w:t>
      </w:r>
      <w:r w:rsidR="00177643">
        <w:t>.</w:t>
      </w:r>
    </w:p>
    <w:p w14:paraId="4882E6A4" w14:textId="77777777" w:rsidR="006523E1" w:rsidRPr="006523E1" w:rsidRDefault="006523E1" w:rsidP="006523E1">
      <w:pPr>
        <w:pStyle w:val="western"/>
        <w:spacing w:before="0" w:beforeAutospacing="0" w:after="0"/>
      </w:pPr>
    </w:p>
    <w:p w14:paraId="60D70408" w14:textId="77777777" w:rsidR="006523E1" w:rsidRPr="006523E1" w:rsidRDefault="006523E1" w:rsidP="006523E1">
      <w:pPr>
        <w:pStyle w:val="Kop1"/>
        <w:spacing w:after="0" w:line="276" w:lineRule="auto"/>
        <w:rPr>
          <w:sz w:val="24"/>
          <w:szCs w:val="24"/>
        </w:rPr>
      </w:pPr>
      <w:r w:rsidRPr="006523E1">
        <w:rPr>
          <w:sz w:val="24"/>
          <w:szCs w:val="24"/>
        </w:rPr>
        <w:t>Sociale Media</w:t>
      </w:r>
    </w:p>
    <w:p w14:paraId="33C29AAC" w14:textId="56C02A90" w:rsidR="006523E1" w:rsidRPr="006523E1" w:rsidRDefault="006523E1" w:rsidP="006523E1">
      <w:pPr>
        <w:pStyle w:val="western"/>
        <w:spacing w:before="0" w:beforeAutospacing="0" w:after="0"/>
      </w:pPr>
      <w:r w:rsidRPr="006523E1">
        <w:t>Facebook gebruik je om een brede doelgroep aan te spreken en met WhatsApp kun je je doelgroep weer direct aanspreken. Let op: een persoonlijk bericht geeft meestal een hogere respons dan een bericht in een WhatsAppgroep. Wel kunnen mensen in een WhatsAppgroep elkaar aansporen en aansteken om mee te doen.</w:t>
      </w:r>
      <w:r w:rsidR="00BD1970">
        <w:t xml:space="preserve"> In bijlage 5 vind je verschillende berichten voor sociale media.</w:t>
      </w:r>
    </w:p>
    <w:p w14:paraId="68EE9126" w14:textId="77777777" w:rsidR="00D00451" w:rsidRDefault="00D00451" w:rsidP="006523E1">
      <w:pPr>
        <w:spacing w:line="276" w:lineRule="auto"/>
      </w:pPr>
      <w:r>
        <w:br w:type="page"/>
      </w:r>
    </w:p>
    <w:p w14:paraId="1AF86EB6" w14:textId="3305BD46" w:rsidR="00D00451" w:rsidRDefault="00D00451" w:rsidP="006523E1">
      <w:pPr>
        <w:pStyle w:val="Kop1"/>
        <w:spacing w:after="0" w:line="276" w:lineRule="auto"/>
      </w:pPr>
      <w:r>
        <w:lastRenderedPageBreak/>
        <w:t>Bijlage 1 - Parochieblad</w:t>
      </w:r>
    </w:p>
    <w:p w14:paraId="1BB2AC2B" w14:textId="77777777" w:rsidR="006523E1" w:rsidRDefault="00D00451" w:rsidP="006523E1">
      <w:pPr>
        <w:pStyle w:val="Kop2"/>
        <w:spacing w:after="0" w:line="276" w:lineRule="auto"/>
      </w:pPr>
      <w:bookmarkStart w:id="0" w:name="_Hlk85190973"/>
      <w:r w:rsidRPr="003F24F4">
        <w:t>PinksterCh</w:t>
      </w:r>
      <w:r w:rsidR="006523E1">
        <w:t>a</w:t>
      </w:r>
      <w:r w:rsidRPr="003F24F4">
        <w:t>ll</w:t>
      </w:r>
      <w:r w:rsidR="006523E1">
        <w:t>e</w:t>
      </w:r>
      <w:r w:rsidRPr="003F24F4">
        <w:t>nge</w:t>
      </w:r>
      <w:r w:rsidR="006523E1">
        <w:t xml:space="preserve"> 2022: “Voorbij de stilte”</w:t>
      </w:r>
    </w:p>
    <w:p w14:paraId="47BC021A" w14:textId="46F5B4AA" w:rsidR="00D00451" w:rsidRDefault="00D00451" w:rsidP="006523E1">
      <w:pPr>
        <w:pStyle w:val="Kop2"/>
        <w:spacing w:after="0" w:line="276" w:lineRule="auto"/>
      </w:pPr>
      <w:r w:rsidRPr="003F24F4">
        <w:t>Beleef het verhaal na Pasen met het hele gezin</w:t>
      </w:r>
      <w:r w:rsidR="006523E1">
        <w:t>.</w:t>
      </w:r>
    </w:p>
    <w:p w14:paraId="12A96BF3" w14:textId="77777777" w:rsidR="00D00451" w:rsidRPr="00FD053A" w:rsidRDefault="00D00451" w:rsidP="006523E1">
      <w:pPr>
        <w:spacing w:line="276" w:lineRule="auto"/>
      </w:pPr>
    </w:p>
    <w:p w14:paraId="089F0E37" w14:textId="44E5AEFF" w:rsidR="00D00451" w:rsidRPr="004C68CA" w:rsidRDefault="00D00451" w:rsidP="006523E1">
      <w:pPr>
        <w:pStyle w:val="Geenafstand"/>
        <w:spacing w:line="276" w:lineRule="auto"/>
      </w:pPr>
      <w:r w:rsidRPr="005F4FDC">
        <w:t>Ieder jaar vertellen we op een ander wijze het meest vertelde verhaal allertijden</w:t>
      </w:r>
      <w:r w:rsidR="001E2702">
        <w:t>:</w:t>
      </w:r>
      <w:r w:rsidRPr="005F4FDC">
        <w:t xml:space="preserve"> </w:t>
      </w:r>
      <w:r w:rsidR="001E2702">
        <w:t>h</w:t>
      </w:r>
      <w:r w:rsidRPr="005F4FDC">
        <w:t>et Paasverhaal</w:t>
      </w:r>
      <w:r w:rsidR="001E2702">
        <w:t>. Het is e</w:t>
      </w:r>
      <w:r w:rsidRPr="005F4FDC">
        <w:t xml:space="preserve">en verhaal van liefde en hoop, een verhaal over het leven. Dit jaar vertellen </w:t>
      </w:r>
      <w:r w:rsidR="001E2702">
        <w:t xml:space="preserve">we ook </w:t>
      </w:r>
      <w:r w:rsidRPr="005F4FDC">
        <w:t>het verhaal n</w:t>
      </w:r>
      <w:r w:rsidR="001E2702">
        <w:t>á</w:t>
      </w:r>
      <w:r w:rsidRPr="005F4FDC">
        <w:t xml:space="preserve"> </w:t>
      </w:r>
      <w:r w:rsidR="001E2702">
        <w:t>P</w:t>
      </w:r>
      <w:r>
        <w:t>a</w:t>
      </w:r>
      <w:r w:rsidRPr="005F4FDC">
        <w:t xml:space="preserve">sen. </w:t>
      </w:r>
      <w:r w:rsidR="001E2702">
        <w:t xml:space="preserve">Dit verhaal gaat </w:t>
      </w:r>
      <w:r>
        <w:t>over een onzeker</w:t>
      </w:r>
      <w:r w:rsidR="001E2702">
        <w:t>e</w:t>
      </w:r>
      <w:r>
        <w:t xml:space="preserve"> tijd,</w:t>
      </w:r>
      <w:r w:rsidR="001E2702">
        <w:t xml:space="preserve"> over </w:t>
      </w:r>
      <w:r>
        <w:t xml:space="preserve">stilte en vriendschap. We vertellen dit verhaal met </w:t>
      </w:r>
      <w:r w:rsidR="001E2702">
        <w:t xml:space="preserve">de </w:t>
      </w:r>
      <w:r>
        <w:t xml:space="preserve">PinksterChallenge </w:t>
      </w:r>
      <w:r w:rsidR="001E2702">
        <w:t>2022. Deze PinksterChallenge is een</w:t>
      </w:r>
      <w:r w:rsidRPr="005F4FDC">
        <w:t xml:space="preserve"> unieke ervaring waarin je samen met je gezin </w:t>
      </w:r>
      <w:r w:rsidR="007C5B71">
        <w:t>Jezus’ vrienden volgt in hun tocht voorbij de stilte</w:t>
      </w:r>
      <w:r w:rsidR="005D79ED">
        <w:t xml:space="preserve"> en de eerste dagen van het christendom beleeft</w:t>
      </w:r>
      <w:r w:rsidR="007C5B71">
        <w:t>.</w:t>
      </w:r>
      <w:r w:rsidR="004C68CA">
        <w:t xml:space="preserve"> Ga jij op </w:t>
      </w:r>
      <w:r w:rsidR="004C68CA">
        <w:rPr>
          <w:b/>
          <w:bCs/>
        </w:rPr>
        <w:t>&lt;datum&gt;</w:t>
      </w:r>
      <w:r w:rsidR="004C68CA">
        <w:t xml:space="preserve"> de uitdaging aan?</w:t>
      </w:r>
    </w:p>
    <w:p w14:paraId="51DB0274" w14:textId="77777777" w:rsidR="004C68CA" w:rsidRPr="005F4FDC" w:rsidRDefault="004C68CA" w:rsidP="006523E1">
      <w:pPr>
        <w:pStyle w:val="Geenafstand"/>
        <w:spacing w:line="276" w:lineRule="auto"/>
      </w:pPr>
    </w:p>
    <w:p w14:paraId="58F10BA7" w14:textId="3EA03277" w:rsidR="00D00451" w:rsidRDefault="00D00451" w:rsidP="006523E1">
      <w:pPr>
        <w:pStyle w:val="Geenafstand"/>
        <w:spacing w:line="276" w:lineRule="auto"/>
      </w:pPr>
      <w:r w:rsidRPr="005F4FDC">
        <w:t>Offline gaan we aan de slag met verschillende puzzels, creatieve opdrachten en doe-opdrachten die je online steeds van ons krijgt. Doe mee met dit unieke en uitdagende avontuur</w:t>
      </w:r>
      <w:r w:rsidR="007C5B71">
        <w:t>. Beleef het verhaal van Hemelvaart en Pinksteren</w:t>
      </w:r>
      <w:r>
        <w:t xml:space="preserve"> </w:t>
      </w:r>
      <w:r w:rsidRPr="005F4FDC">
        <w:t>met je hele gezin.</w:t>
      </w:r>
    </w:p>
    <w:p w14:paraId="3258DDEF" w14:textId="77777777" w:rsidR="00D00451" w:rsidRPr="005F4FDC" w:rsidRDefault="00D00451" w:rsidP="006523E1">
      <w:pPr>
        <w:pStyle w:val="Geenafstand"/>
        <w:spacing w:line="276" w:lineRule="auto"/>
      </w:pPr>
    </w:p>
    <w:p w14:paraId="1646F29E" w14:textId="77777777" w:rsidR="00D00451" w:rsidRPr="00403DA7" w:rsidRDefault="00D00451" w:rsidP="006523E1">
      <w:pPr>
        <w:pStyle w:val="Kop1"/>
        <w:spacing w:after="0" w:line="276" w:lineRule="auto"/>
      </w:pPr>
      <w:r w:rsidRPr="00403DA7">
        <w:t>Hoe werkt het?</w:t>
      </w:r>
    </w:p>
    <w:p w14:paraId="3AD6543E" w14:textId="5DAA51B6" w:rsidR="00D00451" w:rsidRDefault="00D00451" w:rsidP="006523E1">
      <w:pPr>
        <w:pStyle w:val="Geenafstand"/>
        <w:spacing w:line="276" w:lineRule="auto"/>
      </w:pPr>
      <w:r w:rsidRPr="005F4FDC">
        <w:t xml:space="preserve">Je speelt dit spel thuis, met je hele gezin (minimaal twee personen). </w:t>
      </w:r>
      <w:r w:rsidR="005E46A3" w:rsidRPr="00B65878">
        <w:t xml:space="preserve">De </w:t>
      </w:r>
      <w:r w:rsidR="005E46A3">
        <w:t xml:space="preserve">begeleider van de PinksterChallenge </w:t>
      </w:r>
      <w:r w:rsidR="005E46A3" w:rsidRPr="00B65878">
        <w:t>stuurt</w:t>
      </w:r>
      <w:r w:rsidR="005E46A3">
        <w:t xml:space="preserve"> in een aantal rondes</w:t>
      </w:r>
      <w:r w:rsidR="005E46A3" w:rsidRPr="00B65878">
        <w:t xml:space="preserve"> via WhatsApp YouTube-filmpjes met verschillende </w:t>
      </w:r>
      <w:proofErr w:type="spellStart"/>
      <w:r w:rsidR="005E46A3" w:rsidRPr="00B65878">
        <w:t>challenges</w:t>
      </w:r>
      <w:proofErr w:type="spellEnd"/>
      <w:r w:rsidR="005E46A3" w:rsidRPr="00B65878">
        <w:t xml:space="preserve">: puzzels, creatieve opdrachten en doe-opdrachten waarmee </w:t>
      </w:r>
      <w:r w:rsidR="005E46A3">
        <w:t xml:space="preserve">de deelnemers </w:t>
      </w:r>
      <w:r w:rsidR="005E46A3" w:rsidRPr="00B65878">
        <w:t>punten ku</w:t>
      </w:r>
      <w:r w:rsidR="005E46A3">
        <w:t>nnen</w:t>
      </w:r>
      <w:r w:rsidR="005E46A3" w:rsidRPr="00B65878">
        <w:t xml:space="preserve"> verdienen</w:t>
      </w:r>
      <w:r w:rsidR="007C5B71">
        <w:t xml:space="preserve">. </w:t>
      </w:r>
      <w:r w:rsidRPr="005F4FDC">
        <w:t>Je hebt dus eigenlijk alleen een telefoon met WhatsApp nodig. W</w:t>
      </w:r>
      <w:r w:rsidR="007C5B71">
        <w:t>anneer we in meerdere groepen spelen, d</w:t>
      </w:r>
      <w:r w:rsidRPr="005F4FDC">
        <w:t xml:space="preserve">elen </w:t>
      </w:r>
      <w:r w:rsidR="007C5B71">
        <w:t xml:space="preserve">we </w:t>
      </w:r>
      <w:r w:rsidRPr="005F4FDC">
        <w:t>de groepen automatisch in</w:t>
      </w:r>
      <w:r w:rsidR="007C5B71">
        <w:t>. Je kunt dus niet kiezen tegen wie je de PinksterChallenge speelt.</w:t>
      </w:r>
    </w:p>
    <w:p w14:paraId="4B6A94E1" w14:textId="77777777" w:rsidR="00D00451" w:rsidRDefault="00D00451" w:rsidP="006523E1">
      <w:pPr>
        <w:pStyle w:val="Geenafstand"/>
        <w:spacing w:line="276" w:lineRule="auto"/>
      </w:pPr>
    </w:p>
    <w:bookmarkEnd w:id="0"/>
    <w:p w14:paraId="52DE6B15" w14:textId="77777777" w:rsidR="00D00451" w:rsidRPr="003F24F4" w:rsidRDefault="00D00451" w:rsidP="006523E1">
      <w:pPr>
        <w:pStyle w:val="Kop1"/>
        <w:spacing w:after="0" w:line="276" w:lineRule="auto"/>
      </w:pPr>
      <w:r>
        <w:t>Samen op reis</w:t>
      </w:r>
    </w:p>
    <w:p w14:paraId="39BEDB52" w14:textId="175FEE4C" w:rsidR="00D00451" w:rsidRPr="005E46A3" w:rsidRDefault="005E46A3" w:rsidP="006523E1">
      <w:pPr>
        <w:pStyle w:val="Normaalweb"/>
        <w:shd w:val="clear" w:color="auto" w:fill="FFFFFF"/>
        <w:spacing w:before="0" w:beforeAutospacing="0" w:after="0" w:afterAutospacing="0" w:line="276" w:lineRule="auto"/>
        <w:rPr>
          <w:rFonts w:ascii="Trebuchet MS" w:eastAsia="Trebuchet MS" w:hAnsi="Trebuchet MS" w:cs="Trebuchet MS"/>
        </w:rPr>
      </w:pPr>
      <w:r>
        <w:rPr>
          <w:rFonts w:ascii="Trebuchet MS" w:eastAsia="Trebuchet MS" w:hAnsi="Trebuchet MS" w:cs="Trebuchet MS"/>
        </w:rPr>
        <w:t>We</w:t>
      </w:r>
      <w:r w:rsidRPr="005E46A3">
        <w:rPr>
          <w:rFonts w:ascii="Trebuchet MS" w:eastAsia="Trebuchet MS" w:hAnsi="Trebuchet MS" w:cs="Trebuchet MS"/>
        </w:rPr>
        <w:t xml:space="preserve"> volgen de leerlingen </w:t>
      </w:r>
      <w:r>
        <w:rPr>
          <w:rFonts w:ascii="Trebuchet MS" w:eastAsia="Trebuchet MS" w:hAnsi="Trebuchet MS" w:cs="Trebuchet MS"/>
        </w:rPr>
        <w:t xml:space="preserve">van Jezus </w:t>
      </w:r>
      <w:r w:rsidRPr="005E46A3">
        <w:rPr>
          <w:rFonts w:ascii="Trebuchet MS" w:eastAsia="Trebuchet MS" w:hAnsi="Trebuchet MS" w:cs="Trebuchet MS"/>
        </w:rPr>
        <w:t>na de dood</w:t>
      </w:r>
      <w:r>
        <w:rPr>
          <w:rFonts w:ascii="Trebuchet MS" w:eastAsia="Trebuchet MS" w:hAnsi="Trebuchet MS" w:cs="Trebuchet MS"/>
        </w:rPr>
        <w:t xml:space="preserve"> en verrijzenis</w:t>
      </w:r>
      <w:r w:rsidRPr="005E46A3">
        <w:rPr>
          <w:rFonts w:ascii="Trebuchet MS" w:eastAsia="Trebuchet MS" w:hAnsi="Trebuchet MS" w:cs="Trebuchet MS"/>
        </w:rPr>
        <w:t xml:space="preserve"> van Jezus. Iedere leerling heeft een eigen karakter, twijfels en angsten. Het is een groep vrienden die door moet gaan na een overweldigende gebeurtenis met een vriend. Samen ontdekken we hoe moeilijk deze reis was en wat dit verhaal voor ons in onze tijd betekent. We ontmoeten de Emmaüsgangers, varen mee met Thomas, we zijn erbij als Jezus zijn vrienden verlaat én als Hij zijn Helper stuurt. We beleven de stilte en ervaren hoe de vrienden de hoop en kracht vinden om steeds weer door te gaan.</w:t>
      </w:r>
    </w:p>
    <w:p w14:paraId="1A4EF8EC" w14:textId="77777777" w:rsidR="007C5B71" w:rsidRPr="005E46A3" w:rsidRDefault="007C5B71" w:rsidP="006523E1">
      <w:pPr>
        <w:pStyle w:val="Normaalweb"/>
        <w:shd w:val="clear" w:color="auto" w:fill="FFFFFF"/>
        <w:spacing w:before="0" w:beforeAutospacing="0" w:after="0" w:afterAutospacing="0" w:line="276" w:lineRule="auto"/>
        <w:rPr>
          <w:rFonts w:ascii="Trebuchet MS" w:eastAsia="Trebuchet MS" w:hAnsi="Trebuchet MS" w:cs="Trebuchet MS"/>
        </w:rPr>
      </w:pPr>
    </w:p>
    <w:p w14:paraId="69F0B8B2" w14:textId="7A1BC03A" w:rsidR="00D00451" w:rsidRPr="0058780E" w:rsidRDefault="00D00451" w:rsidP="006523E1">
      <w:pPr>
        <w:pStyle w:val="Kop1"/>
        <w:spacing w:after="0" w:line="276" w:lineRule="auto"/>
      </w:pPr>
      <w:r w:rsidRPr="0058780E">
        <w:t xml:space="preserve">Het </w:t>
      </w:r>
      <w:r w:rsidR="004C68CA">
        <w:t>t</w:t>
      </w:r>
      <w:r w:rsidRPr="0058780E">
        <w:t>hema</w:t>
      </w:r>
    </w:p>
    <w:p w14:paraId="128650D5" w14:textId="77777777" w:rsidR="005E46A3" w:rsidRPr="005E46A3" w:rsidRDefault="005E46A3" w:rsidP="004C68CA">
      <w:pPr>
        <w:pStyle w:val="Normaalweb"/>
        <w:shd w:val="clear" w:color="auto" w:fill="FFFFFF"/>
        <w:spacing w:before="0" w:beforeAutospacing="0" w:after="0" w:afterAutospacing="0" w:line="276" w:lineRule="auto"/>
        <w:rPr>
          <w:rFonts w:ascii="Trebuchet MS" w:eastAsia="Trebuchet MS" w:hAnsi="Trebuchet MS" w:cs="Trebuchet MS"/>
        </w:rPr>
      </w:pPr>
      <w:r w:rsidRPr="005E46A3">
        <w:rPr>
          <w:rFonts w:ascii="Trebuchet MS" w:eastAsia="Trebuchet MS" w:hAnsi="Trebuchet MS" w:cs="Trebuchet MS"/>
        </w:rPr>
        <w:t xml:space="preserve">Het thema van de PinksterChallenge is: ‘Voorbij de stilte’. Dit thema past bij de huidige tijd en natuurlijk bij het verhaal van Hemelvaart en Pinksteren. De vrienden van Jezus krijgen in een korte tijd te maken met veel veranderingen. Steeds moeten zij zich aanpassen aan de gebeurtenissen die hen overkomen. Telkens vallen de vrienden stil, waarna ze hun vertrouwen hervinden. Bijvoorbeeld in het verhaal van de Emmaüsgangers herkennen de vrienden Jezus pas op het </w:t>
      </w:r>
      <w:r w:rsidRPr="005E46A3">
        <w:rPr>
          <w:rFonts w:ascii="Trebuchet MS" w:eastAsia="Trebuchet MS" w:hAnsi="Trebuchet MS" w:cs="Trebuchet MS"/>
        </w:rPr>
        <w:lastRenderedPageBreak/>
        <w:t>moment dat zij stilzitten. In het verhaal van Thomas zien we dat er na de stilte van Jezus’ dood, herkenning komt. Tot slot is het Hemelvaart en valt er opnieuw een stilte. Met Pinksteren krijgen de leerlingen dan de kracht om na deze stilte verder te gaan. Ook wij mogen voorbij de stilte van de coronacrisis. We mogen leren na een lange stilte ons leven net als de vrienden weer en anders op te pakken, vol hoop en kracht, met hulp van de Heilige Geest.</w:t>
      </w:r>
    </w:p>
    <w:p w14:paraId="07182B6E" w14:textId="77777777" w:rsidR="00D00451" w:rsidRPr="004C68CA" w:rsidRDefault="00D00451" w:rsidP="004C68CA">
      <w:pPr>
        <w:pStyle w:val="Normaalweb"/>
        <w:shd w:val="clear" w:color="auto" w:fill="FFFFFF"/>
        <w:spacing w:before="0" w:beforeAutospacing="0" w:after="0" w:afterAutospacing="0" w:line="276" w:lineRule="auto"/>
        <w:rPr>
          <w:rFonts w:ascii="Trebuchet MS" w:eastAsia="Trebuchet MS" w:hAnsi="Trebuchet MS" w:cs="Trebuchet MS"/>
        </w:rPr>
      </w:pPr>
    </w:p>
    <w:p w14:paraId="4546E12B" w14:textId="77777777" w:rsidR="00D00451" w:rsidRPr="003F24F4" w:rsidRDefault="00D00451" w:rsidP="006523E1">
      <w:pPr>
        <w:pStyle w:val="Kop1"/>
        <w:spacing w:after="0" w:line="276" w:lineRule="auto"/>
      </w:pPr>
      <w:r w:rsidRPr="003F24F4">
        <w:t>Meedoen?</w:t>
      </w:r>
    </w:p>
    <w:p w14:paraId="4B391007" w14:textId="4AF68EEA" w:rsidR="00D00451" w:rsidRPr="004C68CA" w:rsidRDefault="00D00451" w:rsidP="006523E1">
      <w:pPr>
        <w:pStyle w:val="Normaalweb"/>
        <w:spacing w:before="0" w:beforeAutospacing="0" w:after="0" w:afterAutospacing="0" w:line="276" w:lineRule="auto"/>
        <w:rPr>
          <w:rFonts w:ascii="Trebuchet MS" w:hAnsi="Trebuchet MS" w:cs="Calibri"/>
        </w:rPr>
      </w:pPr>
      <w:r w:rsidRPr="004C68CA">
        <w:rPr>
          <w:rFonts w:ascii="Trebuchet MS" w:hAnsi="Trebuchet MS" w:cs="Calibri"/>
        </w:rPr>
        <w:t xml:space="preserve">Wil jij </w:t>
      </w:r>
      <w:r w:rsidRPr="004C68CA">
        <w:rPr>
          <w:rFonts w:ascii="Trebuchet MS" w:hAnsi="Trebuchet MS" w:cs="Calibri"/>
          <w:b/>
          <w:bCs/>
        </w:rPr>
        <w:t>&lt; vul hier de doelgroepen in die je voor ogen hebt&gt;</w:t>
      </w:r>
      <w:r w:rsidRPr="004C68CA">
        <w:rPr>
          <w:rFonts w:ascii="Trebuchet MS" w:hAnsi="Trebuchet MS" w:cs="Calibri"/>
        </w:rPr>
        <w:t xml:space="preserve"> meedoen aan de PinksterChallenge op </w:t>
      </w:r>
      <w:r w:rsidRPr="004C68CA">
        <w:rPr>
          <w:rFonts w:ascii="Trebuchet MS" w:hAnsi="Trebuchet MS" w:cs="Calibri"/>
          <w:b/>
          <w:bCs/>
        </w:rPr>
        <w:t>&lt;datum&gt;</w:t>
      </w:r>
      <w:r w:rsidRPr="004C68CA">
        <w:rPr>
          <w:rFonts w:ascii="Trebuchet MS" w:hAnsi="Trebuchet MS" w:cs="Calibri"/>
        </w:rPr>
        <w:t xml:space="preserve"> tussen </w:t>
      </w:r>
      <w:r w:rsidRPr="004C68CA">
        <w:rPr>
          <w:rFonts w:ascii="Trebuchet MS" w:hAnsi="Trebuchet MS" w:cs="Calibri"/>
          <w:b/>
          <w:bCs/>
        </w:rPr>
        <w:t>&lt;</w:t>
      </w:r>
      <w:r w:rsidR="004C68CA">
        <w:rPr>
          <w:rFonts w:ascii="Trebuchet MS" w:hAnsi="Trebuchet MS" w:cs="Calibri"/>
          <w:b/>
          <w:bCs/>
        </w:rPr>
        <w:t>start</w:t>
      </w:r>
      <w:r w:rsidRPr="004C68CA">
        <w:rPr>
          <w:rFonts w:ascii="Trebuchet MS" w:hAnsi="Trebuchet MS" w:cs="Calibri"/>
          <w:b/>
          <w:bCs/>
        </w:rPr>
        <w:t>tijd&gt;</w:t>
      </w:r>
      <w:r w:rsidR="004C68CA">
        <w:rPr>
          <w:rFonts w:ascii="Trebuchet MS" w:hAnsi="Trebuchet MS" w:cs="Calibri"/>
          <w:b/>
          <w:bCs/>
        </w:rPr>
        <w:t xml:space="preserve"> </w:t>
      </w:r>
      <w:r w:rsidR="004C68CA">
        <w:rPr>
          <w:rFonts w:ascii="Trebuchet MS" w:hAnsi="Trebuchet MS" w:cs="Calibri"/>
        </w:rPr>
        <w:t xml:space="preserve">en </w:t>
      </w:r>
      <w:r w:rsidR="004C68CA">
        <w:rPr>
          <w:rFonts w:ascii="Trebuchet MS" w:hAnsi="Trebuchet MS" w:cs="Calibri"/>
          <w:b/>
          <w:bCs/>
        </w:rPr>
        <w:t>&lt;eindtijd</w:t>
      </w:r>
      <w:r w:rsidR="004C68CA" w:rsidRPr="004A24A5">
        <w:rPr>
          <w:rFonts w:ascii="Trebuchet MS" w:hAnsi="Trebuchet MS" w:cs="Calibri"/>
          <w:b/>
          <w:bCs/>
        </w:rPr>
        <w:t>&gt;</w:t>
      </w:r>
      <w:r w:rsidRPr="004A24A5">
        <w:rPr>
          <w:rFonts w:ascii="Trebuchet MS" w:hAnsi="Trebuchet MS" w:cs="Calibri"/>
        </w:rPr>
        <w:t xml:space="preserve">? </w:t>
      </w:r>
      <w:r w:rsidR="004A24A5" w:rsidRPr="004A24A5">
        <w:rPr>
          <w:rFonts w:ascii="Trebuchet MS" w:hAnsi="Trebuchet MS" w:cs="Calibri"/>
        </w:rPr>
        <w:t xml:space="preserve">Meld je </w:t>
      </w:r>
      <w:r w:rsidR="004A24A5" w:rsidRPr="004A24A5">
        <w:rPr>
          <w:rFonts w:ascii="Trebuchet MS" w:hAnsi="Trebuchet MS" w:cs="Calibri"/>
          <w:b/>
          <w:bCs/>
        </w:rPr>
        <w:t xml:space="preserve">vóór &lt;datum&gt; </w:t>
      </w:r>
      <w:r w:rsidR="004A24A5" w:rsidRPr="004A24A5">
        <w:rPr>
          <w:rFonts w:ascii="Trebuchet MS" w:hAnsi="Trebuchet MS" w:cs="Calibri"/>
        </w:rPr>
        <w:t>aan via</w:t>
      </w:r>
      <w:r w:rsidR="004A24A5" w:rsidRPr="004A24A5">
        <w:rPr>
          <w:rFonts w:ascii="Trebuchet MS" w:hAnsi="Trebuchet MS" w:cs="Calibri"/>
          <w:b/>
          <w:bCs/>
        </w:rPr>
        <w:t xml:space="preserve"> &lt;e-mailadres of website van parochie&gt; </w:t>
      </w:r>
      <w:r w:rsidR="004A24A5" w:rsidRPr="004A24A5">
        <w:rPr>
          <w:rFonts w:ascii="Trebuchet MS" w:hAnsi="Trebuchet MS" w:cs="Calibri"/>
        </w:rPr>
        <w:t>en geef je naam en WhatsAppnummer door.</w:t>
      </w:r>
      <w:r w:rsidR="004A24A5" w:rsidRPr="004C68CA">
        <w:rPr>
          <w:rFonts w:ascii="Trebuchet MS" w:hAnsi="Trebuchet MS" w:cs="Calibri"/>
        </w:rPr>
        <w:t xml:space="preserve"> </w:t>
      </w:r>
      <w:r w:rsidR="007C5B71" w:rsidRPr="004C68CA">
        <w:rPr>
          <w:rFonts w:ascii="Trebuchet MS" w:hAnsi="Trebuchet MS" w:cs="Calibri"/>
        </w:rPr>
        <w:t xml:space="preserve">We gebruiken </w:t>
      </w:r>
      <w:r w:rsidR="005E46A3" w:rsidRPr="004C68CA">
        <w:rPr>
          <w:rFonts w:ascii="Trebuchet MS" w:hAnsi="Trebuchet MS" w:cs="Calibri"/>
        </w:rPr>
        <w:t>je opgegeven 06-nummer om de filmpjes en vragen van de PinksterChallenge in een WhatsAppgroep naar je te sturen.</w:t>
      </w:r>
    </w:p>
    <w:p w14:paraId="4A8164F7" w14:textId="610B41C1" w:rsidR="007C5B71" w:rsidRDefault="007C5B71">
      <w:pPr>
        <w:spacing w:after="160" w:line="259" w:lineRule="auto"/>
        <w:rPr>
          <w:rFonts w:eastAsia="Times New Roman" w:cs="Calibri"/>
          <w:sz w:val="22"/>
          <w:szCs w:val="22"/>
        </w:rPr>
      </w:pPr>
      <w:r>
        <w:rPr>
          <w:rFonts w:cs="Calibri"/>
          <w:sz w:val="22"/>
          <w:szCs w:val="22"/>
        </w:rPr>
        <w:br w:type="page"/>
      </w:r>
    </w:p>
    <w:p w14:paraId="2759487C" w14:textId="23928D2A" w:rsidR="00D33DDD" w:rsidRDefault="00D33DDD" w:rsidP="006523E1">
      <w:pPr>
        <w:pStyle w:val="Kop1"/>
        <w:spacing w:after="0" w:line="276" w:lineRule="auto"/>
      </w:pPr>
      <w:r>
        <w:lastRenderedPageBreak/>
        <w:t>Bijlage 2 – Bericht tijdens de mededelingen</w:t>
      </w:r>
    </w:p>
    <w:p w14:paraId="0E03BF80" w14:textId="3A188B73" w:rsidR="00580ED7" w:rsidRPr="004A653E" w:rsidRDefault="00580ED7" w:rsidP="006523E1">
      <w:pPr>
        <w:pStyle w:val="Titel"/>
        <w:spacing w:before="0" w:after="0" w:line="276" w:lineRule="auto"/>
      </w:pPr>
      <w:r w:rsidRPr="004A653E">
        <w:t>PinksterCh</w:t>
      </w:r>
      <w:r w:rsidR="004C68CA">
        <w:t>al</w:t>
      </w:r>
      <w:r w:rsidRPr="004A653E">
        <w:t>l</w:t>
      </w:r>
      <w:r w:rsidR="004C68CA">
        <w:t>e</w:t>
      </w:r>
      <w:r w:rsidRPr="004A653E">
        <w:t>nge</w:t>
      </w:r>
      <w:r w:rsidR="00BD1970">
        <w:t xml:space="preserve"> 2022:</w:t>
      </w:r>
      <w:r w:rsidRPr="004A653E">
        <w:t xml:space="preserve"> Beleef het verhaal na Pasen met het hele gezi</w:t>
      </w:r>
      <w:r w:rsidR="00BD1970">
        <w:t>n</w:t>
      </w:r>
    </w:p>
    <w:p w14:paraId="7DD8C6B3" w14:textId="77777777" w:rsidR="00177643" w:rsidRDefault="00177643" w:rsidP="00BD1970">
      <w:pPr>
        <w:pStyle w:val="Geenafstand"/>
        <w:spacing w:line="276" w:lineRule="auto"/>
      </w:pPr>
    </w:p>
    <w:p w14:paraId="09F0E43A" w14:textId="6800B2D0" w:rsidR="00580ED7" w:rsidRPr="00BD1970" w:rsidRDefault="00580ED7" w:rsidP="00BD1970">
      <w:pPr>
        <w:pStyle w:val="Geenafstand"/>
        <w:spacing w:line="276" w:lineRule="auto"/>
        <w:rPr>
          <w:b/>
          <w:bCs/>
        </w:rPr>
      </w:pPr>
      <w:r>
        <w:t>Aankomend</w:t>
      </w:r>
      <w:r w:rsidR="00BD1970">
        <w:t>e</w:t>
      </w:r>
      <w:r>
        <w:t xml:space="preserve"> </w:t>
      </w:r>
      <w:r w:rsidR="00BD1970" w:rsidRPr="00BD1970">
        <w:rPr>
          <w:b/>
          <w:bCs/>
        </w:rPr>
        <w:t>&lt;datum&gt;</w:t>
      </w:r>
      <w:r>
        <w:t xml:space="preserve"> word</w:t>
      </w:r>
      <w:r w:rsidR="00BD1970">
        <w:t>t</w:t>
      </w:r>
      <w:r>
        <w:t xml:space="preserve"> in onze parochie de </w:t>
      </w:r>
      <w:r w:rsidRPr="004A653E">
        <w:t>PinksterCh</w:t>
      </w:r>
      <w:r w:rsidR="00BD1970">
        <w:t>a</w:t>
      </w:r>
      <w:r w:rsidRPr="004A653E">
        <w:t>ll</w:t>
      </w:r>
      <w:r w:rsidR="00BD1970">
        <w:t>e</w:t>
      </w:r>
      <w:r w:rsidRPr="004A653E">
        <w:t>nge</w:t>
      </w:r>
      <w:r>
        <w:t xml:space="preserve"> gespeeld</w:t>
      </w:r>
      <w:r w:rsidR="00BD1970">
        <w:t>. Dit is</w:t>
      </w:r>
      <w:r>
        <w:t xml:space="preserve"> </w:t>
      </w:r>
      <w:r w:rsidR="000776F0">
        <w:t xml:space="preserve">een online </w:t>
      </w:r>
      <w:r w:rsidR="00BD1970">
        <w:t xml:space="preserve">en </w:t>
      </w:r>
      <w:r>
        <w:t>interactief</w:t>
      </w:r>
      <w:r w:rsidR="00BD1970">
        <w:t xml:space="preserve"> </w:t>
      </w:r>
      <w:r>
        <w:t xml:space="preserve">spel voor het </w:t>
      </w:r>
      <w:r w:rsidR="000776F0">
        <w:t>hele gezin</w:t>
      </w:r>
      <w:r w:rsidR="00BD1970">
        <w:t>. In dit spel wordt</w:t>
      </w:r>
      <w:r w:rsidR="000776F0">
        <w:t xml:space="preserve"> het verhaal van Pasen tot </w:t>
      </w:r>
      <w:r w:rsidR="00BD1970">
        <w:t>P</w:t>
      </w:r>
      <w:r w:rsidR="000776F0">
        <w:t>inksteren uitgelegd.</w:t>
      </w:r>
      <w:r w:rsidR="00BD1970">
        <w:t xml:space="preserve"> </w:t>
      </w:r>
      <w:r w:rsidRPr="00BD1970">
        <w:t>Wi</w:t>
      </w:r>
      <w:r w:rsidR="000776F0" w:rsidRPr="00BD1970">
        <w:t>lt u meedoen</w:t>
      </w:r>
      <w:r w:rsidR="00BD1970">
        <w:t>?</w:t>
      </w:r>
      <w:r w:rsidR="000776F0" w:rsidRPr="00BD1970">
        <w:t xml:space="preserve"> </w:t>
      </w:r>
      <w:r w:rsidR="00BD1970">
        <w:t>K</w:t>
      </w:r>
      <w:r w:rsidR="000776F0" w:rsidRPr="00BD1970">
        <w:t xml:space="preserve">ijk dan op de website </w:t>
      </w:r>
      <w:r w:rsidR="00BD1970" w:rsidRPr="00BD1970">
        <w:rPr>
          <w:b/>
          <w:bCs/>
        </w:rPr>
        <w:t>&lt;website parochie&gt;</w:t>
      </w:r>
      <w:r w:rsidR="00BD1970">
        <w:t xml:space="preserve"> </w:t>
      </w:r>
      <w:r w:rsidR="000776F0" w:rsidRPr="00BD1970">
        <w:t xml:space="preserve">of geef </w:t>
      </w:r>
      <w:r w:rsidR="00BD1970">
        <w:t xml:space="preserve">u </w:t>
      </w:r>
      <w:r w:rsidR="000776F0" w:rsidRPr="00BD1970">
        <w:t xml:space="preserve">op </w:t>
      </w:r>
      <w:r w:rsidRPr="00BD1970">
        <w:t xml:space="preserve">via </w:t>
      </w:r>
      <w:r w:rsidRPr="00BD1970">
        <w:rPr>
          <w:b/>
          <w:bCs/>
        </w:rPr>
        <w:t>&lt;e</w:t>
      </w:r>
      <w:r w:rsidR="00BD1970" w:rsidRPr="00BD1970">
        <w:rPr>
          <w:b/>
          <w:bCs/>
        </w:rPr>
        <w:t>-</w:t>
      </w:r>
      <w:r w:rsidRPr="00BD1970">
        <w:rPr>
          <w:b/>
          <w:bCs/>
        </w:rPr>
        <w:t>mailadres of website parochie&gt;</w:t>
      </w:r>
      <w:r w:rsidR="00BD1970">
        <w:rPr>
          <w:b/>
          <w:bCs/>
        </w:rPr>
        <w:t>.</w:t>
      </w:r>
    </w:p>
    <w:p w14:paraId="10F1CD2F" w14:textId="06F6A7BA" w:rsidR="004C68CA" w:rsidRDefault="004C68CA">
      <w:pPr>
        <w:spacing w:after="160" w:line="259" w:lineRule="auto"/>
      </w:pPr>
      <w:r>
        <w:br w:type="page"/>
      </w:r>
    </w:p>
    <w:p w14:paraId="7B89A12A" w14:textId="1DA851A7" w:rsidR="00D00451" w:rsidRDefault="00D00451" w:rsidP="006523E1">
      <w:pPr>
        <w:pStyle w:val="Kop1"/>
        <w:spacing w:after="0" w:line="276" w:lineRule="auto"/>
      </w:pPr>
      <w:r>
        <w:lastRenderedPageBreak/>
        <w:t xml:space="preserve">Bijlage </w:t>
      </w:r>
      <w:r w:rsidR="00D33DDD">
        <w:t>3</w:t>
      </w:r>
      <w:r>
        <w:t xml:space="preserve"> – Website</w:t>
      </w:r>
      <w:r w:rsidR="00D33DDD">
        <w:t>bericht</w:t>
      </w:r>
    </w:p>
    <w:p w14:paraId="058559C2" w14:textId="77777777" w:rsidR="005D79ED" w:rsidRDefault="00D00451" w:rsidP="006523E1">
      <w:pPr>
        <w:pStyle w:val="Titel"/>
        <w:spacing w:before="0" w:after="0" w:line="276" w:lineRule="auto"/>
      </w:pPr>
      <w:r w:rsidRPr="004A653E">
        <w:t>PinksterCh</w:t>
      </w:r>
      <w:r w:rsidR="00BD1970">
        <w:t>a</w:t>
      </w:r>
      <w:r w:rsidRPr="004A653E">
        <w:t>ll</w:t>
      </w:r>
      <w:r w:rsidR="00BD1970">
        <w:t>e</w:t>
      </w:r>
      <w:r w:rsidRPr="004A653E">
        <w:t>nge</w:t>
      </w:r>
      <w:r w:rsidR="005D79ED">
        <w:t xml:space="preserve"> 2022:</w:t>
      </w:r>
      <w:r w:rsidRPr="004A653E">
        <w:t xml:space="preserve"> </w:t>
      </w:r>
      <w:r w:rsidR="005D79ED" w:rsidRPr="004A653E">
        <w:t>“Voorbij de stilte!”</w:t>
      </w:r>
    </w:p>
    <w:p w14:paraId="1EB5171B" w14:textId="5B0C9F6F" w:rsidR="00D00451" w:rsidRPr="004A653E" w:rsidRDefault="00D00451" w:rsidP="006523E1">
      <w:pPr>
        <w:pStyle w:val="Titel"/>
        <w:spacing w:before="0" w:after="0" w:line="276" w:lineRule="auto"/>
      </w:pPr>
      <w:r w:rsidRPr="004A653E">
        <w:t>Beleef het verhaal na Pasen met het hele gezin</w:t>
      </w:r>
    </w:p>
    <w:p w14:paraId="030B03C6" w14:textId="4CF05CCB" w:rsidR="00D00451" w:rsidRDefault="00D00451" w:rsidP="006523E1">
      <w:pPr>
        <w:pStyle w:val="Geenafstand"/>
        <w:spacing w:line="276" w:lineRule="auto"/>
      </w:pPr>
    </w:p>
    <w:p w14:paraId="24213CA3" w14:textId="11775227" w:rsidR="005D79ED" w:rsidRPr="004C68CA" w:rsidRDefault="005D79ED" w:rsidP="005D79ED">
      <w:pPr>
        <w:pStyle w:val="Geenafstand"/>
        <w:spacing w:line="276" w:lineRule="auto"/>
      </w:pPr>
      <w:r w:rsidRPr="005F4FDC">
        <w:t>Ieder jaar vertellen we op een ander wijze het meest vertelde verhaal allertijden</w:t>
      </w:r>
      <w:r>
        <w:t>:</w:t>
      </w:r>
      <w:r w:rsidRPr="005F4FDC">
        <w:t xml:space="preserve"> </w:t>
      </w:r>
      <w:r>
        <w:t>h</w:t>
      </w:r>
      <w:r w:rsidRPr="005F4FDC">
        <w:t>et Paasverhaal</w:t>
      </w:r>
      <w:r>
        <w:t>. Het is e</w:t>
      </w:r>
      <w:r w:rsidRPr="005F4FDC">
        <w:t xml:space="preserve">en verhaal van liefde en hoop, een verhaal over het leven. Dit jaar vertellen </w:t>
      </w:r>
      <w:r>
        <w:t xml:space="preserve">we ook </w:t>
      </w:r>
      <w:r w:rsidRPr="005F4FDC">
        <w:t>het verhaal n</w:t>
      </w:r>
      <w:r>
        <w:t>á</w:t>
      </w:r>
      <w:r w:rsidRPr="005F4FDC">
        <w:t xml:space="preserve"> </w:t>
      </w:r>
      <w:r>
        <w:t>Pa</w:t>
      </w:r>
      <w:r w:rsidRPr="005F4FDC">
        <w:t xml:space="preserve">sen. </w:t>
      </w:r>
      <w:r>
        <w:t>Dit verhaal gaat over een onzekere tijd, over stilte en vriendschap. We vertellen dit verhaal met de PinksterChallenge 2022. Deze PinksterChallenge is een</w:t>
      </w:r>
      <w:r w:rsidRPr="005F4FDC">
        <w:t xml:space="preserve"> unieke ervaring waarin je samen met je gezin </w:t>
      </w:r>
      <w:r>
        <w:t xml:space="preserve">Jezus’ vrienden volgt in hun tocht voorbij de stilte en de eerste dagen van het christendom beleeft. Ga jij op </w:t>
      </w:r>
      <w:r>
        <w:rPr>
          <w:b/>
          <w:bCs/>
        </w:rPr>
        <w:t>&lt;datum&gt;</w:t>
      </w:r>
      <w:r>
        <w:t xml:space="preserve"> de uitdaging aan?</w:t>
      </w:r>
    </w:p>
    <w:p w14:paraId="2A2009C4" w14:textId="77777777" w:rsidR="005D79ED" w:rsidRPr="005F4FDC" w:rsidRDefault="005D79ED" w:rsidP="005D79ED">
      <w:pPr>
        <w:pStyle w:val="Geenafstand"/>
        <w:spacing w:line="276" w:lineRule="auto"/>
      </w:pPr>
    </w:p>
    <w:p w14:paraId="2A2361CC" w14:textId="77777777" w:rsidR="005D79ED" w:rsidRDefault="005D79ED" w:rsidP="005D79ED">
      <w:pPr>
        <w:pStyle w:val="Geenafstand"/>
        <w:spacing w:line="276" w:lineRule="auto"/>
      </w:pPr>
      <w:r w:rsidRPr="005F4FDC">
        <w:t>Offline gaan we aan de slag met verschillende puzzels, creatieve opdrachten en doe-opdrachten die je online steeds van ons krijgt. Doe mee met dit unieke en uitdagende avontuur</w:t>
      </w:r>
      <w:r>
        <w:t xml:space="preserve">. Beleef het verhaal van Hemelvaart en Pinksteren </w:t>
      </w:r>
      <w:r w:rsidRPr="005F4FDC">
        <w:t>met je hele gezin.</w:t>
      </w:r>
    </w:p>
    <w:p w14:paraId="6D4FA95D" w14:textId="77777777" w:rsidR="005D79ED" w:rsidRPr="005F4FDC" w:rsidRDefault="005D79ED" w:rsidP="006523E1">
      <w:pPr>
        <w:pStyle w:val="Geenafstand"/>
        <w:spacing w:line="276" w:lineRule="auto"/>
      </w:pPr>
    </w:p>
    <w:p w14:paraId="3B681F9F" w14:textId="77777777" w:rsidR="00D00451" w:rsidRPr="00B65878" w:rsidRDefault="00D00451" w:rsidP="006523E1">
      <w:pPr>
        <w:pStyle w:val="Kop2"/>
        <w:spacing w:after="0" w:line="276" w:lineRule="auto"/>
      </w:pPr>
      <w:r w:rsidRPr="00B65878">
        <w:t>Hoe werkt het?</w:t>
      </w:r>
    </w:p>
    <w:p w14:paraId="72FCAB6B" w14:textId="77777777" w:rsidR="005D79ED" w:rsidRDefault="005D79ED" w:rsidP="005D79ED">
      <w:pPr>
        <w:pStyle w:val="Geenafstand"/>
        <w:spacing w:line="276" w:lineRule="auto"/>
      </w:pPr>
      <w:r w:rsidRPr="005F4FDC">
        <w:t xml:space="preserve">Je speelt dit spel thuis, met je hele gezin (minimaal twee personen). </w:t>
      </w:r>
      <w:r w:rsidRPr="00B65878">
        <w:t xml:space="preserve">De </w:t>
      </w:r>
      <w:r>
        <w:t xml:space="preserve">begeleider van de PinksterChallenge </w:t>
      </w:r>
      <w:r w:rsidRPr="00B65878">
        <w:t>stuurt</w:t>
      </w:r>
      <w:r>
        <w:t xml:space="preserve"> in een aantal rondes</w:t>
      </w:r>
      <w:r w:rsidRPr="00B65878">
        <w:t xml:space="preserve"> via WhatsApp YouTube-filmpjes met verschillende </w:t>
      </w:r>
      <w:proofErr w:type="spellStart"/>
      <w:r w:rsidRPr="00B65878">
        <w:t>challenges</w:t>
      </w:r>
      <w:proofErr w:type="spellEnd"/>
      <w:r w:rsidRPr="00B65878">
        <w:t xml:space="preserve">: puzzels, creatieve opdrachten en doe-opdrachten waarmee </w:t>
      </w:r>
      <w:r>
        <w:t xml:space="preserve">de deelnemers </w:t>
      </w:r>
      <w:r w:rsidRPr="00B65878">
        <w:t>punten ku</w:t>
      </w:r>
      <w:r>
        <w:t>nnen</w:t>
      </w:r>
      <w:r w:rsidRPr="00B65878">
        <w:t xml:space="preserve"> verdienen</w:t>
      </w:r>
      <w:r>
        <w:t xml:space="preserve">. </w:t>
      </w:r>
      <w:r w:rsidRPr="005F4FDC">
        <w:t>Je hebt dus eigenlijk alleen een telefoon met WhatsApp nodig. W</w:t>
      </w:r>
      <w:r>
        <w:t>anneer we in meerdere groepen spelen, d</w:t>
      </w:r>
      <w:r w:rsidRPr="005F4FDC">
        <w:t xml:space="preserve">elen </w:t>
      </w:r>
      <w:r>
        <w:t xml:space="preserve">we </w:t>
      </w:r>
      <w:r w:rsidRPr="005F4FDC">
        <w:t>de groepen automatisch in</w:t>
      </w:r>
      <w:r>
        <w:t>. Je kunt dus niet kiezen tegen wie je de PinksterChallenge speelt.</w:t>
      </w:r>
    </w:p>
    <w:p w14:paraId="0327201A" w14:textId="77777777" w:rsidR="00D00451" w:rsidRPr="00B65878" w:rsidRDefault="00D00451" w:rsidP="006523E1">
      <w:pPr>
        <w:pStyle w:val="Geenafstand"/>
        <w:spacing w:line="276" w:lineRule="auto"/>
      </w:pPr>
    </w:p>
    <w:p w14:paraId="0A97BA59" w14:textId="77777777" w:rsidR="00D00451" w:rsidRPr="003F24F4" w:rsidRDefault="00D00451" w:rsidP="006523E1">
      <w:pPr>
        <w:pStyle w:val="Kop2"/>
        <w:spacing w:after="0" w:line="276" w:lineRule="auto"/>
      </w:pPr>
      <w:r w:rsidRPr="003F24F4">
        <w:t>Meedoen?</w:t>
      </w:r>
    </w:p>
    <w:p w14:paraId="6F444505" w14:textId="63BEE9D8" w:rsidR="005D79ED" w:rsidRDefault="005D79ED" w:rsidP="005D79ED">
      <w:pPr>
        <w:pStyle w:val="Normaalweb"/>
        <w:spacing w:before="0" w:beforeAutospacing="0" w:after="0" w:afterAutospacing="0" w:line="276" w:lineRule="auto"/>
        <w:rPr>
          <w:rFonts w:ascii="Trebuchet MS" w:hAnsi="Trebuchet MS" w:cs="Calibri"/>
        </w:rPr>
      </w:pPr>
      <w:r w:rsidRPr="004C68CA">
        <w:rPr>
          <w:rFonts w:ascii="Trebuchet MS" w:hAnsi="Trebuchet MS" w:cs="Calibri"/>
        </w:rPr>
        <w:t xml:space="preserve">Wil jij </w:t>
      </w:r>
      <w:r w:rsidRPr="004C68CA">
        <w:rPr>
          <w:rFonts w:ascii="Trebuchet MS" w:hAnsi="Trebuchet MS" w:cs="Calibri"/>
          <w:b/>
          <w:bCs/>
        </w:rPr>
        <w:t>&lt; vul hier de doelgroepen in die je voor ogen hebt&gt;</w:t>
      </w:r>
      <w:r w:rsidRPr="004C68CA">
        <w:rPr>
          <w:rFonts w:ascii="Trebuchet MS" w:hAnsi="Trebuchet MS" w:cs="Calibri"/>
        </w:rPr>
        <w:t xml:space="preserve"> meedoen aan de PinksterChallenge op </w:t>
      </w:r>
      <w:r w:rsidRPr="004C68CA">
        <w:rPr>
          <w:rFonts w:ascii="Trebuchet MS" w:hAnsi="Trebuchet MS" w:cs="Calibri"/>
          <w:b/>
          <w:bCs/>
        </w:rPr>
        <w:t>&lt;datum&gt;</w:t>
      </w:r>
      <w:r w:rsidRPr="004C68CA">
        <w:rPr>
          <w:rFonts w:ascii="Trebuchet MS" w:hAnsi="Trebuchet MS" w:cs="Calibri"/>
        </w:rPr>
        <w:t xml:space="preserve"> tussen </w:t>
      </w:r>
      <w:r w:rsidRPr="004C68CA">
        <w:rPr>
          <w:rFonts w:ascii="Trebuchet MS" w:hAnsi="Trebuchet MS" w:cs="Calibri"/>
          <w:b/>
          <w:bCs/>
        </w:rPr>
        <w:t>&lt;</w:t>
      </w:r>
      <w:r>
        <w:rPr>
          <w:rFonts w:ascii="Trebuchet MS" w:hAnsi="Trebuchet MS" w:cs="Calibri"/>
          <w:b/>
          <w:bCs/>
        </w:rPr>
        <w:t>start</w:t>
      </w:r>
      <w:r w:rsidRPr="004C68CA">
        <w:rPr>
          <w:rFonts w:ascii="Trebuchet MS" w:hAnsi="Trebuchet MS" w:cs="Calibri"/>
          <w:b/>
          <w:bCs/>
        </w:rPr>
        <w:t>tijd&gt;</w:t>
      </w:r>
      <w:r>
        <w:rPr>
          <w:rFonts w:ascii="Trebuchet MS" w:hAnsi="Trebuchet MS" w:cs="Calibri"/>
          <w:b/>
          <w:bCs/>
        </w:rPr>
        <w:t xml:space="preserve"> </w:t>
      </w:r>
      <w:r>
        <w:rPr>
          <w:rFonts w:ascii="Trebuchet MS" w:hAnsi="Trebuchet MS" w:cs="Calibri"/>
        </w:rPr>
        <w:t xml:space="preserve">en </w:t>
      </w:r>
      <w:r>
        <w:rPr>
          <w:rFonts w:ascii="Trebuchet MS" w:hAnsi="Trebuchet MS" w:cs="Calibri"/>
          <w:b/>
          <w:bCs/>
        </w:rPr>
        <w:t>&lt;eindtijd&gt;</w:t>
      </w:r>
      <w:r w:rsidRPr="004C68CA">
        <w:rPr>
          <w:rFonts w:ascii="Trebuchet MS" w:hAnsi="Trebuchet MS" w:cs="Calibri"/>
        </w:rPr>
        <w:t xml:space="preserve">? </w:t>
      </w:r>
      <w:r w:rsidR="004A24A5" w:rsidRPr="004A24A5">
        <w:rPr>
          <w:rFonts w:ascii="Trebuchet MS" w:hAnsi="Trebuchet MS" w:cs="Calibri"/>
        </w:rPr>
        <w:t xml:space="preserve">Meld je </w:t>
      </w:r>
      <w:r w:rsidR="004A24A5" w:rsidRPr="004A24A5">
        <w:rPr>
          <w:rFonts w:ascii="Trebuchet MS" w:hAnsi="Trebuchet MS" w:cs="Calibri"/>
          <w:b/>
          <w:bCs/>
        </w:rPr>
        <w:t xml:space="preserve">vóór &lt;datum&gt; </w:t>
      </w:r>
      <w:r w:rsidR="004A24A5" w:rsidRPr="004A24A5">
        <w:rPr>
          <w:rFonts w:ascii="Trebuchet MS" w:hAnsi="Trebuchet MS" w:cs="Calibri"/>
        </w:rPr>
        <w:t>aan via</w:t>
      </w:r>
      <w:r w:rsidR="004A24A5" w:rsidRPr="004A24A5">
        <w:rPr>
          <w:rFonts w:ascii="Trebuchet MS" w:hAnsi="Trebuchet MS" w:cs="Calibri"/>
          <w:b/>
          <w:bCs/>
        </w:rPr>
        <w:t xml:space="preserve"> &lt;e-mailadres of website van parochie&gt; </w:t>
      </w:r>
      <w:r w:rsidR="004A24A5" w:rsidRPr="004A24A5">
        <w:rPr>
          <w:rFonts w:ascii="Trebuchet MS" w:hAnsi="Trebuchet MS" w:cs="Calibri"/>
        </w:rPr>
        <w:t>en geef je naam en WhatsAppnummer door.</w:t>
      </w:r>
      <w:r w:rsidR="004A24A5" w:rsidRPr="004C68CA">
        <w:rPr>
          <w:rFonts w:ascii="Trebuchet MS" w:hAnsi="Trebuchet MS" w:cs="Calibri"/>
        </w:rPr>
        <w:t xml:space="preserve"> </w:t>
      </w:r>
      <w:r w:rsidRPr="004C68CA">
        <w:rPr>
          <w:rFonts w:ascii="Trebuchet MS" w:hAnsi="Trebuchet MS" w:cs="Calibri"/>
        </w:rPr>
        <w:t>We gebruiken je opgegeven 06-nummer om de filmpjes en vragen van de PinksterChallenge in een WhatsAppgroep naar je te sturen.</w:t>
      </w:r>
    </w:p>
    <w:p w14:paraId="7E1134C2" w14:textId="77777777" w:rsidR="005D79ED" w:rsidRDefault="005D79ED">
      <w:pPr>
        <w:spacing w:after="160" w:line="259" w:lineRule="auto"/>
        <w:rPr>
          <w:rFonts w:eastAsia="Times New Roman" w:cs="Calibri"/>
        </w:rPr>
      </w:pPr>
      <w:r>
        <w:rPr>
          <w:rFonts w:cs="Calibri"/>
        </w:rPr>
        <w:br w:type="page"/>
      </w:r>
    </w:p>
    <w:p w14:paraId="0C280952" w14:textId="7E0E420C" w:rsidR="000776F0" w:rsidRDefault="000776F0" w:rsidP="006523E1">
      <w:pPr>
        <w:pStyle w:val="Kop1"/>
        <w:spacing w:after="0" w:line="276" w:lineRule="auto"/>
      </w:pPr>
      <w:r>
        <w:lastRenderedPageBreak/>
        <w:t>Bijlage 4</w:t>
      </w:r>
      <w:r w:rsidR="005D79ED">
        <w:t>a</w:t>
      </w:r>
      <w:r>
        <w:t xml:space="preserve"> – Mail naar communicanten</w:t>
      </w:r>
      <w:r w:rsidR="00E26B23">
        <w:t>, vormelingen en ouders</w:t>
      </w:r>
      <w:r w:rsidR="005D79ED">
        <w:t xml:space="preserve"> van dopelingen</w:t>
      </w:r>
    </w:p>
    <w:p w14:paraId="02AA95B4" w14:textId="653DD4D5" w:rsidR="00E26B23" w:rsidRDefault="00E26B23" w:rsidP="006523E1">
      <w:pPr>
        <w:spacing w:line="276" w:lineRule="auto"/>
      </w:pPr>
    </w:p>
    <w:p w14:paraId="728EA503" w14:textId="77777777" w:rsidR="00E26B23" w:rsidRDefault="00E26B23" w:rsidP="006523E1">
      <w:pPr>
        <w:pStyle w:val="Kop1"/>
        <w:spacing w:after="0" w:line="276" w:lineRule="auto"/>
      </w:pPr>
      <w:r>
        <w:t>Beste allemaal,</w:t>
      </w:r>
    </w:p>
    <w:p w14:paraId="473CECB1" w14:textId="4E282BA4" w:rsidR="00E26B23" w:rsidRPr="005D79ED" w:rsidRDefault="00E26B23" w:rsidP="006523E1">
      <w:pPr>
        <w:spacing w:line="276" w:lineRule="auto"/>
      </w:pPr>
    </w:p>
    <w:p w14:paraId="761F0D3D" w14:textId="44B928A5" w:rsidR="00E26B23" w:rsidRPr="005D79ED" w:rsidRDefault="00E26B23" w:rsidP="006523E1">
      <w:pPr>
        <w:spacing w:line="276" w:lineRule="auto"/>
      </w:pPr>
      <w:r w:rsidRPr="005D79ED">
        <w:t>Wat leuk dat j</w:t>
      </w:r>
      <w:r w:rsidR="006C50AA">
        <w:t>ij</w:t>
      </w:r>
      <w:r w:rsidRPr="005D79ED">
        <w:t xml:space="preserve"> betrokken </w:t>
      </w:r>
      <w:r w:rsidR="006C50AA">
        <w:t>bent</w:t>
      </w:r>
      <w:r w:rsidRPr="005D79ED">
        <w:t xml:space="preserve"> bij onze gemeenschap via de doop</w:t>
      </w:r>
      <w:r w:rsidR="005D79ED">
        <w:t>sel-</w:t>
      </w:r>
      <w:r w:rsidRPr="005D79ED">
        <w:t>, communie</w:t>
      </w:r>
      <w:r w:rsidR="005D79ED">
        <w:t>-</w:t>
      </w:r>
      <w:r w:rsidRPr="005D79ED">
        <w:t xml:space="preserve"> of vormselvoorbereiding. </w:t>
      </w:r>
      <w:r w:rsidR="005D79ED">
        <w:t xml:space="preserve">Op </w:t>
      </w:r>
      <w:r w:rsidR="005D79ED">
        <w:rPr>
          <w:b/>
          <w:bCs/>
        </w:rPr>
        <w:t>&lt;datum&gt;</w:t>
      </w:r>
      <w:r w:rsidR="005D79ED">
        <w:t xml:space="preserve"> organiseren w</w:t>
      </w:r>
      <w:r w:rsidRPr="005D79ED">
        <w:t xml:space="preserve">e een </w:t>
      </w:r>
      <w:r w:rsidR="005D79ED">
        <w:t>an</w:t>
      </w:r>
      <w:r w:rsidRPr="005D79ED">
        <w:t>dere leuke activiteit waar we j</w:t>
      </w:r>
      <w:r w:rsidR="006C50AA">
        <w:t>ou</w:t>
      </w:r>
      <w:r w:rsidRPr="005D79ED">
        <w:t xml:space="preserve"> graag voor uitnodigen</w:t>
      </w:r>
      <w:r w:rsidR="005D79ED">
        <w:t>: de PinksterChallenge</w:t>
      </w:r>
      <w:r w:rsidR="006C50AA">
        <w:t>!</w:t>
      </w:r>
    </w:p>
    <w:p w14:paraId="07511015" w14:textId="77777777" w:rsidR="00E26B23" w:rsidRPr="005D79ED" w:rsidRDefault="00E26B23" w:rsidP="006523E1">
      <w:pPr>
        <w:spacing w:line="276" w:lineRule="auto"/>
      </w:pPr>
    </w:p>
    <w:p w14:paraId="4BE29792" w14:textId="6CCAA441" w:rsidR="00E26B23" w:rsidRDefault="00E26B23" w:rsidP="006523E1">
      <w:pPr>
        <w:pStyle w:val="Kop3"/>
        <w:spacing w:after="0" w:line="276" w:lineRule="auto"/>
      </w:pPr>
      <w:r>
        <w:t>PinksterChall</w:t>
      </w:r>
      <w:r w:rsidR="005D79ED">
        <w:t>e</w:t>
      </w:r>
      <w:r>
        <w:t>nge</w:t>
      </w:r>
    </w:p>
    <w:p w14:paraId="60D3CD93" w14:textId="77777777" w:rsidR="005D79ED" w:rsidRPr="004C68CA" w:rsidRDefault="005D79ED" w:rsidP="005D79ED">
      <w:pPr>
        <w:pStyle w:val="Geenafstand"/>
        <w:spacing w:line="276" w:lineRule="auto"/>
      </w:pPr>
      <w:r w:rsidRPr="005F4FDC">
        <w:t>Ieder jaar vertellen we op een ander wijze het meest vertelde verhaal allertijden</w:t>
      </w:r>
      <w:r>
        <w:t>:</w:t>
      </w:r>
      <w:r w:rsidRPr="005F4FDC">
        <w:t xml:space="preserve"> </w:t>
      </w:r>
      <w:r>
        <w:t>h</w:t>
      </w:r>
      <w:r w:rsidRPr="005F4FDC">
        <w:t>et Paasverhaal</w:t>
      </w:r>
      <w:r>
        <w:t>. Het is e</w:t>
      </w:r>
      <w:r w:rsidRPr="005F4FDC">
        <w:t xml:space="preserve">en verhaal van liefde en hoop, een verhaal over het leven. Dit jaar vertellen </w:t>
      </w:r>
      <w:r>
        <w:t xml:space="preserve">we ook </w:t>
      </w:r>
      <w:r w:rsidRPr="005F4FDC">
        <w:t>het verhaal n</w:t>
      </w:r>
      <w:r>
        <w:t>á</w:t>
      </w:r>
      <w:r w:rsidRPr="005F4FDC">
        <w:t xml:space="preserve"> </w:t>
      </w:r>
      <w:r>
        <w:t>Pa</w:t>
      </w:r>
      <w:r w:rsidRPr="005F4FDC">
        <w:t xml:space="preserve">sen. </w:t>
      </w:r>
      <w:r>
        <w:t>Dit verhaal gaat over een onzekere tijd, over stilte en vriendschap. We vertellen dit verhaal met de PinksterChallenge 2022. Deze PinksterChallenge is een</w:t>
      </w:r>
      <w:r w:rsidRPr="005F4FDC">
        <w:t xml:space="preserve"> unieke ervaring waarin je samen met je gezin </w:t>
      </w:r>
      <w:r>
        <w:t xml:space="preserve">Jezus’ vrienden volgt in hun tocht voorbij de stilte en de eerste dagen van het christendom beleeft. Ga jij op </w:t>
      </w:r>
      <w:r>
        <w:rPr>
          <w:b/>
          <w:bCs/>
        </w:rPr>
        <w:t>&lt;datum&gt;</w:t>
      </w:r>
      <w:r>
        <w:t xml:space="preserve"> de uitdaging aan?</w:t>
      </w:r>
    </w:p>
    <w:p w14:paraId="388261CF" w14:textId="77777777" w:rsidR="005D79ED" w:rsidRPr="005F4FDC" w:rsidRDefault="005D79ED" w:rsidP="005D79ED">
      <w:pPr>
        <w:pStyle w:val="Geenafstand"/>
        <w:spacing w:line="276" w:lineRule="auto"/>
      </w:pPr>
    </w:p>
    <w:p w14:paraId="7CEF2121" w14:textId="77777777" w:rsidR="005D79ED" w:rsidRDefault="005D79ED" w:rsidP="005D79ED">
      <w:pPr>
        <w:pStyle w:val="Geenafstand"/>
        <w:spacing w:line="276" w:lineRule="auto"/>
      </w:pPr>
      <w:r w:rsidRPr="005F4FDC">
        <w:t>Offline gaan we aan de slag met verschillende puzzels, creatieve opdrachten en doe-opdrachten die je online steeds van ons krijgt. Doe mee met dit unieke en uitdagende avontuur</w:t>
      </w:r>
      <w:r>
        <w:t xml:space="preserve">. Beleef het verhaal van Hemelvaart en Pinksteren </w:t>
      </w:r>
      <w:r w:rsidRPr="005F4FDC">
        <w:t>met je hele gezin.</w:t>
      </w:r>
    </w:p>
    <w:p w14:paraId="7CD6F482" w14:textId="77777777" w:rsidR="005D79ED" w:rsidRPr="005F4FDC" w:rsidRDefault="005D79ED" w:rsidP="005D79ED">
      <w:pPr>
        <w:pStyle w:val="Geenafstand"/>
        <w:spacing w:line="276" w:lineRule="auto"/>
      </w:pPr>
    </w:p>
    <w:p w14:paraId="5D6F1370" w14:textId="77777777" w:rsidR="005D79ED" w:rsidRPr="00B65878" w:rsidRDefault="005D79ED" w:rsidP="005D79ED">
      <w:pPr>
        <w:pStyle w:val="Kop2"/>
        <w:spacing w:after="0" w:line="276" w:lineRule="auto"/>
      </w:pPr>
      <w:r w:rsidRPr="00B65878">
        <w:t>Hoe werkt het?</w:t>
      </w:r>
    </w:p>
    <w:p w14:paraId="0949A567" w14:textId="77777777" w:rsidR="005D79ED" w:rsidRDefault="005D79ED" w:rsidP="005D79ED">
      <w:pPr>
        <w:pStyle w:val="Geenafstand"/>
        <w:spacing w:line="276" w:lineRule="auto"/>
      </w:pPr>
      <w:r w:rsidRPr="005F4FDC">
        <w:t xml:space="preserve">Je speelt dit spel thuis, met je hele gezin (minimaal twee personen). </w:t>
      </w:r>
      <w:r w:rsidRPr="00B65878">
        <w:t xml:space="preserve">De </w:t>
      </w:r>
      <w:r>
        <w:t xml:space="preserve">begeleider van de PinksterChallenge </w:t>
      </w:r>
      <w:r w:rsidRPr="00B65878">
        <w:t>stuurt</w:t>
      </w:r>
      <w:r>
        <w:t xml:space="preserve"> in een aantal rondes</w:t>
      </w:r>
      <w:r w:rsidRPr="00B65878">
        <w:t xml:space="preserve"> via WhatsApp YouTube-filmpjes met verschillende </w:t>
      </w:r>
      <w:proofErr w:type="spellStart"/>
      <w:r w:rsidRPr="00B65878">
        <w:t>challenges</w:t>
      </w:r>
      <w:proofErr w:type="spellEnd"/>
      <w:r w:rsidRPr="00B65878">
        <w:t xml:space="preserve">: puzzels, creatieve opdrachten en doe-opdrachten waarmee </w:t>
      </w:r>
      <w:r>
        <w:t xml:space="preserve">de deelnemers </w:t>
      </w:r>
      <w:r w:rsidRPr="00B65878">
        <w:t>punten ku</w:t>
      </w:r>
      <w:r>
        <w:t>nnen</w:t>
      </w:r>
      <w:r w:rsidRPr="00B65878">
        <w:t xml:space="preserve"> verdienen</w:t>
      </w:r>
      <w:r>
        <w:t xml:space="preserve">. </w:t>
      </w:r>
      <w:r w:rsidRPr="005F4FDC">
        <w:t>Je hebt dus eigenlijk alleen een telefoon met WhatsApp nodig. W</w:t>
      </w:r>
      <w:r>
        <w:t>anneer we in meerdere groepen spelen, d</w:t>
      </w:r>
      <w:r w:rsidRPr="005F4FDC">
        <w:t xml:space="preserve">elen </w:t>
      </w:r>
      <w:r>
        <w:t xml:space="preserve">we </w:t>
      </w:r>
      <w:r w:rsidRPr="005F4FDC">
        <w:t>de groepen automatisch in</w:t>
      </w:r>
      <w:r>
        <w:t>. Je kunt dus niet kiezen tegen wie je de PinksterChallenge speelt.</w:t>
      </w:r>
    </w:p>
    <w:p w14:paraId="695B219A" w14:textId="77777777" w:rsidR="005D79ED" w:rsidRPr="00B65878" w:rsidRDefault="005D79ED" w:rsidP="005D79ED">
      <w:pPr>
        <w:pStyle w:val="Geenafstand"/>
        <w:spacing w:line="276" w:lineRule="auto"/>
      </w:pPr>
    </w:p>
    <w:p w14:paraId="68251232" w14:textId="77777777" w:rsidR="005D79ED" w:rsidRPr="003F24F4" w:rsidRDefault="005D79ED" w:rsidP="005D79ED">
      <w:pPr>
        <w:pStyle w:val="Kop2"/>
        <w:spacing w:after="0" w:line="276" w:lineRule="auto"/>
      </w:pPr>
      <w:r w:rsidRPr="003F24F4">
        <w:t>Meedoen?</w:t>
      </w:r>
    </w:p>
    <w:p w14:paraId="7137EEAA" w14:textId="0F54B96F" w:rsidR="005D79ED" w:rsidRDefault="005D79ED" w:rsidP="005D79ED">
      <w:pPr>
        <w:pStyle w:val="Normaalweb"/>
        <w:spacing w:before="0" w:beforeAutospacing="0" w:after="0" w:afterAutospacing="0" w:line="276" w:lineRule="auto"/>
        <w:rPr>
          <w:rFonts w:ascii="Trebuchet MS" w:hAnsi="Trebuchet MS" w:cs="Calibri"/>
        </w:rPr>
      </w:pPr>
      <w:r w:rsidRPr="004C68CA">
        <w:rPr>
          <w:rFonts w:ascii="Trebuchet MS" w:hAnsi="Trebuchet MS" w:cs="Calibri"/>
        </w:rPr>
        <w:t xml:space="preserve">Wil jij </w:t>
      </w:r>
      <w:r w:rsidRPr="004C68CA">
        <w:rPr>
          <w:rFonts w:ascii="Trebuchet MS" w:hAnsi="Trebuchet MS" w:cs="Calibri"/>
          <w:b/>
          <w:bCs/>
        </w:rPr>
        <w:t>&lt; vul hier de doelgroepen in die je voor ogen hebt&gt;</w:t>
      </w:r>
      <w:r w:rsidRPr="004C68CA">
        <w:rPr>
          <w:rFonts w:ascii="Trebuchet MS" w:hAnsi="Trebuchet MS" w:cs="Calibri"/>
        </w:rPr>
        <w:t xml:space="preserve"> meedoen aan de PinksterChallenge op </w:t>
      </w:r>
      <w:r w:rsidRPr="004C68CA">
        <w:rPr>
          <w:rFonts w:ascii="Trebuchet MS" w:hAnsi="Trebuchet MS" w:cs="Calibri"/>
          <w:b/>
          <w:bCs/>
        </w:rPr>
        <w:t>&lt;datum&gt;</w:t>
      </w:r>
      <w:r w:rsidRPr="004C68CA">
        <w:rPr>
          <w:rFonts w:ascii="Trebuchet MS" w:hAnsi="Trebuchet MS" w:cs="Calibri"/>
        </w:rPr>
        <w:t xml:space="preserve"> tussen </w:t>
      </w:r>
      <w:r w:rsidRPr="004C68CA">
        <w:rPr>
          <w:rFonts w:ascii="Trebuchet MS" w:hAnsi="Trebuchet MS" w:cs="Calibri"/>
          <w:b/>
          <w:bCs/>
        </w:rPr>
        <w:t>&lt;</w:t>
      </w:r>
      <w:r>
        <w:rPr>
          <w:rFonts w:ascii="Trebuchet MS" w:hAnsi="Trebuchet MS" w:cs="Calibri"/>
          <w:b/>
          <w:bCs/>
        </w:rPr>
        <w:t>start</w:t>
      </w:r>
      <w:r w:rsidRPr="004C68CA">
        <w:rPr>
          <w:rFonts w:ascii="Trebuchet MS" w:hAnsi="Trebuchet MS" w:cs="Calibri"/>
          <w:b/>
          <w:bCs/>
        </w:rPr>
        <w:t>tijd&gt;</w:t>
      </w:r>
      <w:r>
        <w:rPr>
          <w:rFonts w:ascii="Trebuchet MS" w:hAnsi="Trebuchet MS" w:cs="Calibri"/>
          <w:b/>
          <w:bCs/>
        </w:rPr>
        <w:t xml:space="preserve"> </w:t>
      </w:r>
      <w:r>
        <w:rPr>
          <w:rFonts w:ascii="Trebuchet MS" w:hAnsi="Trebuchet MS" w:cs="Calibri"/>
        </w:rPr>
        <w:t xml:space="preserve">en </w:t>
      </w:r>
      <w:r>
        <w:rPr>
          <w:rFonts w:ascii="Trebuchet MS" w:hAnsi="Trebuchet MS" w:cs="Calibri"/>
          <w:b/>
          <w:bCs/>
        </w:rPr>
        <w:t>&lt;eindtijd&gt;</w:t>
      </w:r>
      <w:r w:rsidRPr="004C68CA">
        <w:rPr>
          <w:rFonts w:ascii="Trebuchet MS" w:hAnsi="Trebuchet MS" w:cs="Calibri"/>
        </w:rPr>
        <w:t xml:space="preserve">? Meld je </w:t>
      </w:r>
      <w:r w:rsidRPr="004C68CA">
        <w:rPr>
          <w:rFonts w:ascii="Trebuchet MS" w:hAnsi="Trebuchet MS" w:cs="Calibri"/>
          <w:b/>
          <w:bCs/>
        </w:rPr>
        <w:t xml:space="preserve">vóór &lt;datum&gt; </w:t>
      </w:r>
      <w:r w:rsidRPr="004C68CA">
        <w:rPr>
          <w:rFonts w:ascii="Trebuchet MS" w:hAnsi="Trebuchet MS" w:cs="Calibri"/>
        </w:rPr>
        <w:t>aan via</w:t>
      </w:r>
      <w:r w:rsidRPr="004C68CA">
        <w:rPr>
          <w:rFonts w:ascii="Trebuchet MS" w:hAnsi="Trebuchet MS" w:cs="Calibri"/>
          <w:b/>
          <w:bCs/>
        </w:rPr>
        <w:t xml:space="preserve"> &lt;e</w:t>
      </w:r>
      <w:r>
        <w:rPr>
          <w:rFonts w:ascii="Trebuchet MS" w:hAnsi="Trebuchet MS" w:cs="Calibri"/>
          <w:b/>
          <w:bCs/>
        </w:rPr>
        <w:t>-</w:t>
      </w:r>
      <w:r w:rsidRPr="004C68CA">
        <w:rPr>
          <w:rFonts w:ascii="Trebuchet MS" w:hAnsi="Trebuchet MS" w:cs="Calibri"/>
          <w:b/>
          <w:bCs/>
        </w:rPr>
        <w:t>mailadres of website</w:t>
      </w:r>
      <w:r>
        <w:rPr>
          <w:rFonts w:ascii="Trebuchet MS" w:hAnsi="Trebuchet MS" w:cs="Calibri"/>
          <w:b/>
          <w:bCs/>
        </w:rPr>
        <w:t xml:space="preserve"> van</w:t>
      </w:r>
      <w:r w:rsidRPr="004C68CA">
        <w:rPr>
          <w:rFonts w:ascii="Trebuchet MS" w:hAnsi="Trebuchet MS" w:cs="Calibri"/>
          <w:b/>
          <w:bCs/>
        </w:rPr>
        <w:t xml:space="preserve"> parochie&gt; </w:t>
      </w:r>
      <w:r w:rsidR="004A24A5" w:rsidRPr="004A24A5">
        <w:rPr>
          <w:rFonts w:ascii="Trebuchet MS" w:hAnsi="Trebuchet MS" w:cs="Calibri"/>
        </w:rPr>
        <w:t>en g</w:t>
      </w:r>
      <w:r w:rsidRPr="004A24A5">
        <w:rPr>
          <w:rFonts w:ascii="Trebuchet MS" w:hAnsi="Trebuchet MS" w:cs="Calibri"/>
        </w:rPr>
        <w:t>eef</w:t>
      </w:r>
      <w:r w:rsidRPr="004C68CA">
        <w:rPr>
          <w:rFonts w:ascii="Trebuchet MS" w:hAnsi="Trebuchet MS" w:cs="Calibri"/>
        </w:rPr>
        <w:t xml:space="preserve"> je naam en </w:t>
      </w:r>
      <w:r w:rsidR="004A24A5">
        <w:rPr>
          <w:rFonts w:ascii="Trebuchet MS" w:hAnsi="Trebuchet MS" w:cs="Calibri"/>
        </w:rPr>
        <w:t>WhatsApp</w:t>
      </w:r>
      <w:r w:rsidRPr="004C68CA">
        <w:rPr>
          <w:rFonts w:ascii="Trebuchet MS" w:hAnsi="Trebuchet MS" w:cs="Calibri"/>
        </w:rPr>
        <w:t xml:space="preserve">nummer </w:t>
      </w:r>
      <w:r w:rsidR="004A24A5">
        <w:rPr>
          <w:rFonts w:ascii="Trebuchet MS" w:hAnsi="Trebuchet MS" w:cs="Calibri"/>
        </w:rPr>
        <w:t>door</w:t>
      </w:r>
      <w:r w:rsidRPr="004C68CA">
        <w:rPr>
          <w:rFonts w:ascii="Trebuchet MS" w:hAnsi="Trebuchet MS" w:cs="Calibri"/>
        </w:rPr>
        <w:t>. We gebruiken je opgegeven 06-nummer om de filmpjes en vragen van de PinksterChallenge in een WhatsAppgroep naar je te sturen.</w:t>
      </w:r>
    </w:p>
    <w:p w14:paraId="24B3079E" w14:textId="77777777" w:rsidR="00E26B23" w:rsidRPr="005D79ED" w:rsidRDefault="00E26B23" w:rsidP="006523E1">
      <w:pPr>
        <w:spacing w:line="276" w:lineRule="auto"/>
        <w:rPr>
          <w:rFonts w:eastAsia="Times New Roman" w:cs="Calibri"/>
        </w:rPr>
      </w:pPr>
    </w:p>
    <w:p w14:paraId="1377C104" w14:textId="3E3FACC0" w:rsidR="00E26B23" w:rsidRPr="005D79ED" w:rsidRDefault="00E26B23" w:rsidP="006523E1">
      <w:pPr>
        <w:spacing w:line="276" w:lineRule="auto"/>
        <w:rPr>
          <w:rFonts w:eastAsia="Times New Roman" w:cs="Calibri"/>
        </w:rPr>
      </w:pPr>
      <w:r w:rsidRPr="005D79ED">
        <w:rPr>
          <w:rFonts w:eastAsia="Times New Roman" w:cs="Calibri"/>
        </w:rPr>
        <w:t>Groetjes</w:t>
      </w:r>
      <w:r w:rsidR="005D79ED">
        <w:rPr>
          <w:rFonts w:eastAsia="Times New Roman" w:cs="Calibri"/>
        </w:rPr>
        <w:t>,</w:t>
      </w:r>
    </w:p>
    <w:p w14:paraId="20F40154" w14:textId="2BD30B08" w:rsidR="00E26B23" w:rsidRPr="005D79ED" w:rsidRDefault="005D79ED" w:rsidP="006523E1">
      <w:pPr>
        <w:spacing w:line="276" w:lineRule="auto"/>
        <w:rPr>
          <w:rFonts w:eastAsia="Times New Roman" w:cs="Calibri"/>
          <w:b/>
          <w:bCs/>
        </w:rPr>
      </w:pPr>
      <w:r w:rsidRPr="005D79ED">
        <w:rPr>
          <w:rFonts w:eastAsia="Times New Roman" w:cs="Calibri"/>
          <w:b/>
          <w:bCs/>
        </w:rPr>
        <w:t>&lt;naam&gt;</w:t>
      </w:r>
      <w:r w:rsidR="00E26B23">
        <w:rPr>
          <w:rFonts w:ascii="Calibri" w:eastAsia="Calibri" w:hAnsi="Calibri" w:cs="Calibri"/>
        </w:rPr>
        <w:br w:type="page"/>
      </w:r>
    </w:p>
    <w:p w14:paraId="759B9B3E" w14:textId="35C73809" w:rsidR="00E26B23" w:rsidRDefault="00E26B23" w:rsidP="006523E1">
      <w:pPr>
        <w:pStyle w:val="Kop1"/>
        <w:spacing w:after="0" w:line="276" w:lineRule="auto"/>
      </w:pPr>
      <w:r>
        <w:lastRenderedPageBreak/>
        <w:t>Bijlage 4b – Mail naar vrijwilligers</w:t>
      </w:r>
      <w:r w:rsidR="006C50AA">
        <w:t xml:space="preserve">, zoals </w:t>
      </w:r>
      <w:r w:rsidR="005D79ED">
        <w:t>m</w:t>
      </w:r>
      <w:r>
        <w:t xml:space="preserve">isdienaars, jongerenkoren, </w:t>
      </w:r>
      <w:r w:rsidR="006C50AA">
        <w:t>j</w:t>
      </w:r>
      <w:r>
        <w:t>onge</w:t>
      </w:r>
      <w:r w:rsidR="006C50AA">
        <w:t xml:space="preserve"> </w:t>
      </w:r>
      <w:r>
        <w:t xml:space="preserve">kosters en </w:t>
      </w:r>
      <w:r w:rsidR="006C50AA">
        <w:t xml:space="preserve">vrijwilligers van </w:t>
      </w:r>
      <w:r>
        <w:t>werkgroep</w:t>
      </w:r>
      <w:r w:rsidR="006C50AA">
        <w:t>en</w:t>
      </w:r>
    </w:p>
    <w:p w14:paraId="4FA3D2B6" w14:textId="5AD77A97" w:rsidR="00E26B23" w:rsidRDefault="00E26B23" w:rsidP="006523E1">
      <w:pPr>
        <w:spacing w:line="276" w:lineRule="auto"/>
      </w:pPr>
    </w:p>
    <w:p w14:paraId="5721B419" w14:textId="5B36FAC2" w:rsidR="00E26B23" w:rsidRDefault="00E26B23" w:rsidP="006523E1">
      <w:pPr>
        <w:spacing w:line="276" w:lineRule="auto"/>
      </w:pPr>
      <w:r>
        <w:t>Beste allemaal</w:t>
      </w:r>
      <w:r w:rsidR="006C50AA">
        <w:t>,</w:t>
      </w:r>
    </w:p>
    <w:p w14:paraId="24158F67" w14:textId="6A2B222E" w:rsidR="00E26B23" w:rsidRDefault="00E26B23" w:rsidP="006523E1">
      <w:pPr>
        <w:spacing w:line="276" w:lineRule="auto"/>
      </w:pPr>
    </w:p>
    <w:p w14:paraId="1161D65C" w14:textId="77F52F81" w:rsidR="00E26B23" w:rsidRPr="006C50AA" w:rsidRDefault="00E26B23" w:rsidP="006523E1">
      <w:pPr>
        <w:spacing w:line="276" w:lineRule="auto"/>
      </w:pPr>
      <w:r>
        <w:t xml:space="preserve">We zijn jullie dankbaar voor jullie harde werk </w:t>
      </w:r>
      <w:r w:rsidR="006C50AA">
        <w:t xml:space="preserve">als </w:t>
      </w:r>
      <w:r w:rsidR="006C50AA" w:rsidRPr="006C50AA">
        <w:rPr>
          <w:b/>
          <w:bCs/>
        </w:rPr>
        <w:t>&lt;</w:t>
      </w:r>
      <w:r w:rsidRPr="006C50AA">
        <w:rPr>
          <w:b/>
          <w:bCs/>
        </w:rPr>
        <w:t>vul taak in van de de</w:t>
      </w:r>
      <w:r w:rsidR="006C50AA" w:rsidRPr="006C50AA">
        <w:rPr>
          <w:b/>
          <w:bCs/>
        </w:rPr>
        <w:t>s</w:t>
      </w:r>
      <w:r w:rsidRPr="006C50AA">
        <w:rPr>
          <w:b/>
          <w:bCs/>
        </w:rPr>
        <w:t>betreffende groep</w:t>
      </w:r>
      <w:r w:rsidR="006C50AA" w:rsidRPr="006C50AA">
        <w:rPr>
          <w:b/>
          <w:bCs/>
        </w:rPr>
        <w:t>&gt;</w:t>
      </w:r>
      <w:r w:rsidR="006C50AA">
        <w:t xml:space="preserve">. </w:t>
      </w:r>
      <w:r w:rsidRPr="006C50AA">
        <w:t>Naast het harde werk mag er ook tijd zijn voor ontspanning</w:t>
      </w:r>
      <w:r w:rsidR="006C50AA">
        <w:t>. We hebben daarom een leuke activiteit voor je: de PinksterChallenge.</w:t>
      </w:r>
    </w:p>
    <w:p w14:paraId="22F6CF0D" w14:textId="77777777" w:rsidR="00E26B23" w:rsidRPr="006C50AA" w:rsidRDefault="00E26B23" w:rsidP="006523E1">
      <w:pPr>
        <w:spacing w:line="276" w:lineRule="auto"/>
      </w:pPr>
    </w:p>
    <w:p w14:paraId="0E590947" w14:textId="77777777" w:rsidR="006C50AA" w:rsidRDefault="006C50AA" w:rsidP="006C50AA">
      <w:pPr>
        <w:pStyle w:val="Kop3"/>
        <w:spacing w:after="0" w:line="276" w:lineRule="auto"/>
      </w:pPr>
      <w:r>
        <w:t>PinksterChallenge</w:t>
      </w:r>
    </w:p>
    <w:p w14:paraId="08C59946" w14:textId="77777777" w:rsidR="006C50AA" w:rsidRPr="004C68CA" w:rsidRDefault="006C50AA" w:rsidP="006C50AA">
      <w:pPr>
        <w:pStyle w:val="Geenafstand"/>
        <w:spacing w:line="276" w:lineRule="auto"/>
      </w:pPr>
      <w:r w:rsidRPr="005F4FDC">
        <w:t>Ieder jaar vertellen we op een ander wijze het meest vertelde verhaal allertijden</w:t>
      </w:r>
      <w:r>
        <w:t>:</w:t>
      </w:r>
      <w:r w:rsidRPr="005F4FDC">
        <w:t xml:space="preserve"> </w:t>
      </w:r>
      <w:r>
        <w:t>h</w:t>
      </w:r>
      <w:r w:rsidRPr="005F4FDC">
        <w:t>et Paasverhaal</w:t>
      </w:r>
      <w:r>
        <w:t>. Het is e</w:t>
      </w:r>
      <w:r w:rsidRPr="005F4FDC">
        <w:t xml:space="preserve">en verhaal van liefde en hoop, een verhaal over het leven. Dit jaar vertellen </w:t>
      </w:r>
      <w:r>
        <w:t xml:space="preserve">we ook </w:t>
      </w:r>
      <w:r w:rsidRPr="005F4FDC">
        <w:t>het verhaal n</w:t>
      </w:r>
      <w:r>
        <w:t>á</w:t>
      </w:r>
      <w:r w:rsidRPr="005F4FDC">
        <w:t xml:space="preserve"> </w:t>
      </w:r>
      <w:r>
        <w:t>Pa</w:t>
      </w:r>
      <w:r w:rsidRPr="005F4FDC">
        <w:t xml:space="preserve">sen. </w:t>
      </w:r>
      <w:r>
        <w:t>Dit verhaal gaat over een onzekere tijd, over stilte en vriendschap. We vertellen dit verhaal met de PinksterChallenge 2022. Deze PinksterChallenge is een</w:t>
      </w:r>
      <w:r w:rsidRPr="005F4FDC">
        <w:t xml:space="preserve"> unieke ervaring waarin je samen met je gezin </w:t>
      </w:r>
      <w:r>
        <w:t xml:space="preserve">Jezus’ vrienden volgt in hun tocht voorbij de stilte en de eerste dagen van het christendom beleeft. Ga jij op </w:t>
      </w:r>
      <w:r>
        <w:rPr>
          <w:b/>
          <w:bCs/>
        </w:rPr>
        <w:t>&lt;datum&gt;</w:t>
      </w:r>
      <w:r>
        <w:t xml:space="preserve"> de uitdaging aan?</w:t>
      </w:r>
    </w:p>
    <w:p w14:paraId="1F95D9EA" w14:textId="77777777" w:rsidR="006C50AA" w:rsidRPr="005F4FDC" w:rsidRDefault="006C50AA" w:rsidP="006C50AA">
      <w:pPr>
        <w:pStyle w:val="Geenafstand"/>
        <w:spacing w:line="276" w:lineRule="auto"/>
      </w:pPr>
    </w:p>
    <w:p w14:paraId="52D5A46C" w14:textId="77777777" w:rsidR="006C50AA" w:rsidRDefault="006C50AA" w:rsidP="006C50AA">
      <w:pPr>
        <w:pStyle w:val="Geenafstand"/>
        <w:spacing w:line="276" w:lineRule="auto"/>
      </w:pPr>
      <w:r w:rsidRPr="005F4FDC">
        <w:t>Offline gaan we aan de slag met verschillende puzzels, creatieve opdrachten en doe-opdrachten die je online steeds van ons krijgt. Doe mee met dit unieke en uitdagende avontuur</w:t>
      </w:r>
      <w:r>
        <w:t xml:space="preserve">. Beleef het verhaal van Hemelvaart en Pinksteren </w:t>
      </w:r>
      <w:r w:rsidRPr="005F4FDC">
        <w:t>met je hele gezin.</w:t>
      </w:r>
    </w:p>
    <w:p w14:paraId="6911A8D6" w14:textId="77777777" w:rsidR="006C50AA" w:rsidRPr="005F4FDC" w:rsidRDefault="006C50AA" w:rsidP="006C50AA">
      <w:pPr>
        <w:pStyle w:val="Geenafstand"/>
        <w:spacing w:line="276" w:lineRule="auto"/>
      </w:pPr>
    </w:p>
    <w:p w14:paraId="6586FF45" w14:textId="77777777" w:rsidR="006C50AA" w:rsidRPr="00B65878" w:rsidRDefault="006C50AA" w:rsidP="006C50AA">
      <w:pPr>
        <w:pStyle w:val="Kop2"/>
        <w:spacing w:after="0" w:line="276" w:lineRule="auto"/>
      </w:pPr>
      <w:r w:rsidRPr="00B65878">
        <w:t>Hoe werkt het?</w:t>
      </w:r>
    </w:p>
    <w:p w14:paraId="06FBD8A1" w14:textId="77777777" w:rsidR="006C50AA" w:rsidRDefault="006C50AA" w:rsidP="006C50AA">
      <w:pPr>
        <w:pStyle w:val="Geenafstand"/>
        <w:spacing w:line="276" w:lineRule="auto"/>
      </w:pPr>
      <w:r w:rsidRPr="005F4FDC">
        <w:t xml:space="preserve">Je speelt dit spel thuis, met je hele gezin (minimaal twee personen). </w:t>
      </w:r>
      <w:r w:rsidRPr="00B65878">
        <w:t xml:space="preserve">De </w:t>
      </w:r>
      <w:r>
        <w:t xml:space="preserve">begeleider van de PinksterChallenge </w:t>
      </w:r>
      <w:r w:rsidRPr="00B65878">
        <w:t>stuurt</w:t>
      </w:r>
      <w:r>
        <w:t xml:space="preserve"> in een aantal rondes</w:t>
      </w:r>
      <w:r w:rsidRPr="00B65878">
        <w:t xml:space="preserve"> via WhatsApp YouTube-filmpjes met verschillende </w:t>
      </w:r>
      <w:proofErr w:type="spellStart"/>
      <w:r w:rsidRPr="00B65878">
        <w:t>challenges</w:t>
      </w:r>
      <w:proofErr w:type="spellEnd"/>
      <w:r w:rsidRPr="00B65878">
        <w:t xml:space="preserve">: puzzels, creatieve opdrachten en doe-opdrachten waarmee </w:t>
      </w:r>
      <w:r>
        <w:t xml:space="preserve">de deelnemers </w:t>
      </w:r>
      <w:r w:rsidRPr="00B65878">
        <w:t>punten ku</w:t>
      </w:r>
      <w:r>
        <w:t>nnen</w:t>
      </w:r>
      <w:r w:rsidRPr="00B65878">
        <w:t xml:space="preserve"> verdienen</w:t>
      </w:r>
      <w:r>
        <w:t xml:space="preserve">. </w:t>
      </w:r>
      <w:r w:rsidRPr="005F4FDC">
        <w:t>Je hebt dus eigenlijk alleen een telefoon met WhatsApp nodig. W</w:t>
      </w:r>
      <w:r>
        <w:t>anneer we in meerdere groepen spelen, d</w:t>
      </w:r>
      <w:r w:rsidRPr="005F4FDC">
        <w:t xml:space="preserve">elen </w:t>
      </w:r>
      <w:r>
        <w:t xml:space="preserve">we </w:t>
      </w:r>
      <w:r w:rsidRPr="005F4FDC">
        <w:t>de groepen automatisch in</w:t>
      </w:r>
      <w:r>
        <w:t>. Je kunt dus niet kiezen tegen wie je de PinksterChallenge speelt.</w:t>
      </w:r>
    </w:p>
    <w:p w14:paraId="06B254CF" w14:textId="77777777" w:rsidR="006C50AA" w:rsidRPr="00B65878" w:rsidRDefault="006C50AA" w:rsidP="006C50AA">
      <w:pPr>
        <w:pStyle w:val="Geenafstand"/>
        <w:spacing w:line="276" w:lineRule="auto"/>
      </w:pPr>
    </w:p>
    <w:p w14:paraId="026C4525" w14:textId="77777777" w:rsidR="006C50AA" w:rsidRPr="003F24F4" w:rsidRDefault="006C50AA" w:rsidP="006C50AA">
      <w:pPr>
        <w:pStyle w:val="Kop2"/>
        <w:spacing w:after="0" w:line="276" w:lineRule="auto"/>
      </w:pPr>
      <w:r w:rsidRPr="003F24F4">
        <w:t>Meedoen?</w:t>
      </w:r>
    </w:p>
    <w:p w14:paraId="0EA55BE9" w14:textId="25633618" w:rsidR="006C50AA" w:rsidRDefault="006C50AA" w:rsidP="006C50AA">
      <w:pPr>
        <w:pStyle w:val="Normaalweb"/>
        <w:spacing w:before="0" w:beforeAutospacing="0" w:after="0" w:afterAutospacing="0" w:line="276" w:lineRule="auto"/>
        <w:rPr>
          <w:rFonts w:ascii="Trebuchet MS" w:hAnsi="Trebuchet MS" w:cs="Calibri"/>
        </w:rPr>
      </w:pPr>
      <w:r w:rsidRPr="004C68CA">
        <w:rPr>
          <w:rFonts w:ascii="Trebuchet MS" w:hAnsi="Trebuchet MS" w:cs="Calibri"/>
        </w:rPr>
        <w:t xml:space="preserve">Wil jij </w:t>
      </w:r>
      <w:r w:rsidRPr="004C68CA">
        <w:rPr>
          <w:rFonts w:ascii="Trebuchet MS" w:hAnsi="Trebuchet MS" w:cs="Calibri"/>
          <w:b/>
          <w:bCs/>
        </w:rPr>
        <w:t>&lt; vul hier de doelgroepen in die je voor ogen hebt&gt;</w:t>
      </w:r>
      <w:r w:rsidRPr="004C68CA">
        <w:rPr>
          <w:rFonts w:ascii="Trebuchet MS" w:hAnsi="Trebuchet MS" w:cs="Calibri"/>
        </w:rPr>
        <w:t xml:space="preserve"> meedoen aan de PinksterChallenge op </w:t>
      </w:r>
      <w:r w:rsidRPr="004C68CA">
        <w:rPr>
          <w:rFonts w:ascii="Trebuchet MS" w:hAnsi="Trebuchet MS" w:cs="Calibri"/>
          <w:b/>
          <w:bCs/>
        </w:rPr>
        <w:t>&lt;datum&gt;</w:t>
      </w:r>
      <w:r w:rsidRPr="004C68CA">
        <w:rPr>
          <w:rFonts w:ascii="Trebuchet MS" w:hAnsi="Trebuchet MS" w:cs="Calibri"/>
        </w:rPr>
        <w:t xml:space="preserve"> tussen </w:t>
      </w:r>
      <w:r w:rsidRPr="004C68CA">
        <w:rPr>
          <w:rFonts w:ascii="Trebuchet MS" w:hAnsi="Trebuchet MS" w:cs="Calibri"/>
          <w:b/>
          <w:bCs/>
        </w:rPr>
        <w:t>&lt;</w:t>
      </w:r>
      <w:r>
        <w:rPr>
          <w:rFonts w:ascii="Trebuchet MS" w:hAnsi="Trebuchet MS" w:cs="Calibri"/>
          <w:b/>
          <w:bCs/>
        </w:rPr>
        <w:t>start</w:t>
      </w:r>
      <w:r w:rsidRPr="004C68CA">
        <w:rPr>
          <w:rFonts w:ascii="Trebuchet MS" w:hAnsi="Trebuchet MS" w:cs="Calibri"/>
          <w:b/>
          <w:bCs/>
        </w:rPr>
        <w:t>tijd&gt;</w:t>
      </w:r>
      <w:r>
        <w:rPr>
          <w:rFonts w:ascii="Trebuchet MS" w:hAnsi="Trebuchet MS" w:cs="Calibri"/>
          <w:b/>
          <w:bCs/>
        </w:rPr>
        <w:t xml:space="preserve"> </w:t>
      </w:r>
      <w:r>
        <w:rPr>
          <w:rFonts w:ascii="Trebuchet MS" w:hAnsi="Trebuchet MS" w:cs="Calibri"/>
        </w:rPr>
        <w:t xml:space="preserve">en </w:t>
      </w:r>
      <w:r>
        <w:rPr>
          <w:rFonts w:ascii="Trebuchet MS" w:hAnsi="Trebuchet MS" w:cs="Calibri"/>
          <w:b/>
          <w:bCs/>
        </w:rPr>
        <w:t>&lt;eindtijd&gt;</w:t>
      </w:r>
      <w:r w:rsidRPr="004C68CA">
        <w:rPr>
          <w:rFonts w:ascii="Trebuchet MS" w:hAnsi="Trebuchet MS" w:cs="Calibri"/>
        </w:rPr>
        <w:t xml:space="preserve">? Meld je </w:t>
      </w:r>
      <w:r w:rsidRPr="004C68CA">
        <w:rPr>
          <w:rFonts w:ascii="Trebuchet MS" w:hAnsi="Trebuchet MS" w:cs="Calibri"/>
          <w:b/>
          <w:bCs/>
        </w:rPr>
        <w:t xml:space="preserve">vóór &lt;datum&gt; </w:t>
      </w:r>
      <w:r w:rsidRPr="004C68CA">
        <w:rPr>
          <w:rFonts w:ascii="Trebuchet MS" w:hAnsi="Trebuchet MS" w:cs="Calibri"/>
        </w:rPr>
        <w:t>aan via</w:t>
      </w:r>
      <w:r w:rsidRPr="004C68CA">
        <w:rPr>
          <w:rFonts w:ascii="Trebuchet MS" w:hAnsi="Trebuchet MS" w:cs="Calibri"/>
          <w:b/>
          <w:bCs/>
        </w:rPr>
        <w:t xml:space="preserve"> &lt;e</w:t>
      </w:r>
      <w:r>
        <w:rPr>
          <w:rFonts w:ascii="Trebuchet MS" w:hAnsi="Trebuchet MS" w:cs="Calibri"/>
          <w:b/>
          <w:bCs/>
        </w:rPr>
        <w:t>-</w:t>
      </w:r>
      <w:r w:rsidRPr="004C68CA">
        <w:rPr>
          <w:rFonts w:ascii="Trebuchet MS" w:hAnsi="Trebuchet MS" w:cs="Calibri"/>
          <w:b/>
          <w:bCs/>
        </w:rPr>
        <w:t>mailadres of website</w:t>
      </w:r>
      <w:r>
        <w:rPr>
          <w:rFonts w:ascii="Trebuchet MS" w:hAnsi="Trebuchet MS" w:cs="Calibri"/>
          <w:b/>
          <w:bCs/>
        </w:rPr>
        <w:t xml:space="preserve"> van</w:t>
      </w:r>
      <w:r w:rsidRPr="004C68CA">
        <w:rPr>
          <w:rFonts w:ascii="Trebuchet MS" w:hAnsi="Trebuchet MS" w:cs="Calibri"/>
          <w:b/>
          <w:bCs/>
        </w:rPr>
        <w:t xml:space="preserve"> parochie</w:t>
      </w:r>
      <w:r w:rsidRPr="004A24A5">
        <w:rPr>
          <w:rFonts w:ascii="Trebuchet MS" w:hAnsi="Trebuchet MS" w:cs="Calibri"/>
          <w:b/>
          <w:bCs/>
        </w:rPr>
        <w:t>&gt;</w:t>
      </w:r>
      <w:r w:rsidR="004A24A5" w:rsidRPr="004A24A5">
        <w:rPr>
          <w:rFonts w:ascii="Trebuchet MS" w:hAnsi="Trebuchet MS" w:cs="Calibri"/>
        </w:rPr>
        <w:t xml:space="preserve"> en g</w:t>
      </w:r>
      <w:r w:rsidR="004A24A5" w:rsidRPr="004C68CA">
        <w:rPr>
          <w:rFonts w:ascii="Trebuchet MS" w:hAnsi="Trebuchet MS" w:cs="Calibri"/>
        </w:rPr>
        <w:t xml:space="preserve">eef je naam en </w:t>
      </w:r>
      <w:r w:rsidR="004A24A5" w:rsidRPr="004A24A5">
        <w:rPr>
          <w:rFonts w:ascii="Trebuchet MS" w:hAnsi="Trebuchet MS" w:cs="Calibri"/>
        </w:rPr>
        <w:t>WhatsApp</w:t>
      </w:r>
      <w:r w:rsidR="004A24A5" w:rsidRPr="004C68CA">
        <w:rPr>
          <w:rFonts w:ascii="Trebuchet MS" w:hAnsi="Trebuchet MS" w:cs="Calibri"/>
        </w:rPr>
        <w:t xml:space="preserve">nummer </w:t>
      </w:r>
      <w:r w:rsidR="004A24A5" w:rsidRPr="004A24A5">
        <w:rPr>
          <w:rFonts w:ascii="Trebuchet MS" w:hAnsi="Trebuchet MS" w:cs="Calibri"/>
        </w:rPr>
        <w:t>door</w:t>
      </w:r>
      <w:r w:rsidR="004A24A5" w:rsidRPr="004C68CA">
        <w:rPr>
          <w:rFonts w:ascii="Trebuchet MS" w:hAnsi="Trebuchet MS" w:cs="Calibri"/>
        </w:rPr>
        <w:t xml:space="preserve">. </w:t>
      </w:r>
      <w:r w:rsidRPr="004C68CA">
        <w:rPr>
          <w:rFonts w:ascii="Trebuchet MS" w:hAnsi="Trebuchet MS" w:cs="Calibri"/>
        </w:rPr>
        <w:t>We gebruiken je opgegeven 06-nummer om de filmpjes en vragen van de PinksterChallenge in een WhatsAppgroep naar je te sturen.</w:t>
      </w:r>
    </w:p>
    <w:p w14:paraId="78C3A75A" w14:textId="77777777" w:rsidR="006C50AA" w:rsidRPr="005D79ED" w:rsidRDefault="006C50AA" w:rsidP="006C50AA">
      <w:pPr>
        <w:spacing w:line="276" w:lineRule="auto"/>
        <w:rPr>
          <w:rFonts w:eastAsia="Times New Roman" w:cs="Calibri"/>
        </w:rPr>
      </w:pPr>
    </w:p>
    <w:p w14:paraId="04F810E6" w14:textId="77777777" w:rsidR="006C50AA" w:rsidRPr="005D79ED" w:rsidRDefault="006C50AA" w:rsidP="006C50AA">
      <w:pPr>
        <w:spacing w:line="276" w:lineRule="auto"/>
        <w:rPr>
          <w:rFonts w:eastAsia="Times New Roman" w:cs="Calibri"/>
        </w:rPr>
      </w:pPr>
      <w:r w:rsidRPr="005D79ED">
        <w:rPr>
          <w:rFonts w:eastAsia="Times New Roman" w:cs="Calibri"/>
        </w:rPr>
        <w:t>Groetjes</w:t>
      </w:r>
      <w:r>
        <w:rPr>
          <w:rFonts w:eastAsia="Times New Roman" w:cs="Calibri"/>
        </w:rPr>
        <w:t>,</w:t>
      </w:r>
    </w:p>
    <w:p w14:paraId="075BFD72" w14:textId="77777777" w:rsidR="006C50AA" w:rsidRDefault="006C50AA" w:rsidP="006C50AA">
      <w:pPr>
        <w:spacing w:line="276" w:lineRule="auto"/>
        <w:rPr>
          <w:rFonts w:eastAsia="Times New Roman" w:cs="Calibri"/>
          <w:b/>
          <w:bCs/>
        </w:rPr>
      </w:pPr>
      <w:r w:rsidRPr="005D79ED">
        <w:rPr>
          <w:rFonts w:eastAsia="Times New Roman" w:cs="Calibri"/>
          <w:b/>
          <w:bCs/>
        </w:rPr>
        <w:t>&lt;naam&gt;</w:t>
      </w:r>
    </w:p>
    <w:p w14:paraId="54BBE91C" w14:textId="77777777" w:rsidR="006C50AA" w:rsidRDefault="006C50AA">
      <w:pPr>
        <w:spacing w:after="160" w:line="259" w:lineRule="auto"/>
        <w:rPr>
          <w:rFonts w:eastAsia="Times New Roman" w:cs="Calibri"/>
          <w:b/>
          <w:bCs/>
        </w:rPr>
      </w:pPr>
      <w:r>
        <w:rPr>
          <w:rFonts w:eastAsia="Times New Roman" w:cs="Calibri"/>
          <w:b/>
          <w:bCs/>
        </w:rPr>
        <w:br w:type="page"/>
      </w:r>
    </w:p>
    <w:p w14:paraId="3DC4847D" w14:textId="3D25FD22" w:rsidR="000776F0" w:rsidRDefault="000776F0" w:rsidP="006523E1">
      <w:pPr>
        <w:pStyle w:val="Kop1"/>
        <w:spacing w:after="0" w:line="276" w:lineRule="auto"/>
      </w:pPr>
      <w:r>
        <w:lastRenderedPageBreak/>
        <w:t xml:space="preserve">Bijlage </w:t>
      </w:r>
      <w:r w:rsidR="00E26B23">
        <w:t>4c</w:t>
      </w:r>
      <w:r>
        <w:t xml:space="preserve"> – Mail naar oud–deelnemers </w:t>
      </w:r>
      <w:r w:rsidR="006C50AA">
        <w:t xml:space="preserve">van de </w:t>
      </w:r>
      <w:proofErr w:type="spellStart"/>
      <w:r w:rsidR="006C50AA">
        <w:t>PaasChallenge</w:t>
      </w:r>
      <w:proofErr w:type="spellEnd"/>
      <w:r w:rsidR="006C50AA">
        <w:t xml:space="preserve"> of andere Paasactiviteiten</w:t>
      </w:r>
    </w:p>
    <w:p w14:paraId="371B8547" w14:textId="3E71C10A" w:rsidR="000776F0" w:rsidRDefault="000776F0" w:rsidP="006523E1">
      <w:pPr>
        <w:pStyle w:val="Titel"/>
        <w:spacing w:before="0" w:after="0" w:line="276" w:lineRule="auto"/>
      </w:pPr>
      <w:r w:rsidRPr="004A653E">
        <w:t>PinksterCh</w:t>
      </w:r>
      <w:r w:rsidR="006C50AA">
        <w:t>a</w:t>
      </w:r>
      <w:r w:rsidRPr="004A653E">
        <w:t>ll</w:t>
      </w:r>
      <w:r w:rsidR="006C50AA">
        <w:t>e</w:t>
      </w:r>
      <w:r w:rsidRPr="004A653E">
        <w:t>nge</w:t>
      </w:r>
      <w:r w:rsidR="006C50AA">
        <w:t xml:space="preserve"> 2022:</w:t>
      </w:r>
      <w:r w:rsidRPr="004A653E">
        <w:t xml:space="preserve"> Beleef het verhaal n</w:t>
      </w:r>
      <w:r w:rsidR="006C50AA">
        <w:t>á</w:t>
      </w:r>
      <w:r w:rsidRPr="004A653E">
        <w:t xml:space="preserve"> Pasen met het hele gezi</w:t>
      </w:r>
      <w:r>
        <w:t>n</w:t>
      </w:r>
    </w:p>
    <w:p w14:paraId="0F5C3408" w14:textId="77777777" w:rsidR="006C50AA" w:rsidRDefault="006C50AA" w:rsidP="006C50AA">
      <w:pPr>
        <w:spacing w:line="276" w:lineRule="auto"/>
      </w:pPr>
    </w:p>
    <w:p w14:paraId="7592AC33" w14:textId="2D07628B" w:rsidR="000776F0" w:rsidRDefault="000776F0" w:rsidP="006523E1">
      <w:pPr>
        <w:pStyle w:val="Kop1"/>
        <w:spacing w:after="0" w:line="276" w:lineRule="auto"/>
      </w:pPr>
      <w:r>
        <w:t>Beste allemaal,</w:t>
      </w:r>
    </w:p>
    <w:p w14:paraId="16E52288" w14:textId="77777777" w:rsidR="000776F0" w:rsidRPr="006C50AA" w:rsidRDefault="000776F0" w:rsidP="006523E1">
      <w:pPr>
        <w:spacing w:line="276" w:lineRule="auto"/>
      </w:pPr>
    </w:p>
    <w:p w14:paraId="6F6A7493" w14:textId="34D27E4D" w:rsidR="000776F0" w:rsidRPr="006C50AA" w:rsidRDefault="000776F0" w:rsidP="006523E1">
      <w:pPr>
        <w:spacing w:line="276" w:lineRule="auto"/>
      </w:pPr>
      <w:r w:rsidRPr="006C50AA">
        <w:t>We</w:t>
      </w:r>
      <w:r w:rsidR="006C50AA" w:rsidRPr="006C50AA">
        <w:t>e</w:t>
      </w:r>
      <w:r w:rsidRPr="006C50AA">
        <w:t>t je het nog? Een aantal jaar of korter geleden vierde j</w:t>
      </w:r>
      <w:r w:rsidR="00276EBE">
        <w:t>ij</w:t>
      </w:r>
      <w:r w:rsidRPr="006C50AA">
        <w:t xml:space="preserve"> nog Pasen met ons. We maakten samen palmpaasstokken en genoten van een volle kerk. </w:t>
      </w:r>
      <w:r w:rsidR="00E26B23" w:rsidRPr="006C50AA">
        <w:t xml:space="preserve">Helaas kon dit de afgelopen twee jaar niet </w:t>
      </w:r>
      <w:r w:rsidR="006C50AA" w:rsidRPr="006C50AA">
        <w:t xml:space="preserve">doorgaan. Dat is een </w:t>
      </w:r>
      <w:r w:rsidR="00E26B23" w:rsidRPr="006C50AA">
        <w:t>reden voor ons om op een nieuwe manier iets voor j</w:t>
      </w:r>
      <w:r w:rsidR="006C50AA">
        <w:t>ou</w:t>
      </w:r>
      <w:r w:rsidR="00E26B23" w:rsidRPr="006C50AA">
        <w:t xml:space="preserve"> te organiseren. Dit</w:t>
      </w:r>
      <w:r w:rsidR="006C50AA" w:rsidRPr="006C50AA">
        <w:t>m</w:t>
      </w:r>
      <w:r w:rsidR="00E26B23" w:rsidRPr="006C50AA">
        <w:t>aal</w:t>
      </w:r>
      <w:r w:rsidR="006C50AA" w:rsidRPr="006C50AA">
        <w:t xml:space="preserve"> doen we dit</w:t>
      </w:r>
      <w:r w:rsidR="00E26B23" w:rsidRPr="006C50AA">
        <w:t xml:space="preserve"> op een</w:t>
      </w:r>
      <w:r w:rsidR="006C50AA" w:rsidRPr="006C50AA">
        <w:t xml:space="preserve"> heel</w:t>
      </w:r>
      <w:r w:rsidR="00E26B23" w:rsidRPr="006C50AA">
        <w:t xml:space="preserve"> eigentijdse manier</w:t>
      </w:r>
      <w:r w:rsidR="006C50AA">
        <w:t>: de PinksterChallenge!</w:t>
      </w:r>
    </w:p>
    <w:p w14:paraId="5891ED2A" w14:textId="71445313" w:rsidR="000776F0" w:rsidRPr="006C50AA" w:rsidRDefault="000776F0" w:rsidP="006523E1">
      <w:pPr>
        <w:spacing w:line="276" w:lineRule="auto"/>
      </w:pPr>
    </w:p>
    <w:p w14:paraId="2F8FD108" w14:textId="77777777" w:rsidR="006C50AA" w:rsidRDefault="006C50AA" w:rsidP="006C50AA">
      <w:pPr>
        <w:pStyle w:val="Kop3"/>
        <w:spacing w:after="0" w:line="276" w:lineRule="auto"/>
      </w:pPr>
      <w:r>
        <w:t>PinksterChallenge</w:t>
      </w:r>
    </w:p>
    <w:p w14:paraId="3B52F2C7" w14:textId="77777777" w:rsidR="006C50AA" w:rsidRPr="004C68CA" w:rsidRDefault="006C50AA" w:rsidP="006C50AA">
      <w:pPr>
        <w:pStyle w:val="Geenafstand"/>
        <w:spacing w:line="276" w:lineRule="auto"/>
      </w:pPr>
      <w:r w:rsidRPr="005F4FDC">
        <w:t>Ieder jaar vertellen we op een ander wijze het meest vertelde verhaal allertijden</w:t>
      </w:r>
      <w:r>
        <w:t>:</w:t>
      </w:r>
      <w:r w:rsidRPr="005F4FDC">
        <w:t xml:space="preserve"> </w:t>
      </w:r>
      <w:r>
        <w:t>h</w:t>
      </w:r>
      <w:r w:rsidRPr="005F4FDC">
        <w:t>et Paasverhaal</w:t>
      </w:r>
      <w:r>
        <w:t>. Het is e</w:t>
      </w:r>
      <w:r w:rsidRPr="005F4FDC">
        <w:t xml:space="preserve">en verhaal van liefde en hoop, een verhaal over het leven. Dit jaar vertellen </w:t>
      </w:r>
      <w:r>
        <w:t xml:space="preserve">we ook </w:t>
      </w:r>
      <w:r w:rsidRPr="005F4FDC">
        <w:t>het verhaal n</w:t>
      </w:r>
      <w:r>
        <w:t>á</w:t>
      </w:r>
      <w:r w:rsidRPr="005F4FDC">
        <w:t xml:space="preserve"> </w:t>
      </w:r>
      <w:r>
        <w:t>Pa</w:t>
      </w:r>
      <w:r w:rsidRPr="005F4FDC">
        <w:t xml:space="preserve">sen. </w:t>
      </w:r>
      <w:r>
        <w:t>Dit verhaal gaat over een onzekere tijd, over stilte en vriendschap. We vertellen dit verhaal met de PinksterChallenge 2022. Deze PinksterChallenge is een</w:t>
      </w:r>
      <w:r w:rsidRPr="005F4FDC">
        <w:t xml:space="preserve"> unieke ervaring waarin je samen met je gezin </w:t>
      </w:r>
      <w:r>
        <w:t xml:space="preserve">Jezus’ vrienden volgt in hun tocht voorbij de stilte en de eerste dagen van het christendom beleeft. Ga jij op </w:t>
      </w:r>
      <w:r>
        <w:rPr>
          <w:b/>
          <w:bCs/>
        </w:rPr>
        <w:t>&lt;datum&gt;</w:t>
      </w:r>
      <w:r>
        <w:t xml:space="preserve"> de uitdaging aan?</w:t>
      </w:r>
    </w:p>
    <w:p w14:paraId="78389215" w14:textId="77777777" w:rsidR="006C50AA" w:rsidRPr="005F4FDC" w:rsidRDefault="006C50AA" w:rsidP="006C50AA">
      <w:pPr>
        <w:pStyle w:val="Geenafstand"/>
        <w:spacing w:line="276" w:lineRule="auto"/>
      </w:pPr>
    </w:p>
    <w:p w14:paraId="2D492F02" w14:textId="77777777" w:rsidR="006C50AA" w:rsidRDefault="006C50AA" w:rsidP="006C50AA">
      <w:pPr>
        <w:pStyle w:val="Geenafstand"/>
        <w:spacing w:line="276" w:lineRule="auto"/>
      </w:pPr>
      <w:r w:rsidRPr="005F4FDC">
        <w:t>Offline gaan we aan de slag met verschillende puzzels, creatieve opdrachten en doe-opdrachten die je online steeds van ons krijgt. Doe mee met dit unieke en uitdagende avontuur</w:t>
      </w:r>
      <w:r>
        <w:t xml:space="preserve">. Beleef het verhaal van Hemelvaart en Pinksteren </w:t>
      </w:r>
      <w:r w:rsidRPr="005F4FDC">
        <w:t>met je hele gezin.</w:t>
      </w:r>
    </w:p>
    <w:p w14:paraId="6B9D3179" w14:textId="77777777" w:rsidR="006C50AA" w:rsidRPr="005F4FDC" w:rsidRDefault="006C50AA" w:rsidP="006C50AA">
      <w:pPr>
        <w:pStyle w:val="Geenafstand"/>
        <w:spacing w:line="276" w:lineRule="auto"/>
      </w:pPr>
    </w:p>
    <w:p w14:paraId="087FCF52" w14:textId="77777777" w:rsidR="006C50AA" w:rsidRPr="00B65878" w:rsidRDefault="006C50AA" w:rsidP="006C50AA">
      <w:pPr>
        <w:pStyle w:val="Kop2"/>
        <w:spacing w:after="0" w:line="276" w:lineRule="auto"/>
      </w:pPr>
      <w:r w:rsidRPr="00B65878">
        <w:t>Hoe werkt het?</w:t>
      </w:r>
    </w:p>
    <w:p w14:paraId="2A4120AE" w14:textId="77777777" w:rsidR="006C50AA" w:rsidRDefault="006C50AA" w:rsidP="006C50AA">
      <w:pPr>
        <w:pStyle w:val="Geenafstand"/>
        <w:spacing w:line="276" w:lineRule="auto"/>
      </w:pPr>
      <w:r w:rsidRPr="005F4FDC">
        <w:t xml:space="preserve">Je speelt dit spel thuis, met je hele gezin (minimaal twee personen). </w:t>
      </w:r>
      <w:r w:rsidRPr="00B65878">
        <w:t xml:space="preserve">De </w:t>
      </w:r>
      <w:r>
        <w:t xml:space="preserve">begeleider van de PinksterChallenge </w:t>
      </w:r>
      <w:r w:rsidRPr="00B65878">
        <w:t>stuurt</w:t>
      </w:r>
      <w:r>
        <w:t xml:space="preserve"> in een aantal rondes</w:t>
      </w:r>
      <w:r w:rsidRPr="00B65878">
        <w:t xml:space="preserve"> via WhatsApp YouTube-filmpjes met verschillende </w:t>
      </w:r>
      <w:proofErr w:type="spellStart"/>
      <w:r w:rsidRPr="00B65878">
        <w:t>challenges</w:t>
      </w:r>
      <w:proofErr w:type="spellEnd"/>
      <w:r w:rsidRPr="00B65878">
        <w:t xml:space="preserve">: puzzels, creatieve opdrachten en doe-opdrachten waarmee </w:t>
      </w:r>
      <w:r>
        <w:t xml:space="preserve">de deelnemers </w:t>
      </w:r>
      <w:r w:rsidRPr="00B65878">
        <w:t>punten ku</w:t>
      </w:r>
      <w:r>
        <w:t>nnen</w:t>
      </w:r>
      <w:r w:rsidRPr="00B65878">
        <w:t xml:space="preserve"> verdienen</w:t>
      </w:r>
      <w:r>
        <w:t xml:space="preserve">. </w:t>
      </w:r>
      <w:r w:rsidRPr="005F4FDC">
        <w:t>Je hebt dus eigenlijk alleen een telefoon met WhatsApp nodig. W</w:t>
      </w:r>
      <w:r>
        <w:t>anneer we in meerdere groepen spelen, d</w:t>
      </w:r>
      <w:r w:rsidRPr="005F4FDC">
        <w:t xml:space="preserve">elen </w:t>
      </w:r>
      <w:r>
        <w:t xml:space="preserve">we </w:t>
      </w:r>
      <w:r w:rsidRPr="005F4FDC">
        <w:t>de groepen automatisch in</w:t>
      </w:r>
      <w:r>
        <w:t>. Je kunt dus niet kiezen tegen wie je de PinksterChallenge speelt.</w:t>
      </w:r>
    </w:p>
    <w:p w14:paraId="1F8F8D47" w14:textId="77777777" w:rsidR="006C50AA" w:rsidRPr="00B65878" w:rsidRDefault="006C50AA" w:rsidP="006C50AA">
      <w:pPr>
        <w:pStyle w:val="Geenafstand"/>
        <w:spacing w:line="276" w:lineRule="auto"/>
      </w:pPr>
    </w:p>
    <w:p w14:paraId="612B9D01" w14:textId="77777777" w:rsidR="006C50AA" w:rsidRPr="003F24F4" w:rsidRDefault="006C50AA" w:rsidP="006C50AA">
      <w:pPr>
        <w:pStyle w:val="Kop2"/>
        <w:spacing w:after="0" w:line="276" w:lineRule="auto"/>
      </w:pPr>
      <w:r w:rsidRPr="003F24F4">
        <w:t>Meedoen?</w:t>
      </w:r>
    </w:p>
    <w:p w14:paraId="613322C0" w14:textId="352729F8" w:rsidR="006C50AA" w:rsidRDefault="006C50AA" w:rsidP="006C50AA">
      <w:pPr>
        <w:pStyle w:val="Normaalweb"/>
        <w:spacing w:before="0" w:beforeAutospacing="0" w:after="0" w:afterAutospacing="0" w:line="276" w:lineRule="auto"/>
        <w:rPr>
          <w:rFonts w:ascii="Trebuchet MS" w:hAnsi="Trebuchet MS" w:cs="Calibri"/>
        </w:rPr>
      </w:pPr>
      <w:r w:rsidRPr="004C68CA">
        <w:rPr>
          <w:rFonts w:ascii="Trebuchet MS" w:hAnsi="Trebuchet MS" w:cs="Calibri"/>
        </w:rPr>
        <w:t xml:space="preserve">Wil jij </w:t>
      </w:r>
      <w:r w:rsidRPr="004C68CA">
        <w:rPr>
          <w:rFonts w:ascii="Trebuchet MS" w:hAnsi="Trebuchet MS" w:cs="Calibri"/>
          <w:b/>
          <w:bCs/>
        </w:rPr>
        <w:t>&lt; vul hier de doelgroepen in die je voor ogen hebt&gt;</w:t>
      </w:r>
      <w:r w:rsidRPr="004C68CA">
        <w:rPr>
          <w:rFonts w:ascii="Trebuchet MS" w:hAnsi="Trebuchet MS" w:cs="Calibri"/>
        </w:rPr>
        <w:t xml:space="preserve"> meedoen aan de PinksterChallenge op </w:t>
      </w:r>
      <w:r w:rsidRPr="004C68CA">
        <w:rPr>
          <w:rFonts w:ascii="Trebuchet MS" w:hAnsi="Trebuchet MS" w:cs="Calibri"/>
          <w:b/>
          <w:bCs/>
        </w:rPr>
        <w:t>&lt;datum&gt;</w:t>
      </w:r>
      <w:r w:rsidRPr="004C68CA">
        <w:rPr>
          <w:rFonts w:ascii="Trebuchet MS" w:hAnsi="Trebuchet MS" w:cs="Calibri"/>
        </w:rPr>
        <w:t xml:space="preserve"> tussen </w:t>
      </w:r>
      <w:r w:rsidRPr="004C68CA">
        <w:rPr>
          <w:rFonts w:ascii="Trebuchet MS" w:hAnsi="Trebuchet MS" w:cs="Calibri"/>
          <w:b/>
          <w:bCs/>
        </w:rPr>
        <w:t>&lt;</w:t>
      </w:r>
      <w:r>
        <w:rPr>
          <w:rFonts w:ascii="Trebuchet MS" w:hAnsi="Trebuchet MS" w:cs="Calibri"/>
          <w:b/>
          <w:bCs/>
        </w:rPr>
        <w:t>start</w:t>
      </w:r>
      <w:r w:rsidRPr="004C68CA">
        <w:rPr>
          <w:rFonts w:ascii="Trebuchet MS" w:hAnsi="Trebuchet MS" w:cs="Calibri"/>
          <w:b/>
          <w:bCs/>
        </w:rPr>
        <w:t>tijd&gt;</w:t>
      </w:r>
      <w:r>
        <w:rPr>
          <w:rFonts w:ascii="Trebuchet MS" w:hAnsi="Trebuchet MS" w:cs="Calibri"/>
          <w:b/>
          <w:bCs/>
        </w:rPr>
        <w:t xml:space="preserve"> </w:t>
      </w:r>
      <w:r>
        <w:rPr>
          <w:rFonts w:ascii="Trebuchet MS" w:hAnsi="Trebuchet MS" w:cs="Calibri"/>
        </w:rPr>
        <w:t xml:space="preserve">en </w:t>
      </w:r>
      <w:r>
        <w:rPr>
          <w:rFonts w:ascii="Trebuchet MS" w:hAnsi="Trebuchet MS" w:cs="Calibri"/>
          <w:b/>
          <w:bCs/>
        </w:rPr>
        <w:t>&lt;eindtijd&gt;</w:t>
      </w:r>
      <w:r w:rsidRPr="004C68CA">
        <w:rPr>
          <w:rFonts w:ascii="Trebuchet MS" w:hAnsi="Trebuchet MS" w:cs="Calibri"/>
        </w:rPr>
        <w:t xml:space="preserve">? Meld je </w:t>
      </w:r>
      <w:r w:rsidRPr="004C68CA">
        <w:rPr>
          <w:rFonts w:ascii="Trebuchet MS" w:hAnsi="Trebuchet MS" w:cs="Calibri"/>
          <w:b/>
          <w:bCs/>
        </w:rPr>
        <w:t xml:space="preserve">vóór &lt;datum&gt; </w:t>
      </w:r>
      <w:r w:rsidRPr="004C68CA">
        <w:rPr>
          <w:rFonts w:ascii="Trebuchet MS" w:hAnsi="Trebuchet MS" w:cs="Calibri"/>
        </w:rPr>
        <w:t>aan via</w:t>
      </w:r>
      <w:r w:rsidRPr="004C68CA">
        <w:rPr>
          <w:rFonts w:ascii="Trebuchet MS" w:hAnsi="Trebuchet MS" w:cs="Calibri"/>
          <w:b/>
          <w:bCs/>
        </w:rPr>
        <w:t xml:space="preserve"> &lt;e</w:t>
      </w:r>
      <w:r>
        <w:rPr>
          <w:rFonts w:ascii="Trebuchet MS" w:hAnsi="Trebuchet MS" w:cs="Calibri"/>
          <w:b/>
          <w:bCs/>
        </w:rPr>
        <w:t>-</w:t>
      </w:r>
      <w:r w:rsidRPr="004C68CA">
        <w:rPr>
          <w:rFonts w:ascii="Trebuchet MS" w:hAnsi="Trebuchet MS" w:cs="Calibri"/>
          <w:b/>
          <w:bCs/>
        </w:rPr>
        <w:t>mailadres of website</w:t>
      </w:r>
      <w:r>
        <w:rPr>
          <w:rFonts w:ascii="Trebuchet MS" w:hAnsi="Trebuchet MS" w:cs="Calibri"/>
          <w:b/>
          <w:bCs/>
        </w:rPr>
        <w:t xml:space="preserve"> van</w:t>
      </w:r>
      <w:r w:rsidRPr="004C68CA">
        <w:rPr>
          <w:rFonts w:ascii="Trebuchet MS" w:hAnsi="Trebuchet MS" w:cs="Calibri"/>
          <w:b/>
          <w:bCs/>
        </w:rPr>
        <w:t xml:space="preserve"> parochie&gt;</w:t>
      </w:r>
      <w:r w:rsidR="004A24A5" w:rsidRPr="004A24A5">
        <w:rPr>
          <w:rFonts w:ascii="Trebuchet MS" w:hAnsi="Trebuchet MS" w:cs="Calibri"/>
        </w:rPr>
        <w:t xml:space="preserve"> en g</w:t>
      </w:r>
      <w:r w:rsidR="004A24A5" w:rsidRPr="004C68CA">
        <w:rPr>
          <w:rFonts w:ascii="Trebuchet MS" w:hAnsi="Trebuchet MS" w:cs="Calibri"/>
        </w:rPr>
        <w:t xml:space="preserve">eef je naam en </w:t>
      </w:r>
      <w:r w:rsidR="004A24A5" w:rsidRPr="004A24A5">
        <w:rPr>
          <w:rFonts w:ascii="Trebuchet MS" w:hAnsi="Trebuchet MS" w:cs="Calibri"/>
        </w:rPr>
        <w:lastRenderedPageBreak/>
        <w:t>WhatsApp</w:t>
      </w:r>
      <w:r w:rsidR="004A24A5" w:rsidRPr="004C68CA">
        <w:rPr>
          <w:rFonts w:ascii="Trebuchet MS" w:hAnsi="Trebuchet MS" w:cs="Calibri"/>
        </w:rPr>
        <w:t xml:space="preserve">nummer </w:t>
      </w:r>
      <w:r w:rsidR="004A24A5" w:rsidRPr="004A24A5">
        <w:rPr>
          <w:rFonts w:ascii="Trebuchet MS" w:hAnsi="Trebuchet MS" w:cs="Calibri"/>
        </w:rPr>
        <w:t>door</w:t>
      </w:r>
      <w:r w:rsidR="004A24A5" w:rsidRPr="004C68CA">
        <w:rPr>
          <w:rFonts w:ascii="Trebuchet MS" w:hAnsi="Trebuchet MS" w:cs="Calibri"/>
        </w:rPr>
        <w:t>.</w:t>
      </w:r>
      <w:r w:rsidRPr="004C68CA">
        <w:rPr>
          <w:rFonts w:ascii="Trebuchet MS" w:hAnsi="Trebuchet MS" w:cs="Calibri"/>
        </w:rPr>
        <w:t xml:space="preserve"> We gebruiken je opgegeven 06-nummer om de filmpjes en vragen van de PinksterChallenge in een WhatsAppgroep naar je te sturen.</w:t>
      </w:r>
    </w:p>
    <w:p w14:paraId="01C91577" w14:textId="77777777" w:rsidR="006C50AA" w:rsidRPr="005D79ED" w:rsidRDefault="006C50AA" w:rsidP="006C50AA">
      <w:pPr>
        <w:spacing w:line="276" w:lineRule="auto"/>
        <w:rPr>
          <w:rFonts w:eastAsia="Times New Roman" w:cs="Calibri"/>
        </w:rPr>
      </w:pPr>
    </w:p>
    <w:p w14:paraId="1A49376C" w14:textId="77777777" w:rsidR="006C50AA" w:rsidRPr="005D79ED" w:rsidRDefault="006C50AA" w:rsidP="006C50AA">
      <w:pPr>
        <w:spacing w:line="276" w:lineRule="auto"/>
        <w:rPr>
          <w:rFonts w:eastAsia="Times New Roman" w:cs="Calibri"/>
        </w:rPr>
      </w:pPr>
      <w:r w:rsidRPr="005D79ED">
        <w:rPr>
          <w:rFonts w:eastAsia="Times New Roman" w:cs="Calibri"/>
        </w:rPr>
        <w:t>Groetjes</w:t>
      </w:r>
      <w:r>
        <w:rPr>
          <w:rFonts w:eastAsia="Times New Roman" w:cs="Calibri"/>
        </w:rPr>
        <w:t>,</w:t>
      </w:r>
    </w:p>
    <w:p w14:paraId="247F0BB0" w14:textId="05DFDEC4" w:rsidR="009665EC" w:rsidRDefault="006C50AA" w:rsidP="006C50AA">
      <w:pPr>
        <w:spacing w:line="276" w:lineRule="auto"/>
      </w:pPr>
      <w:r w:rsidRPr="005D79ED">
        <w:rPr>
          <w:rFonts w:eastAsia="Times New Roman" w:cs="Calibri"/>
          <w:b/>
          <w:bCs/>
        </w:rPr>
        <w:t>&lt;naam&gt;</w:t>
      </w:r>
      <w:r w:rsidR="009665EC">
        <w:br w:type="page"/>
      </w:r>
    </w:p>
    <w:p w14:paraId="2959297B" w14:textId="76D8F3D0" w:rsidR="009665EC" w:rsidRDefault="009665EC" w:rsidP="006523E1">
      <w:pPr>
        <w:pStyle w:val="Kop1"/>
        <w:spacing w:after="0" w:line="276" w:lineRule="auto"/>
        <w:rPr>
          <w:rFonts w:eastAsia="Times New Roman" w:cs="Calibri"/>
          <w:bCs/>
        </w:rPr>
      </w:pPr>
      <w:r>
        <w:lastRenderedPageBreak/>
        <w:t>Bijlage 5</w:t>
      </w:r>
      <w:r w:rsidR="00A979FB">
        <w:t>a</w:t>
      </w:r>
      <w:r>
        <w:t xml:space="preserve">: </w:t>
      </w:r>
      <w:r w:rsidR="00A979FB">
        <w:t xml:space="preserve">Eventtekst </w:t>
      </w:r>
      <w:r w:rsidR="00177643">
        <w:t>F</w:t>
      </w:r>
      <w:r w:rsidR="00A979FB">
        <w:t>acebook</w:t>
      </w:r>
    </w:p>
    <w:p w14:paraId="79BF5302" w14:textId="77777777" w:rsidR="009665EC" w:rsidRDefault="009665EC" w:rsidP="006523E1">
      <w:pPr>
        <w:pStyle w:val="Normaalweb"/>
        <w:spacing w:before="0" w:beforeAutospacing="0" w:after="0" w:afterAutospacing="0" w:line="276" w:lineRule="auto"/>
        <w:rPr>
          <w:rFonts w:ascii="Trebuchet MS" w:hAnsi="Trebuchet MS" w:cs="Calibri"/>
          <w:sz w:val="22"/>
          <w:szCs w:val="22"/>
        </w:rPr>
      </w:pPr>
    </w:p>
    <w:p w14:paraId="3F1F5442" w14:textId="74527EBD" w:rsidR="00A979FB" w:rsidRDefault="00A979FB" w:rsidP="006523E1">
      <w:pPr>
        <w:pStyle w:val="Kop3"/>
        <w:spacing w:after="0" w:line="276" w:lineRule="auto"/>
      </w:pPr>
      <w:r>
        <w:t>PinksterChall</w:t>
      </w:r>
      <w:r w:rsidR="00276EBE">
        <w:t>e</w:t>
      </w:r>
      <w:r>
        <w:t>nge</w:t>
      </w:r>
    </w:p>
    <w:p w14:paraId="4D4E06FC" w14:textId="77777777" w:rsidR="00276EBE" w:rsidRDefault="00276EBE" w:rsidP="00276EBE">
      <w:pPr>
        <w:pStyle w:val="Geenafstand"/>
        <w:spacing w:line="276" w:lineRule="auto"/>
      </w:pPr>
      <w:r>
        <w:t>De PinksterChallenge is een</w:t>
      </w:r>
      <w:r w:rsidRPr="005F4FDC">
        <w:t xml:space="preserve"> unieke ervaring waarin je samen met je gezin </w:t>
      </w:r>
      <w:r>
        <w:t xml:space="preserve">Jezus’ vrienden volgt in hun tocht voorbij de stilte en de eerste dagen van het christendom beleeft. Ga jij op </w:t>
      </w:r>
      <w:r>
        <w:rPr>
          <w:b/>
          <w:bCs/>
        </w:rPr>
        <w:t>&lt;datum&gt;</w:t>
      </w:r>
      <w:r>
        <w:t xml:space="preserve"> de uitdaging aan?</w:t>
      </w:r>
    </w:p>
    <w:p w14:paraId="46E2021C" w14:textId="77777777" w:rsidR="00276EBE" w:rsidRDefault="00276EBE" w:rsidP="00276EBE">
      <w:pPr>
        <w:pStyle w:val="Geenafstand"/>
        <w:spacing w:line="276" w:lineRule="auto"/>
      </w:pPr>
    </w:p>
    <w:p w14:paraId="3215F94A" w14:textId="456ECE02" w:rsidR="00276EBE" w:rsidRDefault="00276EBE" w:rsidP="00276EBE">
      <w:pPr>
        <w:pStyle w:val="Geenafstand"/>
        <w:spacing w:line="276" w:lineRule="auto"/>
      </w:pPr>
      <w:r w:rsidRPr="005F4FDC">
        <w:t>Offline gaan we aan de slag met verschillende puzzels, creatieve opdrachten en doe-opdrachten die je online steeds van ons krijgt. Doe mee met dit unieke en uitdagende avontuur</w:t>
      </w:r>
      <w:r>
        <w:t xml:space="preserve">. Beleef het verhaal van Hemelvaart en Pinksteren </w:t>
      </w:r>
      <w:r w:rsidRPr="005F4FDC">
        <w:t>met je hele gezin.</w:t>
      </w:r>
    </w:p>
    <w:p w14:paraId="28DE3079" w14:textId="611B9381" w:rsidR="009665EC" w:rsidRDefault="009665EC" w:rsidP="006523E1">
      <w:pPr>
        <w:pStyle w:val="Normaalweb"/>
        <w:spacing w:before="0" w:beforeAutospacing="0" w:after="0" w:afterAutospacing="0" w:line="276" w:lineRule="auto"/>
        <w:rPr>
          <w:rFonts w:ascii="Trebuchet MS" w:hAnsi="Trebuchet MS" w:cs="Calibri"/>
          <w:sz w:val="22"/>
          <w:szCs w:val="22"/>
        </w:rPr>
      </w:pPr>
    </w:p>
    <w:p w14:paraId="50815971" w14:textId="77777777" w:rsidR="00276EBE" w:rsidRPr="00B65878" w:rsidRDefault="00276EBE" w:rsidP="00276EBE">
      <w:pPr>
        <w:pStyle w:val="Kop2"/>
        <w:spacing w:after="0" w:line="276" w:lineRule="auto"/>
      </w:pPr>
      <w:r w:rsidRPr="00B65878">
        <w:t>Hoe werkt het?</w:t>
      </w:r>
    </w:p>
    <w:p w14:paraId="0D512C94" w14:textId="77777777" w:rsidR="00276EBE" w:rsidRDefault="00276EBE" w:rsidP="00276EBE">
      <w:pPr>
        <w:pStyle w:val="Geenafstand"/>
        <w:spacing w:line="276" w:lineRule="auto"/>
      </w:pPr>
      <w:r w:rsidRPr="005F4FDC">
        <w:t xml:space="preserve">Je speelt dit spel thuis, met je hele gezin (minimaal twee personen). </w:t>
      </w:r>
      <w:r w:rsidRPr="00B65878">
        <w:t xml:space="preserve">De </w:t>
      </w:r>
      <w:r>
        <w:t xml:space="preserve">begeleider van de PinksterChallenge </w:t>
      </w:r>
      <w:r w:rsidRPr="00B65878">
        <w:t>stuurt</w:t>
      </w:r>
      <w:r>
        <w:t xml:space="preserve"> in een aantal rondes</w:t>
      </w:r>
      <w:r w:rsidRPr="00B65878">
        <w:t xml:space="preserve"> via WhatsApp YouTube-filmpjes met verschillende </w:t>
      </w:r>
      <w:proofErr w:type="spellStart"/>
      <w:r w:rsidRPr="00B65878">
        <w:t>challenges</w:t>
      </w:r>
      <w:proofErr w:type="spellEnd"/>
      <w:r w:rsidRPr="00B65878">
        <w:t xml:space="preserve">: puzzels, creatieve opdrachten en doe-opdrachten waarmee </w:t>
      </w:r>
      <w:r>
        <w:t xml:space="preserve">de deelnemers </w:t>
      </w:r>
      <w:r w:rsidRPr="00B65878">
        <w:t>punten ku</w:t>
      </w:r>
      <w:r>
        <w:t>nnen</w:t>
      </w:r>
      <w:r w:rsidRPr="00B65878">
        <w:t xml:space="preserve"> verdienen</w:t>
      </w:r>
      <w:r>
        <w:t xml:space="preserve">. </w:t>
      </w:r>
      <w:r w:rsidRPr="005F4FDC">
        <w:t>Je hebt dus eigenlijk alleen een telefoon met WhatsApp nodig. W</w:t>
      </w:r>
      <w:r>
        <w:t>anneer we in meerdere groepen spelen, d</w:t>
      </w:r>
      <w:r w:rsidRPr="005F4FDC">
        <w:t xml:space="preserve">elen </w:t>
      </w:r>
      <w:r>
        <w:t xml:space="preserve">we </w:t>
      </w:r>
      <w:r w:rsidRPr="005F4FDC">
        <w:t>de groepen automatisch in</w:t>
      </w:r>
      <w:r>
        <w:t>. Je kunt dus niet kiezen tegen wie je de PinksterChallenge speelt.</w:t>
      </w:r>
    </w:p>
    <w:p w14:paraId="6DA43B3C" w14:textId="77777777" w:rsidR="00276EBE" w:rsidRDefault="00276EBE" w:rsidP="006523E1">
      <w:pPr>
        <w:pStyle w:val="Normaalweb"/>
        <w:spacing w:before="0" w:beforeAutospacing="0" w:after="0" w:afterAutospacing="0" w:line="276" w:lineRule="auto"/>
        <w:rPr>
          <w:rFonts w:ascii="Trebuchet MS" w:hAnsi="Trebuchet MS" w:cs="Calibri"/>
          <w:sz w:val="22"/>
          <w:szCs w:val="22"/>
        </w:rPr>
      </w:pPr>
    </w:p>
    <w:p w14:paraId="49DBCA86" w14:textId="5C9B6B75" w:rsidR="00E12C2F" w:rsidRDefault="00E12C2F" w:rsidP="006523E1">
      <w:pPr>
        <w:pStyle w:val="Kop2"/>
        <w:spacing w:after="0" w:line="276" w:lineRule="auto"/>
      </w:pPr>
      <w:r>
        <w:t>Waar en wanneer</w:t>
      </w:r>
      <w:r w:rsidR="00276EBE">
        <w:t>?</w:t>
      </w:r>
    </w:p>
    <w:p w14:paraId="699EC649" w14:textId="5D160864" w:rsidR="00E12C2F" w:rsidRPr="00276EBE" w:rsidRDefault="00276EBE" w:rsidP="006523E1">
      <w:pPr>
        <w:spacing w:line="276" w:lineRule="auto"/>
        <w:rPr>
          <w:b/>
          <w:bCs/>
        </w:rPr>
      </w:pPr>
      <w:r w:rsidRPr="00276EBE">
        <w:rPr>
          <w:b/>
          <w:bCs/>
        </w:rPr>
        <w:t>&lt;</w:t>
      </w:r>
      <w:r w:rsidR="00E12C2F" w:rsidRPr="00276EBE">
        <w:rPr>
          <w:b/>
          <w:bCs/>
        </w:rPr>
        <w:t>zelf in te vullen</w:t>
      </w:r>
      <w:r w:rsidRPr="00276EBE">
        <w:rPr>
          <w:b/>
          <w:bCs/>
        </w:rPr>
        <w:t>&gt;</w:t>
      </w:r>
    </w:p>
    <w:p w14:paraId="7BC80ECD" w14:textId="48901988" w:rsidR="00E12C2F" w:rsidRDefault="00E12C2F" w:rsidP="006523E1">
      <w:pPr>
        <w:pStyle w:val="Normaalweb"/>
        <w:spacing w:before="0" w:beforeAutospacing="0" w:after="0" w:afterAutospacing="0" w:line="276" w:lineRule="auto"/>
        <w:rPr>
          <w:rFonts w:ascii="Trebuchet MS" w:hAnsi="Trebuchet MS" w:cs="Calibri"/>
          <w:sz w:val="22"/>
          <w:szCs w:val="22"/>
        </w:rPr>
      </w:pPr>
    </w:p>
    <w:p w14:paraId="298DA91E" w14:textId="77777777" w:rsidR="00276EBE" w:rsidRDefault="00276EBE" w:rsidP="00276EBE">
      <w:pPr>
        <w:pStyle w:val="Kop2"/>
        <w:spacing w:after="0" w:line="276" w:lineRule="auto"/>
      </w:pPr>
      <w:r w:rsidRPr="003F24F4">
        <w:t>Meedoen?</w:t>
      </w:r>
    </w:p>
    <w:p w14:paraId="24CA0F65" w14:textId="7DFA197D" w:rsidR="00276EBE" w:rsidRPr="00276EBE" w:rsidRDefault="00276EBE" w:rsidP="00276EBE">
      <w:pPr>
        <w:pStyle w:val="Geenafstand"/>
        <w:rPr>
          <w:b/>
          <w:bCs/>
        </w:rPr>
      </w:pPr>
      <w:r w:rsidRPr="00276EBE">
        <w:rPr>
          <w:b/>
          <w:bCs/>
        </w:rPr>
        <w:t>&lt;Laat dit weg als je besluit dat een ‘aanwezig-melding</w:t>
      </w:r>
      <w:r>
        <w:rPr>
          <w:b/>
          <w:bCs/>
        </w:rPr>
        <w:t>’</w:t>
      </w:r>
      <w:r w:rsidRPr="00276EBE">
        <w:rPr>
          <w:b/>
          <w:bCs/>
        </w:rPr>
        <w:t xml:space="preserve"> op </w:t>
      </w:r>
      <w:r>
        <w:rPr>
          <w:b/>
          <w:bCs/>
        </w:rPr>
        <w:t>F</w:t>
      </w:r>
      <w:r w:rsidRPr="00276EBE">
        <w:rPr>
          <w:b/>
          <w:bCs/>
        </w:rPr>
        <w:t>acebook genoeg is&gt;</w:t>
      </w:r>
    </w:p>
    <w:p w14:paraId="5F5FB2DE" w14:textId="77777777" w:rsidR="00276EBE" w:rsidRDefault="00276EBE" w:rsidP="00276EBE">
      <w:pPr>
        <w:pStyle w:val="Normaalweb"/>
        <w:spacing w:before="0" w:beforeAutospacing="0" w:after="0" w:afterAutospacing="0" w:line="276" w:lineRule="auto"/>
        <w:rPr>
          <w:rFonts w:ascii="Trebuchet MS" w:hAnsi="Trebuchet MS" w:cs="Calibri"/>
        </w:rPr>
      </w:pPr>
    </w:p>
    <w:p w14:paraId="76BD6078" w14:textId="0C312349" w:rsidR="00177643" w:rsidRDefault="00276EBE" w:rsidP="00276EBE">
      <w:pPr>
        <w:pStyle w:val="Normaalweb"/>
        <w:spacing w:before="0" w:beforeAutospacing="0" w:after="0" w:afterAutospacing="0" w:line="276" w:lineRule="auto"/>
        <w:rPr>
          <w:rFonts w:ascii="Trebuchet MS" w:hAnsi="Trebuchet MS" w:cs="Calibri"/>
        </w:rPr>
      </w:pPr>
      <w:r w:rsidRPr="004C68CA">
        <w:rPr>
          <w:rFonts w:ascii="Trebuchet MS" w:hAnsi="Trebuchet MS" w:cs="Calibri"/>
        </w:rPr>
        <w:t xml:space="preserve">Wil jij </w:t>
      </w:r>
      <w:r w:rsidRPr="004C68CA">
        <w:rPr>
          <w:rFonts w:ascii="Trebuchet MS" w:hAnsi="Trebuchet MS" w:cs="Calibri"/>
          <w:b/>
          <w:bCs/>
        </w:rPr>
        <w:t>&lt; vul hier de doelgroepen in die je voor ogen hebt&gt;</w:t>
      </w:r>
      <w:r w:rsidRPr="004C68CA">
        <w:rPr>
          <w:rFonts w:ascii="Trebuchet MS" w:hAnsi="Trebuchet MS" w:cs="Calibri"/>
        </w:rPr>
        <w:t xml:space="preserve"> meedoen aan de PinksterChallenge op </w:t>
      </w:r>
      <w:r w:rsidRPr="004C68CA">
        <w:rPr>
          <w:rFonts w:ascii="Trebuchet MS" w:hAnsi="Trebuchet MS" w:cs="Calibri"/>
          <w:b/>
          <w:bCs/>
        </w:rPr>
        <w:t>&lt;datum&gt;</w:t>
      </w:r>
      <w:r w:rsidRPr="004C68CA">
        <w:rPr>
          <w:rFonts w:ascii="Trebuchet MS" w:hAnsi="Trebuchet MS" w:cs="Calibri"/>
        </w:rPr>
        <w:t xml:space="preserve"> tussen </w:t>
      </w:r>
      <w:r w:rsidRPr="004C68CA">
        <w:rPr>
          <w:rFonts w:ascii="Trebuchet MS" w:hAnsi="Trebuchet MS" w:cs="Calibri"/>
          <w:b/>
          <w:bCs/>
        </w:rPr>
        <w:t>&lt;</w:t>
      </w:r>
      <w:r>
        <w:rPr>
          <w:rFonts w:ascii="Trebuchet MS" w:hAnsi="Trebuchet MS" w:cs="Calibri"/>
          <w:b/>
          <w:bCs/>
        </w:rPr>
        <w:t>start</w:t>
      </w:r>
      <w:r w:rsidRPr="004C68CA">
        <w:rPr>
          <w:rFonts w:ascii="Trebuchet MS" w:hAnsi="Trebuchet MS" w:cs="Calibri"/>
          <w:b/>
          <w:bCs/>
        </w:rPr>
        <w:t>tijd&gt;</w:t>
      </w:r>
      <w:r>
        <w:rPr>
          <w:rFonts w:ascii="Trebuchet MS" w:hAnsi="Trebuchet MS" w:cs="Calibri"/>
          <w:b/>
          <w:bCs/>
        </w:rPr>
        <w:t xml:space="preserve"> </w:t>
      </w:r>
      <w:r>
        <w:rPr>
          <w:rFonts w:ascii="Trebuchet MS" w:hAnsi="Trebuchet MS" w:cs="Calibri"/>
        </w:rPr>
        <w:t xml:space="preserve">en </w:t>
      </w:r>
      <w:r>
        <w:rPr>
          <w:rFonts w:ascii="Trebuchet MS" w:hAnsi="Trebuchet MS" w:cs="Calibri"/>
          <w:b/>
          <w:bCs/>
        </w:rPr>
        <w:t>&lt;eindtijd&gt;</w:t>
      </w:r>
      <w:r w:rsidRPr="004C68CA">
        <w:rPr>
          <w:rFonts w:ascii="Trebuchet MS" w:hAnsi="Trebuchet MS" w:cs="Calibri"/>
        </w:rPr>
        <w:t xml:space="preserve">? Meld je </w:t>
      </w:r>
      <w:r w:rsidRPr="004C68CA">
        <w:rPr>
          <w:rFonts w:ascii="Trebuchet MS" w:hAnsi="Trebuchet MS" w:cs="Calibri"/>
          <w:b/>
          <w:bCs/>
        </w:rPr>
        <w:t xml:space="preserve">vóór &lt;datum&gt; </w:t>
      </w:r>
      <w:r w:rsidRPr="004C68CA">
        <w:rPr>
          <w:rFonts w:ascii="Trebuchet MS" w:hAnsi="Trebuchet MS" w:cs="Calibri"/>
        </w:rPr>
        <w:t>aan via</w:t>
      </w:r>
      <w:r w:rsidRPr="004C68CA">
        <w:rPr>
          <w:rFonts w:ascii="Trebuchet MS" w:hAnsi="Trebuchet MS" w:cs="Calibri"/>
          <w:b/>
          <w:bCs/>
        </w:rPr>
        <w:t xml:space="preserve"> &lt;e</w:t>
      </w:r>
      <w:r>
        <w:rPr>
          <w:rFonts w:ascii="Trebuchet MS" w:hAnsi="Trebuchet MS" w:cs="Calibri"/>
          <w:b/>
          <w:bCs/>
        </w:rPr>
        <w:t>-</w:t>
      </w:r>
      <w:r w:rsidRPr="004C68CA">
        <w:rPr>
          <w:rFonts w:ascii="Trebuchet MS" w:hAnsi="Trebuchet MS" w:cs="Calibri"/>
          <w:b/>
          <w:bCs/>
        </w:rPr>
        <w:t>mailadres of website</w:t>
      </w:r>
      <w:r>
        <w:rPr>
          <w:rFonts w:ascii="Trebuchet MS" w:hAnsi="Trebuchet MS" w:cs="Calibri"/>
          <w:b/>
          <w:bCs/>
        </w:rPr>
        <w:t xml:space="preserve"> van</w:t>
      </w:r>
      <w:r w:rsidRPr="004C68CA">
        <w:rPr>
          <w:rFonts w:ascii="Trebuchet MS" w:hAnsi="Trebuchet MS" w:cs="Calibri"/>
          <w:b/>
          <w:bCs/>
        </w:rPr>
        <w:t xml:space="preserve"> parochie&gt;</w:t>
      </w:r>
      <w:r w:rsidR="004A24A5">
        <w:rPr>
          <w:rFonts w:ascii="Trebuchet MS" w:hAnsi="Trebuchet MS" w:cs="Calibri"/>
          <w:b/>
          <w:bCs/>
        </w:rPr>
        <w:t xml:space="preserve"> </w:t>
      </w:r>
      <w:r w:rsidR="004A24A5" w:rsidRPr="004A24A5">
        <w:rPr>
          <w:rFonts w:ascii="Trebuchet MS" w:hAnsi="Trebuchet MS" w:cs="Calibri"/>
        </w:rPr>
        <w:t>en g</w:t>
      </w:r>
      <w:r w:rsidR="004A24A5" w:rsidRPr="004C68CA">
        <w:rPr>
          <w:rFonts w:ascii="Trebuchet MS" w:hAnsi="Trebuchet MS" w:cs="Calibri"/>
        </w:rPr>
        <w:t xml:space="preserve">eef je naam en </w:t>
      </w:r>
      <w:r w:rsidR="004A24A5" w:rsidRPr="004A24A5">
        <w:rPr>
          <w:rFonts w:ascii="Trebuchet MS" w:hAnsi="Trebuchet MS" w:cs="Calibri"/>
        </w:rPr>
        <w:t>WhatsApp</w:t>
      </w:r>
      <w:r w:rsidR="004A24A5" w:rsidRPr="004C68CA">
        <w:rPr>
          <w:rFonts w:ascii="Trebuchet MS" w:hAnsi="Trebuchet MS" w:cs="Calibri"/>
        </w:rPr>
        <w:t xml:space="preserve">nummer </w:t>
      </w:r>
      <w:r w:rsidR="004A24A5" w:rsidRPr="004A24A5">
        <w:rPr>
          <w:rFonts w:ascii="Trebuchet MS" w:hAnsi="Trebuchet MS" w:cs="Calibri"/>
        </w:rPr>
        <w:t>door</w:t>
      </w:r>
      <w:r w:rsidR="004A24A5" w:rsidRPr="004C68CA">
        <w:rPr>
          <w:rFonts w:ascii="Trebuchet MS" w:hAnsi="Trebuchet MS" w:cs="Calibri"/>
        </w:rPr>
        <w:t>.</w:t>
      </w:r>
      <w:r w:rsidR="004A24A5">
        <w:rPr>
          <w:rFonts w:ascii="Trebuchet MS" w:hAnsi="Trebuchet MS" w:cs="Calibri"/>
        </w:rPr>
        <w:t xml:space="preserve"> </w:t>
      </w:r>
      <w:r w:rsidRPr="004C68CA">
        <w:rPr>
          <w:rFonts w:ascii="Trebuchet MS" w:hAnsi="Trebuchet MS" w:cs="Calibri"/>
        </w:rPr>
        <w:t>We gebruiken je opgegeven 06-nummer om de filmpjes en vragen van de PinksterChallenge in een WhatsAppgroep naar je te sturen.</w:t>
      </w:r>
    </w:p>
    <w:p w14:paraId="542363FC" w14:textId="77777777" w:rsidR="00177643" w:rsidRDefault="00177643">
      <w:pPr>
        <w:spacing w:after="160" w:line="259" w:lineRule="auto"/>
        <w:rPr>
          <w:rFonts w:eastAsia="Times New Roman" w:cs="Calibri"/>
        </w:rPr>
      </w:pPr>
      <w:r>
        <w:rPr>
          <w:rFonts w:cs="Calibri"/>
        </w:rPr>
        <w:br w:type="page"/>
      </w:r>
    </w:p>
    <w:p w14:paraId="6DB5E2C3" w14:textId="58777AB6" w:rsidR="00E12C2F" w:rsidRDefault="00E12C2F" w:rsidP="006523E1">
      <w:pPr>
        <w:pStyle w:val="Kop1"/>
        <w:spacing w:after="0" w:line="276" w:lineRule="auto"/>
      </w:pPr>
      <w:r>
        <w:lastRenderedPageBreak/>
        <w:t>Bijlage 5B: Facebook</w:t>
      </w:r>
      <w:r w:rsidR="00177643">
        <w:t>p</w:t>
      </w:r>
      <w:r>
        <w:t>ost</w:t>
      </w:r>
    </w:p>
    <w:p w14:paraId="67B007E6" w14:textId="7F11F4F3" w:rsidR="00E12C2F" w:rsidRDefault="00E12C2F" w:rsidP="006523E1">
      <w:pPr>
        <w:spacing w:line="276" w:lineRule="auto"/>
      </w:pPr>
    </w:p>
    <w:p w14:paraId="6EEF0BA1" w14:textId="5A4814CF" w:rsidR="00E12C2F" w:rsidRDefault="00E12C2F" w:rsidP="006523E1">
      <w:pPr>
        <w:pStyle w:val="Kop2"/>
        <w:spacing w:after="0" w:line="276" w:lineRule="auto"/>
      </w:pPr>
      <w:r>
        <w:t>Voorbeeld 1</w:t>
      </w:r>
    </w:p>
    <w:p w14:paraId="48EB9B14" w14:textId="26B4B2C4" w:rsidR="00987D3C" w:rsidRDefault="00E12C2F" w:rsidP="00987D3C">
      <w:pPr>
        <w:spacing w:line="276" w:lineRule="auto"/>
        <w:rPr>
          <w:rFonts w:cs="Calibri"/>
        </w:rPr>
      </w:pPr>
      <w:r>
        <w:t>Wil je weten wat er n</w:t>
      </w:r>
      <w:r w:rsidR="00276EBE">
        <w:t>á</w:t>
      </w:r>
      <w:r>
        <w:t xml:space="preserve"> Pasen gebeurt</w:t>
      </w:r>
      <w:r w:rsidR="00276EBE">
        <w:t>?</w:t>
      </w:r>
      <w:r>
        <w:t xml:space="preserve"> </w:t>
      </w:r>
      <w:r w:rsidR="00276EBE">
        <w:t>S</w:t>
      </w:r>
      <w:r>
        <w:t xml:space="preserve">peel </w:t>
      </w:r>
      <w:r w:rsidR="00276EBE">
        <w:t xml:space="preserve">dan </w:t>
      </w:r>
      <w:r>
        <w:t xml:space="preserve">mee </w:t>
      </w:r>
      <w:r w:rsidR="00276EBE">
        <w:t>met</w:t>
      </w:r>
      <w:r>
        <w:t xml:space="preserve"> de </w:t>
      </w:r>
      <w:r w:rsidR="00276EBE">
        <w:t>P</w:t>
      </w:r>
      <w:r>
        <w:t>inksterC</w:t>
      </w:r>
      <w:r w:rsidR="00276EBE">
        <w:t>h</w:t>
      </w:r>
      <w:r>
        <w:t>allenge</w:t>
      </w:r>
      <w:r w:rsidR="00276EBE">
        <w:t xml:space="preserve"> op </w:t>
      </w:r>
      <w:r w:rsidR="00276EBE">
        <w:rPr>
          <w:b/>
          <w:bCs/>
        </w:rPr>
        <w:t>&lt;datum&gt;</w:t>
      </w:r>
      <w:r w:rsidR="00987D3C" w:rsidRPr="00987D3C">
        <w:t>. O</w:t>
      </w:r>
      <w:r w:rsidRPr="00987D3C">
        <w:t>n</w:t>
      </w:r>
      <w:r w:rsidR="00987D3C" w:rsidRPr="00987D3C">
        <w:t>t</w:t>
      </w:r>
      <w:r w:rsidRPr="00987D3C">
        <w:t xml:space="preserve">moet </w:t>
      </w:r>
      <w:r w:rsidR="00987D3C">
        <w:t xml:space="preserve">de Emmaüsgangers en </w:t>
      </w:r>
      <w:r w:rsidRPr="00987D3C">
        <w:t xml:space="preserve">ongelovige </w:t>
      </w:r>
      <w:r>
        <w:t>Thomas</w:t>
      </w:r>
      <w:r w:rsidR="00987D3C">
        <w:t>. En</w:t>
      </w:r>
      <w:r>
        <w:t xml:space="preserve"> </w:t>
      </w:r>
      <w:r w:rsidR="00987D3C">
        <w:t xml:space="preserve">ontdek de kracht van de Helper. Meld je </w:t>
      </w:r>
      <w:r w:rsidR="00987D3C" w:rsidRPr="004C68CA">
        <w:rPr>
          <w:rFonts w:cs="Calibri"/>
          <w:b/>
          <w:bCs/>
        </w:rPr>
        <w:t xml:space="preserve">vóór &lt;datum&gt; </w:t>
      </w:r>
      <w:r w:rsidR="00987D3C" w:rsidRPr="004C68CA">
        <w:rPr>
          <w:rFonts w:cs="Calibri"/>
        </w:rPr>
        <w:t>aan via</w:t>
      </w:r>
      <w:r w:rsidR="00987D3C" w:rsidRPr="004C68CA">
        <w:rPr>
          <w:rFonts w:cs="Calibri"/>
          <w:b/>
          <w:bCs/>
        </w:rPr>
        <w:t xml:space="preserve"> &lt;</w:t>
      </w:r>
      <w:r w:rsidR="00987D3C">
        <w:rPr>
          <w:rFonts w:cs="Calibri"/>
          <w:b/>
          <w:bCs/>
        </w:rPr>
        <w:t xml:space="preserve">Facebook-evenement, </w:t>
      </w:r>
      <w:r w:rsidR="00987D3C" w:rsidRPr="004C68CA">
        <w:rPr>
          <w:rFonts w:cs="Calibri"/>
          <w:b/>
          <w:bCs/>
        </w:rPr>
        <w:t>e</w:t>
      </w:r>
      <w:r w:rsidR="00987D3C">
        <w:rPr>
          <w:rFonts w:cs="Calibri"/>
          <w:b/>
          <w:bCs/>
        </w:rPr>
        <w:t>-</w:t>
      </w:r>
      <w:r w:rsidR="00987D3C" w:rsidRPr="004C68CA">
        <w:rPr>
          <w:rFonts w:cs="Calibri"/>
          <w:b/>
          <w:bCs/>
        </w:rPr>
        <w:t>mailadres of website</w:t>
      </w:r>
      <w:r w:rsidR="00987D3C">
        <w:rPr>
          <w:rFonts w:cs="Calibri"/>
          <w:b/>
          <w:bCs/>
        </w:rPr>
        <w:t xml:space="preserve"> van</w:t>
      </w:r>
      <w:r w:rsidR="00987D3C" w:rsidRPr="004C68CA">
        <w:rPr>
          <w:rFonts w:cs="Calibri"/>
          <w:b/>
          <w:bCs/>
        </w:rPr>
        <w:t xml:space="preserve"> parochie&gt;</w:t>
      </w:r>
      <w:r w:rsidR="004A24A5">
        <w:rPr>
          <w:rFonts w:cs="Calibri"/>
        </w:rPr>
        <w:t xml:space="preserve"> en g</w:t>
      </w:r>
      <w:r w:rsidR="004A24A5" w:rsidRPr="004C68CA">
        <w:rPr>
          <w:rFonts w:cs="Calibri"/>
        </w:rPr>
        <w:t xml:space="preserve">eef je naam en </w:t>
      </w:r>
      <w:r w:rsidR="004A24A5">
        <w:rPr>
          <w:rFonts w:cs="Calibri"/>
        </w:rPr>
        <w:t>WhatsApp</w:t>
      </w:r>
      <w:r w:rsidR="004A24A5" w:rsidRPr="004C68CA">
        <w:rPr>
          <w:rFonts w:cs="Calibri"/>
        </w:rPr>
        <w:t xml:space="preserve">nummer </w:t>
      </w:r>
      <w:r w:rsidR="004A24A5">
        <w:rPr>
          <w:rFonts w:cs="Calibri"/>
        </w:rPr>
        <w:t>door</w:t>
      </w:r>
      <w:r w:rsidR="004A24A5" w:rsidRPr="004C68CA">
        <w:rPr>
          <w:rFonts w:cs="Calibri"/>
        </w:rPr>
        <w:t>.</w:t>
      </w:r>
    </w:p>
    <w:p w14:paraId="6F753CDE" w14:textId="7FACF439" w:rsidR="00E12C2F" w:rsidRDefault="00E12C2F" w:rsidP="006523E1">
      <w:pPr>
        <w:spacing w:line="276" w:lineRule="auto"/>
      </w:pPr>
    </w:p>
    <w:p w14:paraId="29223E59" w14:textId="34D8C2C3" w:rsidR="00E12C2F" w:rsidRDefault="00E12C2F" w:rsidP="00987D3C">
      <w:pPr>
        <w:pStyle w:val="Kop2"/>
      </w:pPr>
      <w:r>
        <w:t xml:space="preserve">Voorbeeld 2 </w:t>
      </w:r>
    </w:p>
    <w:p w14:paraId="1BAEE77C" w14:textId="10CB2B63" w:rsidR="00987D3C" w:rsidRDefault="00987D3C" w:rsidP="00987D3C">
      <w:pPr>
        <w:spacing w:line="276" w:lineRule="auto"/>
        <w:rPr>
          <w:rFonts w:cs="Calibri"/>
        </w:rPr>
      </w:pPr>
      <w:r>
        <w:t>Heb je a</w:t>
      </w:r>
      <w:r w:rsidR="00E12C2F">
        <w:t>ltijd al willen weten wat het bekende tv</w:t>
      </w:r>
      <w:r w:rsidR="006F7A48">
        <w:t>-</w:t>
      </w:r>
      <w:r w:rsidR="00E12C2F">
        <w:t xml:space="preserve">programma de Lama’s met </w:t>
      </w:r>
      <w:r w:rsidR="00276EBE">
        <w:t>P</w:t>
      </w:r>
      <w:r w:rsidR="00E12C2F">
        <w:t>inkster</w:t>
      </w:r>
      <w:r w:rsidR="00276EBE">
        <w:t>en</w:t>
      </w:r>
      <w:r w:rsidR="00E12C2F">
        <w:t xml:space="preserve"> te maken heeft</w:t>
      </w:r>
      <w:r w:rsidR="00276EBE">
        <w:t>?</w:t>
      </w:r>
      <w:r w:rsidR="00E12C2F">
        <w:t xml:space="preserve"> </w:t>
      </w:r>
      <w:r>
        <w:t xml:space="preserve">Speel dan mee met de PinksterChallenge op </w:t>
      </w:r>
      <w:r>
        <w:rPr>
          <w:b/>
          <w:bCs/>
        </w:rPr>
        <w:t>&lt;datum&gt;</w:t>
      </w:r>
      <w:r w:rsidRPr="00987D3C">
        <w:t>.</w:t>
      </w:r>
      <w:r>
        <w:t xml:space="preserve"> Meld je </w:t>
      </w:r>
      <w:r w:rsidRPr="004C68CA">
        <w:rPr>
          <w:rFonts w:cs="Calibri"/>
          <w:b/>
          <w:bCs/>
        </w:rPr>
        <w:t xml:space="preserve">vóór &lt;datum&gt; </w:t>
      </w:r>
      <w:r w:rsidRPr="004C68CA">
        <w:rPr>
          <w:rFonts w:cs="Calibri"/>
        </w:rPr>
        <w:t>aan via</w:t>
      </w:r>
      <w:r w:rsidRPr="004C68CA">
        <w:rPr>
          <w:rFonts w:cs="Calibri"/>
          <w:b/>
          <w:bCs/>
        </w:rPr>
        <w:t xml:space="preserve"> &lt;</w:t>
      </w:r>
      <w:r>
        <w:rPr>
          <w:rFonts w:cs="Calibri"/>
          <w:b/>
          <w:bCs/>
        </w:rPr>
        <w:t xml:space="preserve">Facebook-evenement, </w:t>
      </w:r>
      <w:r w:rsidRPr="004C68CA">
        <w:rPr>
          <w:rFonts w:cs="Calibri"/>
          <w:b/>
          <w:bCs/>
        </w:rPr>
        <w:t>e</w:t>
      </w:r>
      <w:r>
        <w:rPr>
          <w:rFonts w:cs="Calibri"/>
          <w:b/>
          <w:bCs/>
        </w:rPr>
        <w:t>-</w:t>
      </w:r>
      <w:r w:rsidRPr="004C68CA">
        <w:rPr>
          <w:rFonts w:cs="Calibri"/>
          <w:b/>
          <w:bCs/>
        </w:rPr>
        <w:t>mailadres of website</w:t>
      </w:r>
      <w:r>
        <w:rPr>
          <w:rFonts w:cs="Calibri"/>
          <w:b/>
          <w:bCs/>
        </w:rPr>
        <w:t xml:space="preserve"> van</w:t>
      </w:r>
      <w:r w:rsidRPr="004C68CA">
        <w:rPr>
          <w:rFonts w:cs="Calibri"/>
          <w:b/>
          <w:bCs/>
        </w:rPr>
        <w:t xml:space="preserve"> parochie&gt;</w:t>
      </w:r>
      <w:r w:rsidR="004A24A5">
        <w:rPr>
          <w:rFonts w:cs="Calibri"/>
        </w:rPr>
        <w:t xml:space="preserve"> en g</w:t>
      </w:r>
      <w:r w:rsidRPr="004C68CA">
        <w:rPr>
          <w:rFonts w:cs="Calibri"/>
        </w:rPr>
        <w:t xml:space="preserve">eef je naam en </w:t>
      </w:r>
      <w:r w:rsidR="006F7A48">
        <w:rPr>
          <w:rFonts w:cs="Calibri"/>
        </w:rPr>
        <w:t>WhatsApp</w:t>
      </w:r>
      <w:r w:rsidRPr="004C68CA">
        <w:rPr>
          <w:rFonts w:cs="Calibri"/>
        </w:rPr>
        <w:t xml:space="preserve">nummer </w:t>
      </w:r>
      <w:r w:rsidR="006F7A48">
        <w:rPr>
          <w:rFonts w:cs="Calibri"/>
        </w:rPr>
        <w:t>door</w:t>
      </w:r>
      <w:r w:rsidRPr="004C68CA">
        <w:rPr>
          <w:rFonts w:cs="Calibri"/>
        </w:rPr>
        <w:t>.</w:t>
      </w:r>
    </w:p>
    <w:p w14:paraId="68F96556" w14:textId="42B19651" w:rsidR="00E12C2F" w:rsidRDefault="00E12C2F" w:rsidP="006523E1">
      <w:pPr>
        <w:spacing w:line="276" w:lineRule="auto"/>
      </w:pPr>
    </w:p>
    <w:p w14:paraId="31E087DB" w14:textId="54C13C3D" w:rsidR="00E12C2F" w:rsidRDefault="00E12C2F" w:rsidP="00987D3C">
      <w:pPr>
        <w:pStyle w:val="Kop2"/>
      </w:pPr>
      <w:r>
        <w:t>Voorbeeld 3</w:t>
      </w:r>
    </w:p>
    <w:p w14:paraId="4F489B63" w14:textId="47F9A554" w:rsidR="006F7A48" w:rsidRDefault="006F7A48" w:rsidP="006F7A48">
      <w:pPr>
        <w:spacing w:line="276" w:lineRule="auto"/>
        <w:rPr>
          <w:rFonts w:cs="Calibri"/>
        </w:rPr>
      </w:pPr>
      <w:r w:rsidRPr="006F7A48">
        <w:t xml:space="preserve">Ontmoet </w:t>
      </w:r>
      <w:r>
        <w:t xml:space="preserve">de </w:t>
      </w:r>
      <w:r w:rsidRPr="006F7A48">
        <w:t xml:space="preserve">vrienden van Jezus en ontdek met hen wat er ná Pasen gebeurt. </w:t>
      </w:r>
      <w:r>
        <w:t xml:space="preserve">Met </w:t>
      </w:r>
      <w:r w:rsidRPr="00B65878">
        <w:t>puzzels, creatieve opdrachten en doe-opdrachten</w:t>
      </w:r>
      <w:r>
        <w:t xml:space="preserve"> volgen we Jezus’ vrienden voorbij de stilte naar ...? Speel mee met de PinksterChallenge op </w:t>
      </w:r>
      <w:r>
        <w:rPr>
          <w:b/>
          <w:bCs/>
        </w:rPr>
        <w:t>&lt;datum&gt;</w:t>
      </w:r>
      <w:r>
        <w:t xml:space="preserve"> en kom erachter! Meld je </w:t>
      </w:r>
      <w:r w:rsidRPr="004C68CA">
        <w:rPr>
          <w:rFonts w:cs="Calibri"/>
          <w:b/>
          <w:bCs/>
        </w:rPr>
        <w:t xml:space="preserve">vóór &lt;datum&gt; </w:t>
      </w:r>
      <w:r w:rsidRPr="004C68CA">
        <w:rPr>
          <w:rFonts w:cs="Calibri"/>
        </w:rPr>
        <w:t>aan via</w:t>
      </w:r>
      <w:r w:rsidRPr="004C68CA">
        <w:rPr>
          <w:rFonts w:cs="Calibri"/>
          <w:b/>
          <w:bCs/>
        </w:rPr>
        <w:t xml:space="preserve"> &lt;</w:t>
      </w:r>
      <w:r>
        <w:rPr>
          <w:rFonts w:cs="Calibri"/>
          <w:b/>
          <w:bCs/>
        </w:rPr>
        <w:t xml:space="preserve">Facebook-evenement, </w:t>
      </w:r>
      <w:r w:rsidRPr="004C68CA">
        <w:rPr>
          <w:rFonts w:cs="Calibri"/>
          <w:b/>
          <w:bCs/>
        </w:rPr>
        <w:t>e</w:t>
      </w:r>
      <w:r>
        <w:rPr>
          <w:rFonts w:cs="Calibri"/>
          <w:b/>
          <w:bCs/>
        </w:rPr>
        <w:t>-</w:t>
      </w:r>
      <w:r w:rsidRPr="004C68CA">
        <w:rPr>
          <w:rFonts w:cs="Calibri"/>
          <w:b/>
          <w:bCs/>
        </w:rPr>
        <w:t>mailadres of website</w:t>
      </w:r>
      <w:r>
        <w:rPr>
          <w:rFonts w:cs="Calibri"/>
          <w:b/>
          <w:bCs/>
        </w:rPr>
        <w:t xml:space="preserve"> van</w:t>
      </w:r>
      <w:r w:rsidRPr="004C68CA">
        <w:rPr>
          <w:rFonts w:cs="Calibri"/>
          <w:b/>
          <w:bCs/>
        </w:rPr>
        <w:t xml:space="preserve"> parochie&gt;</w:t>
      </w:r>
      <w:r w:rsidR="004A24A5">
        <w:rPr>
          <w:rFonts w:cs="Calibri"/>
        </w:rPr>
        <w:t xml:space="preserve"> en g</w:t>
      </w:r>
      <w:r w:rsidR="004A24A5" w:rsidRPr="004C68CA">
        <w:rPr>
          <w:rFonts w:cs="Calibri"/>
        </w:rPr>
        <w:t xml:space="preserve">eef je naam en </w:t>
      </w:r>
      <w:r w:rsidR="004A24A5">
        <w:rPr>
          <w:rFonts w:cs="Calibri"/>
        </w:rPr>
        <w:t>WhatsApp</w:t>
      </w:r>
      <w:r w:rsidR="004A24A5" w:rsidRPr="004C68CA">
        <w:rPr>
          <w:rFonts w:cs="Calibri"/>
        </w:rPr>
        <w:t xml:space="preserve">nummer </w:t>
      </w:r>
      <w:r w:rsidR="004A24A5">
        <w:rPr>
          <w:rFonts w:cs="Calibri"/>
        </w:rPr>
        <w:t>door</w:t>
      </w:r>
      <w:r w:rsidR="004A24A5" w:rsidRPr="004C68CA">
        <w:rPr>
          <w:rFonts w:cs="Calibri"/>
        </w:rPr>
        <w:t>.</w:t>
      </w:r>
    </w:p>
    <w:p w14:paraId="44560774" w14:textId="77777777" w:rsidR="00987D3C" w:rsidRDefault="00987D3C" w:rsidP="006523E1">
      <w:pPr>
        <w:spacing w:line="276" w:lineRule="auto"/>
      </w:pPr>
    </w:p>
    <w:p w14:paraId="0B7670AB" w14:textId="6AFCBE9A" w:rsidR="00E12C2F" w:rsidRDefault="00E12C2F" w:rsidP="006523E1">
      <w:pPr>
        <w:pStyle w:val="Kop1"/>
        <w:spacing w:after="0" w:line="276" w:lineRule="auto"/>
      </w:pPr>
      <w:r>
        <w:t>Bijlage 5c: Whats</w:t>
      </w:r>
      <w:r w:rsidR="00177643">
        <w:t>A</w:t>
      </w:r>
      <w:r>
        <w:t>ppbericht</w:t>
      </w:r>
    </w:p>
    <w:p w14:paraId="58EFFF3B" w14:textId="0A1F4FB5" w:rsidR="00E12C2F" w:rsidRDefault="00E12C2F" w:rsidP="006523E1">
      <w:pPr>
        <w:spacing w:line="276" w:lineRule="auto"/>
      </w:pPr>
    </w:p>
    <w:p w14:paraId="77237498" w14:textId="4D6667F5" w:rsidR="00E12C2F" w:rsidRPr="00E12C2F" w:rsidRDefault="00987D3C" w:rsidP="006523E1">
      <w:pPr>
        <w:spacing w:line="276" w:lineRule="auto"/>
      </w:pPr>
      <w:r>
        <w:t xml:space="preserve">Hoi </w:t>
      </w:r>
      <w:r>
        <w:rPr>
          <w:b/>
          <w:bCs/>
        </w:rPr>
        <w:t>&lt;naam&gt;</w:t>
      </w:r>
      <w:r w:rsidR="00BA5DD1">
        <w:t xml:space="preserve">! Doe jij ook mee met de PinksterChallenge? </w:t>
      </w:r>
      <w:r>
        <w:t xml:space="preserve">Het is een </w:t>
      </w:r>
      <w:r w:rsidR="00BA5DD1">
        <w:t>uitdagend</w:t>
      </w:r>
      <w:r>
        <w:t xml:space="preserve"> online spel met</w:t>
      </w:r>
      <w:r w:rsidR="00BA5DD1">
        <w:t xml:space="preserve"> verschillende </w:t>
      </w:r>
      <w:proofErr w:type="spellStart"/>
      <w:r w:rsidR="00BA5DD1" w:rsidRPr="00B65878">
        <w:t>challenges</w:t>
      </w:r>
      <w:proofErr w:type="spellEnd"/>
      <w:r w:rsidR="00BA5DD1" w:rsidRPr="00B65878">
        <w:t>: puzzels, creatieve opdrachten en doe-opdrachten</w:t>
      </w:r>
      <w:r w:rsidR="00BA5DD1">
        <w:t xml:space="preserve">. We spelen de PinksterChallenge met </w:t>
      </w:r>
      <w:r w:rsidR="00BA5DD1" w:rsidRPr="00BA5DD1">
        <w:rPr>
          <w:b/>
          <w:bCs/>
        </w:rPr>
        <w:t>&lt;doelgroep waar ontvanger bij hoort&gt;</w:t>
      </w:r>
      <w:r w:rsidR="00BA5DD1">
        <w:t xml:space="preserve"> op </w:t>
      </w:r>
      <w:r w:rsidR="00BA5DD1">
        <w:rPr>
          <w:b/>
          <w:bCs/>
        </w:rPr>
        <w:t>&lt;datum&gt;</w:t>
      </w:r>
      <w:r w:rsidR="00BA5DD1">
        <w:t xml:space="preserve">, tussen </w:t>
      </w:r>
      <w:r w:rsidR="00BA5DD1">
        <w:rPr>
          <w:b/>
          <w:bCs/>
        </w:rPr>
        <w:t>&lt;starttijd&gt;</w:t>
      </w:r>
      <w:r w:rsidR="00BA5DD1">
        <w:t xml:space="preserve"> en </w:t>
      </w:r>
      <w:r w:rsidR="00BA5DD1">
        <w:rPr>
          <w:b/>
          <w:bCs/>
        </w:rPr>
        <w:t>&lt;eindtijd&gt;</w:t>
      </w:r>
      <w:r w:rsidR="00BA5DD1">
        <w:t>. Laat je even weten of je er online bij bent? Ik heb er zin in!</w:t>
      </w:r>
    </w:p>
    <w:sectPr w:rsidR="00E12C2F" w:rsidRPr="00E12C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61F9D"/>
    <w:multiLevelType w:val="hybridMultilevel"/>
    <w:tmpl w:val="1C6467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07F3A2F"/>
    <w:multiLevelType w:val="multilevel"/>
    <w:tmpl w:val="B0BE1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574653"/>
    <w:multiLevelType w:val="hybridMultilevel"/>
    <w:tmpl w:val="F01858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CEC1F59"/>
    <w:multiLevelType w:val="hybridMultilevel"/>
    <w:tmpl w:val="9BD609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3BE3098"/>
    <w:multiLevelType w:val="multilevel"/>
    <w:tmpl w:val="D270B3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E214BD"/>
    <w:multiLevelType w:val="hybridMultilevel"/>
    <w:tmpl w:val="B0AAD5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7E472BE"/>
    <w:multiLevelType w:val="multilevel"/>
    <w:tmpl w:val="455657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0"/>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DC"/>
    <w:rsid w:val="000776F0"/>
    <w:rsid w:val="00177643"/>
    <w:rsid w:val="001E2702"/>
    <w:rsid w:val="00276EBE"/>
    <w:rsid w:val="003E392A"/>
    <w:rsid w:val="00457F9D"/>
    <w:rsid w:val="004A24A5"/>
    <w:rsid w:val="004C68CA"/>
    <w:rsid w:val="00580ED7"/>
    <w:rsid w:val="005D79ED"/>
    <w:rsid w:val="005E46A3"/>
    <w:rsid w:val="00633F22"/>
    <w:rsid w:val="006523E1"/>
    <w:rsid w:val="006C50AA"/>
    <w:rsid w:val="006F7A48"/>
    <w:rsid w:val="007C5B71"/>
    <w:rsid w:val="008A013D"/>
    <w:rsid w:val="009665EC"/>
    <w:rsid w:val="00987D3C"/>
    <w:rsid w:val="00A541DC"/>
    <w:rsid w:val="00A979FB"/>
    <w:rsid w:val="00BA5DD1"/>
    <w:rsid w:val="00BD1970"/>
    <w:rsid w:val="00D00451"/>
    <w:rsid w:val="00D33DDD"/>
    <w:rsid w:val="00E12C2F"/>
    <w:rsid w:val="00E26B23"/>
    <w:rsid w:val="00EF78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9531D"/>
  <w15:chartTrackingRefBased/>
  <w15:docId w15:val="{7A28932F-808B-4E57-906A-A0EB8C169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541DC"/>
    <w:pPr>
      <w:spacing w:after="0" w:line="240" w:lineRule="auto"/>
    </w:pPr>
    <w:rPr>
      <w:rFonts w:ascii="Trebuchet MS" w:eastAsia="Trebuchet MS" w:hAnsi="Trebuchet MS" w:cs="Trebuchet MS"/>
      <w:color w:val="000000"/>
      <w:sz w:val="24"/>
      <w:szCs w:val="24"/>
      <w:lang w:eastAsia="nl-NL"/>
    </w:rPr>
  </w:style>
  <w:style w:type="paragraph" w:styleId="Kop1">
    <w:name w:val="heading 1"/>
    <w:basedOn w:val="Standaard"/>
    <w:next w:val="Standaard"/>
    <w:link w:val="Kop1Char"/>
    <w:uiPriority w:val="9"/>
    <w:qFormat/>
    <w:rsid w:val="00A541DC"/>
    <w:pPr>
      <w:spacing w:after="14" w:line="259" w:lineRule="auto"/>
      <w:outlineLvl w:val="0"/>
    </w:pPr>
    <w:rPr>
      <w:b/>
      <w:color w:val="00B0F0"/>
      <w:sz w:val="28"/>
      <w:szCs w:val="28"/>
    </w:rPr>
  </w:style>
  <w:style w:type="paragraph" w:styleId="Kop2">
    <w:name w:val="heading 2"/>
    <w:basedOn w:val="Standaard"/>
    <w:next w:val="Standaard"/>
    <w:link w:val="Kop2Char"/>
    <w:uiPriority w:val="9"/>
    <w:unhideWhenUsed/>
    <w:qFormat/>
    <w:rsid w:val="00A541DC"/>
    <w:pPr>
      <w:spacing w:after="12" w:line="259" w:lineRule="auto"/>
      <w:outlineLvl w:val="1"/>
    </w:pPr>
    <w:rPr>
      <w:b/>
      <w:color w:val="FFC000"/>
      <w:sz w:val="28"/>
      <w:szCs w:val="28"/>
    </w:rPr>
  </w:style>
  <w:style w:type="paragraph" w:styleId="Kop3">
    <w:name w:val="heading 3"/>
    <w:basedOn w:val="Kop2"/>
    <w:next w:val="Standaard"/>
    <w:link w:val="Kop3Char"/>
    <w:uiPriority w:val="9"/>
    <w:unhideWhenUsed/>
    <w:qFormat/>
    <w:rsid w:val="00A541DC"/>
    <w:pPr>
      <w:outlineLvl w:val="2"/>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41DC"/>
    <w:rPr>
      <w:rFonts w:ascii="Trebuchet MS" w:eastAsia="Trebuchet MS" w:hAnsi="Trebuchet MS" w:cs="Trebuchet MS"/>
      <w:b/>
      <w:color w:val="00B0F0"/>
      <w:sz w:val="28"/>
      <w:szCs w:val="28"/>
      <w:lang w:eastAsia="nl-NL"/>
    </w:rPr>
  </w:style>
  <w:style w:type="character" w:customStyle="1" w:styleId="Kop2Char">
    <w:name w:val="Kop 2 Char"/>
    <w:basedOn w:val="Standaardalinea-lettertype"/>
    <w:link w:val="Kop2"/>
    <w:uiPriority w:val="9"/>
    <w:rsid w:val="00A541DC"/>
    <w:rPr>
      <w:rFonts w:ascii="Trebuchet MS" w:eastAsia="Trebuchet MS" w:hAnsi="Trebuchet MS" w:cs="Trebuchet MS"/>
      <w:b/>
      <w:color w:val="FFC000"/>
      <w:sz w:val="28"/>
      <w:szCs w:val="28"/>
      <w:lang w:eastAsia="nl-NL"/>
    </w:rPr>
  </w:style>
  <w:style w:type="character" w:customStyle="1" w:styleId="Kop3Char">
    <w:name w:val="Kop 3 Char"/>
    <w:basedOn w:val="Standaardalinea-lettertype"/>
    <w:link w:val="Kop3"/>
    <w:uiPriority w:val="9"/>
    <w:rsid w:val="00A541DC"/>
    <w:rPr>
      <w:rFonts w:ascii="Trebuchet MS" w:eastAsia="Trebuchet MS" w:hAnsi="Trebuchet MS" w:cs="Trebuchet MS"/>
      <w:b/>
      <w:color w:val="FFC000"/>
      <w:sz w:val="24"/>
      <w:szCs w:val="24"/>
      <w:lang w:eastAsia="nl-NL"/>
    </w:rPr>
  </w:style>
  <w:style w:type="paragraph" w:styleId="Geenafstand">
    <w:name w:val="No Spacing"/>
    <w:uiPriority w:val="1"/>
    <w:qFormat/>
    <w:rsid w:val="00A541DC"/>
    <w:pPr>
      <w:spacing w:after="0" w:line="240" w:lineRule="auto"/>
    </w:pPr>
    <w:rPr>
      <w:rFonts w:ascii="Trebuchet MS" w:eastAsia="Trebuchet MS" w:hAnsi="Trebuchet MS" w:cs="Trebuchet MS"/>
      <w:color w:val="000000"/>
      <w:sz w:val="24"/>
      <w:szCs w:val="24"/>
      <w:lang w:eastAsia="nl-NL"/>
    </w:rPr>
  </w:style>
  <w:style w:type="paragraph" w:styleId="Lijstalinea">
    <w:name w:val="List Paragraph"/>
    <w:basedOn w:val="Standaard"/>
    <w:uiPriority w:val="34"/>
    <w:qFormat/>
    <w:rsid w:val="00A541DC"/>
    <w:pPr>
      <w:spacing w:after="160" w:line="259" w:lineRule="auto"/>
      <w:ind w:left="720"/>
      <w:contextualSpacing/>
    </w:pPr>
    <w:rPr>
      <w:rFonts w:asciiTheme="minorHAnsi" w:eastAsiaTheme="minorHAnsi" w:hAnsiTheme="minorHAnsi" w:cstheme="minorBidi"/>
      <w:color w:val="auto"/>
      <w:sz w:val="22"/>
      <w:lang w:eastAsia="en-US"/>
    </w:rPr>
  </w:style>
  <w:style w:type="paragraph" w:styleId="Normaalweb">
    <w:name w:val="Normal (Web)"/>
    <w:basedOn w:val="Standaard"/>
    <w:uiPriority w:val="99"/>
    <w:unhideWhenUsed/>
    <w:rsid w:val="00D00451"/>
    <w:pPr>
      <w:spacing w:before="100" w:beforeAutospacing="1" w:after="100" w:afterAutospacing="1"/>
    </w:pPr>
    <w:rPr>
      <w:rFonts w:ascii="Times New Roman" w:eastAsia="Times New Roman" w:hAnsi="Times New Roman" w:cs="Times New Roman"/>
    </w:rPr>
  </w:style>
  <w:style w:type="paragraph" w:styleId="Titel">
    <w:name w:val="Title"/>
    <w:basedOn w:val="Standaard"/>
    <w:next w:val="Standaard"/>
    <w:link w:val="TitelChar"/>
    <w:uiPriority w:val="10"/>
    <w:qFormat/>
    <w:rsid w:val="00D00451"/>
    <w:pPr>
      <w:shd w:val="clear" w:color="auto" w:fill="FFFFFF"/>
      <w:spacing w:before="300" w:after="300"/>
      <w:outlineLvl w:val="0"/>
    </w:pPr>
    <w:rPr>
      <w:rFonts w:eastAsia="Times New Roman" w:cs="Times New Roman"/>
      <w:color w:val="EAA600"/>
      <w:spacing w:val="15"/>
      <w:kern w:val="36"/>
      <w:sz w:val="40"/>
      <w:szCs w:val="40"/>
    </w:rPr>
  </w:style>
  <w:style w:type="character" w:customStyle="1" w:styleId="TitelChar">
    <w:name w:val="Titel Char"/>
    <w:basedOn w:val="Standaardalinea-lettertype"/>
    <w:link w:val="Titel"/>
    <w:uiPriority w:val="10"/>
    <w:rsid w:val="00D00451"/>
    <w:rPr>
      <w:rFonts w:ascii="Trebuchet MS" w:eastAsia="Times New Roman" w:hAnsi="Trebuchet MS" w:cs="Times New Roman"/>
      <w:color w:val="EAA600"/>
      <w:spacing w:val="15"/>
      <w:kern w:val="36"/>
      <w:sz w:val="40"/>
      <w:szCs w:val="40"/>
      <w:shd w:val="clear" w:color="auto" w:fill="FFFFFF"/>
      <w:lang w:eastAsia="nl-NL"/>
    </w:rPr>
  </w:style>
  <w:style w:type="character" w:styleId="Hyperlink">
    <w:name w:val="Hyperlink"/>
    <w:basedOn w:val="Standaardalinea-lettertype"/>
    <w:uiPriority w:val="99"/>
    <w:unhideWhenUsed/>
    <w:rsid w:val="006523E1"/>
    <w:rPr>
      <w:color w:val="000080"/>
      <w:u w:val="single"/>
    </w:rPr>
  </w:style>
  <w:style w:type="paragraph" w:customStyle="1" w:styleId="western">
    <w:name w:val="western"/>
    <w:basedOn w:val="Standaard"/>
    <w:rsid w:val="006523E1"/>
    <w:pPr>
      <w:spacing w:before="100" w:beforeAutospacing="1" w:after="142" w:line="276" w:lineRule="auto"/>
    </w:pPr>
    <w:rPr>
      <w:rFonts w:eastAsia="Times New Roman" w:cs="Times New Roman"/>
    </w:rPr>
  </w:style>
  <w:style w:type="character" w:styleId="Onopgelostemelding">
    <w:name w:val="Unresolved Mention"/>
    <w:basedOn w:val="Standaardalinea-lettertype"/>
    <w:uiPriority w:val="99"/>
    <w:semiHidden/>
    <w:unhideWhenUsed/>
    <w:rsid w:val="00457F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694231">
      <w:bodyDiv w:val="1"/>
      <w:marLeft w:val="0"/>
      <w:marRight w:val="0"/>
      <w:marTop w:val="0"/>
      <w:marBottom w:val="0"/>
      <w:divBdr>
        <w:top w:val="none" w:sz="0" w:space="0" w:color="auto"/>
        <w:left w:val="none" w:sz="0" w:space="0" w:color="auto"/>
        <w:bottom w:val="none" w:sz="0" w:space="0" w:color="auto"/>
        <w:right w:val="none" w:sz="0" w:space="0" w:color="auto"/>
      </w:divBdr>
    </w:div>
    <w:div w:id="1654213046">
      <w:bodyDiv w:val="1"/>
      <w:marLeft w:val="0"/>
      <w:marRight w:val="0"/>
      <w:marTop w:val="0"/>
      <w:marBottom w:val="0"/>
      <w:divBdr>
        <w:top w:val="none" w:sz="0" w:space="0" w:color="auto"/>
        <w:left w:val="none" w:sz="0" w:space="0" w:color="auto"/>
        <w:bottom w:val="none" w:sz="0" w:space="0" w:color="auto"/>
        <w:right w:val="none" w:sz="0" w:space="0" w:color="auto"/>
      </w:divBdr>
    </w:div>
    <w:div w:id="177250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vmeer@bisdomdenbosch.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2747</Words>
  <Characters>15109</Characters>
  <Application>Microsoft Office Word</Application>
  <DocSecurity>4</DocSecurity>
  <Lines>125</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Hakvoort</dc:creator>
  <cp:keywords/>
  <dc:description/>
  <cp:lastModifiedBy>Freek van Genugten</cp:lastModifiedBy>
  <cp:revision>2</cp:revision>
  <dcterms:created xsi:type="dcterms:W3CDTF">2022-04-12T10:50:00Z</dcterms:created>
  <dcterms:modified xsi:type="dcterms:W3CDTF">2022-04-12T10:50:00Z</dcterms:modified>
</cp:coreProperties>
</file>